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Default Extension="gif" ContentType="image/gif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8077E" w:rsidRPr="00A412B9" w:rsidRDefault="00697A64" w:rsidP="00114B6D">
      <w:pPr>
        <w:bidi/>
        <w:spacing w:after="0"/>
        <w:ind w:right="1394"/>
        <w:rPr>
          <w:rFonts w:ascii="Cambria" w:hAnsi="Cambria"/>
          <w:b/>
          <w:bCs/>
          <w:sz w:val="24"/>
          <w:szCs w:val="24"/>
          <w:rtl/>
          <w:lang w:bidi="ar-DZ"/>
        </w:rPr>
      </w:pPr>
      <w:r>
        <w:rPr>
          <w:rFonts w:ascii="Cambria" w:hAnsi="Cambria"/>
          <w:b/>
          <w:bCs/>
          <w:noProof/>
          <w:sz w:val="24"/>
          <w:szCs w:val="24"/>
          <w:rtl/>
        </w:rPr>
        <w:drawing>
          <wp:anchor distT="97536" distB="146685" distL="138684" distR="228600" simplePos="0" relativeHeight="251660288" behindDoc="0" locked="0" layoutInCell="1" allowOverlap="1">
            <wp:simplePos x="0" y="0"/>
            <wp:positionH relativeFrom="margin">
              <wp:posOffset>5686425</wp:posOffset>
            </wp:positionH>
            <wp:positionV relativeFrom="margin">
              <wp:posOffset>207010</wp:posOffset>
            </wp:positionV>
            <wp:extent cx="970915" cy="733425"/>
            <wp:effectExtent l="19050" t="0" r="635" b="0"/>
            <wp:wrapSquare wrapText="bothSides"/>
            <wp:docPr id="1" name="Image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User\Desktop\LOGO LIQUE WILAYA TIPASA (2)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lum bright="-17000" contrast="64000"/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xmlns:arto="http://schemas.microsoft.com/office/word/2006/arto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0915" cy="73342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anchor>
        </w:drawing>
      </w:r>
      <w:r w:rsidR="00A96F97">
        <w:rPr>
          <w:rFonts w:ascii="Cambria" w:hAnsi="Cambria"/>
          <w:b/>
          <w:bCs/>
          <w:noProof/>
          <w:sz w:val="24"/>
          <w:szCs w:val="24"/>
          <w:rtl/>
        </w:rPr>
        <w:drawing>
          <wp:anchor distT="97536" distB="146685" distL="138684" distR="228600" simplePos="0" relativeHeight="251655168" behindDoc="0" locked="0" layoutInCell="1" allowOverlap="1">
            <wp:simplePos x="0" y="0"/>
            <wp:positionH relativeFrom="margin">
              <wp:posOffset>-95250</wp:posOffset>
            </wp:positionH>
            <wp:positionV relativeFrom="margin">
              <wp:posOffset>249555</wp:posOffset>
            </wp:positionV>
            <wp:extent cx="970915" cy="733425"/>
            <wp:effectExtent l="19050" t="0" r="635" b="0"/>
            <wp:wrapSquare wrapText="bothSides"/>
            <wp:docPr id="6" name="Image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User\Desktop\LOGO LIQUE WILAYA TIPASA (2)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lum bright="-17000" contrast="64000"/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xmlns:arto="http://schemas.microsoft.com/office/word/2006/arto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0915" cy="73342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anchor>
        </w:drawing>
      </w:r>
    </w:p>
    <w:p w:rsidR="0018077E" w:rsidRPr="00356A48" w:rsidRDefault="0018077E" w:rsidP="0018077E">
      <w:pPr>
        <w:spacing w:after="0"/>
        <w:jc w:val="center"/>
        <w:rPr>
          <w:rFonts w:ascii="Cambria" w:hAnsi="Cambria"/>
          <w:b/>
          <w:bCs/>
          <w:sz w:val="32"/>
          <w:szCs w:val="32"/>
          <w:rtl/>
        </w:rPr>
      </w:pPr>
      <w:r w:rsidRPr="00356A48">
        <w:rPr>
          <w:rFonts w:ascii="Cambria" w:hAnsi="Cambria"/>
          <w:b/>
          <w:bCs/>
          <w:sz w:val="32"/>
          <w:szCs w:val="32"/>
          <w:rtl/>
        </w:rPr>
        <w:t>الرابطــة الولائيــة لكــرة القــدم تيبــازة</w:t>
      </w:r>
    </w:p>
    <w:p w:rsidR="0018077E" w:rsidRPr="00356A48" w:rsidRDefault="00192A9D" w:rsidP="0018077E">
      <w:pPr>
        <w:spacing w:after="0"/>
        <w:jc w:val="center"/>
        <w:rPr>
          <w:rFonts w:ascii="Cambria" w:hAnsi="Cambria"/>
          <w:b/>
          <w:bCs/>
          <w:sz w:val="32"/>
          <w:szCs w:val="32"/>
        </w:rPr>
      </w:pPr>
      <w:r w:rsidRPr="00356A48">
        <w:rPr>
          <w:rFonts w:ascii="Cambria" w:hAnsi="Cambria"/>
          <w:b/>
          <w:bCs/>
          <w:sz w:val="32"/>
          <w:szCs w:val="32"/>
        </w:rPr>
        <w:t>WILAYA FOOTBALL LEAGUE TIPAZA</w:t>
      </w:r>
    </w:p>
    <w:p w:rsidR="0018077E" w:rsidRPr="009668F9" w:rsidRDefault="0018077E" w:rsidP="009668F9">
      <w:pPr>
        <w:tabs>
          <w:tab w:val="left" w:pos="5970"/>
        </w:tabs>
        <w:spacing w:after="0"/>
        <w:rPr>
          <w:rFonts w:asciiTheme="majorHAnsi" w:hAnsiTheme="majorHAnsi"/>
          <w:sz w:val="24"/>
          <w:szCs w:val="24"/>
          <w:lang w:bidi="ar-DZ"/>
        </w:rPr>
      </w:pPr>
    </w:p>
    <w:p w:rsidR="001A0A60" w:rsidRDefault="009668F9" w:rsidP="00F70A80">
      <w:pPr>
        <w:tabs>
          <w:tab w:val="left" w:pos="6932"/>
        </w:tabs>
        <w:bidi/>
        <w:spacing w:after="0"/>
        <w:jc w:val="center"/>
        <w:rPr>
          <w:rFonts w:asciiTheme="majorHAnsi" w:hAnsiTheme="majorHAnsi"/>
          <w:b/>
          <w:bCs/>
          <w:sz w:val="24"/>
          <w:szCs w:val="24"/>
          <w:lang w:bidi="ar-DZ"/>
        </w:rPr>
      </w:pPr>
      <w:r w:rsidRPr="009668F9">
        <w:rPr>
          <w:rFonts w:asciiTheme="majorHAnsi" w:hAnsiTheme="majorHAnsi" w:hint="cs"/>
          <w:b/>
          <w:bCs/>
          <w:sz w:val="44"/>
          <w:szCs w:val="44"/>
          <w:rtl/>
          <w:lang w:bidi="ar-DZ"/>
        </w:rPr>
        <w:t>لجن</w:t>
      </w:r>
      <w:r w:rsidR="00A05DEF">
        <w:rPr>
          <w:rFonts w:asciiTheme="majorHAnsi" w:hAnsiTheme="majorHAnsi" w:hint="cs"/>
          <w:b/>
          <w:bCs/>
          <w:sz w:val="44"/>
          <w:szCs w:val="44"/>
          <w:rtl/>
          <w:lang w:bidi="ar-DZ"/>
        </w:rPr>
        <w:t>ـــ</w:t>
      </w:r>
      <w:r w:rsidRPr="009668F9">
        <w:rPr>
          <w:rFonts w:asciiTheme="majorHAnsi" w:hAnsiTheme="majorHAnsi" w:hint="cs"/>
          <w:b/>
          <w:bCs/>
          <w:sz w:val="44"/>
          <w:szCs w:val="44"/>
          <w:rtl/>
          <w:lang w:bidi="ar-DZ"/>
        </w:rPr>
        <w:t>ة الانضب</w:t>
      </w:r>
      <w:r w:rsidR="00A05DEF">
        <w:rPr>
          <w:rFonts w:asciiTheme="majorHAnsi" w:hAnsiTheme="majorHAnsi" w:hint="cs"/>
          <w:b/>
          <w:bCs/>
          <w:sz w:val="44"/>
          <w:szCs w:val="44"/>
          <w:rtl/>
          <w:lang w:bidi="ar-DZ"/>
        </w:rPr>
        <w:t>ــ</w:t>
      </w:r>
      <w:r w:rsidRPr="009668F9">
        <w:rPr>
          <w:rFonts w:asciiTheme="majorHAnsi" w:hAnsiTheme="majorHAnsi" w:hint="cs"/>
          <w:b/>
          <w:bCs/>
          <w:sz w:val="44"/>
          <w:szCs w:val="44"/>
          <w:rtl/>
          <w:lang w:bidi="ar-DZ"/>
        </w:rPr>
        <w:t>اط</w:t>
      </w:r>
    </w:p>
    <w:p w:rsidR="004A1964" w:rsidRPr="005D37D2" w:rsidRDefault="004A1964" w:rsidP="005D37D2">
      <w:pPr>
        <w:tabs>
          <w:tab w:val="left" w:pos="1548"/>
        </w:tabs>
        <w:rPr>
          <w:rFonts w:asciiTheme="majorHAnsi" w:hAnsiTheme="majorHAnsi"/>
          <w:sz w:val="24"/>
          <w:szCs w:val="24"/>
          <w:lang w:bidi="ar-DZ"/>
        </w:rPr>
      </w:pPr>
      <w:r>
        <w:rPr>
          <w:rFonts w:asciiTheme="majorHAnsi" w:hAnsiTheme="majorHAnsi"/>
          <w:sz w:val="24"/>
          <w:szCs w:val="24"/>
          <w:lang w:bidi="ar-DZ"/>
        </w:rPr>
        <w:tab/>
      </w:r>
    </w:p>
    <w:p w:rsidR="00176C34" w:rsidRPr="008208A9" w:rsidRDefault="00192A9D" w:rsidP="00154A29">
      <w:pPr>
        <w:bidi/>
        <w:spacing w:line="240" w:lineRule="auto"/>
        <w:jc w:val="center"/>
        <w:rPr>
          <w:rFonts w:asciiTheme="majorBidi" w:eastAsiaTheme="minorHAnsi" w:hAnsiTheme="majorBidi" w:cstheme="majorBidi"/>
          <w:b/>
          <w:bCs/>
          <w:sz w:val="28"/>
          <w:szCs w:val="28"/>
          <w:rtl/>
          <w:lang w:val="en-US" w:eastAsia="en-US" w:bidi="ar-DZ"/>
        </w:rPr>
      </w:pPr>
      <w:r>
        <w:rPr>
          <w:rFonts w:asciiTheme="majorBidi" w:eastAsiaTheme="minorHAnsi" w:hAnsiTheme="majorBidi" w:cstheme="majorBidi" w:hint="cs"/>
          <w:b/>
          <w:bCs/>
          <w:sz w:val="28"/>
          <w:szCs w:val="28"/>
          <w:rtl/>
          <w:lang w:val="en-US" w:eastAsia="en-US" w:bidi="ar-DZ"/>
        </w:rPr>
        <w:t xml:space="preserve">جلسة يوم </w:t>
      </w:r>
      <w:r w:rsidR="00154A29">
        <w:rPr>
          <w:rFonts w:asciiTheme="majorBidi" w:eastAsiaTheme="minorHAnsi" w:hAnsiTheme="majorBidi" w:cstheme="majorBidi" w:hint="cs"/>
          <w:b/>
          <w:bCs/>
          <w:sz w:val="28"/>
          <w:szCs w:val="28"/>
          <w:rtl/>
          <w:lang w:val="en-US" w:eastAsia="en-US" w:bidi="ar-DZ"/>
        </w:rPr>
        <w:t>20</w:t>
      </w:r>
      <w:r>
        <w:rPr>
          <w:rFonts w:asciiTheme="majorBidi" w:eastAsiaTheme="minorHAnsi" w:hAnsiTheme="majorBidi" w:cstheme="majorBidi" w:hint="cs"/>
          <w:b/>
          <w:bCs/>
          <w:sz w:val="28"/>
          <w:szCs w:val="28"/>
          <w:rtl/>
          <w:lang w:val="en-US" w:eastAsia="en-US" w:bidi="ar-DZ"/>
        </w:rPr>
        <w:t>/</w:t>
      </w:r>
      <w:r w:rsidR="00E71E7C">
        <w:rPr>
          <w:rFonts w:asciiTheme="majorBidi" w:eastAsiaTheme="minorHAnsi" w:hAnsiTheme="majorBidi" w:cstheme="majorBidi"/>
          <w:b/>
          <w:bCs/>
          <w:sz w:val="28"/>
          <w:szCs w:val="28"/>
          <w:lang w:val="en-US" w:eastAsia="en-US" w:bidi="ar-DZ"/>
        </w:rPr>
        <w:t>10</w:t>
      </w:r>
      <w:r>
        <w:rPr>
          <w:rFonts w:asciiTheme="majorBidi" w:eastAsiaTheme="minorHAnsi" w:hAnsiTheme="majorBidi" w:cstheme="majorBidi" w:hint="cs"/>
          <w:b/>
          <w:bCs/>
          <w:sz w:val="28"/>
          <w:szCs w:val="28"/>
          <w:rtl/>
          <w:lang w:val="en-US" w:eastAsia="en-US" w:bidi="ar-DZ"/>
        </w:rPr>
        <w:t xml:space="preserve">/2025                                                                 رقم </w:t>
      </w:r>
      <w:r w:rsidR="009F791D">
        <w:rPr>
          <w:rFonts w:asciiTheme="majorBidi" w:eastAsiaTheme="minorHAnsi" w:hAnsiTheme="majorBidi" w:cstheme="majorBidi" w:hint="cs"/>
          <w:b/>
          <w:bCs/>
          <w:sz w:val="28"/>
          <w:szCs w:val="28"/>
          <w:rtl/>
          <w:lang w:val="en-US" w:eastAsia="en-US" w:bidi="ar-DZ"/>
        </w:rPr>
        <w:t>0</w:t>
      </w:r>
      <w:r w:rsidR="00154A29">
        <w:rPr>
          <w:rFonts w:asciiTheme="majorBidi" w:eastAsiaTheme="minorHAnsi" w:hAnsiTheme="majorBidi" w:cstheme="majorBidi" w:hint="cs"/>
          <w:b/>
          <w:bCs/>
          <w:sz w:val="28"/>
          <w:szCs w:val="28"/>
          <w:rtl/>
          <w:lang w:val="en-US" w:eastAsia="en-US" w:bidi="ar-DZ"/>
        </w:rPr>
        <w:t>4</w:t>
      </w:r>
    </w:p>
    <w:p w:rsidR="003340B0" w:rsidRPr="008208A9" w:rsidRDefault="003340B0" w:rsidP="00C922E0">
      <w:pPr>
        <w:spacing w:line="240" w:lineRule="auto"/>
        <w:rPr>
          <w:rFonts w:ascii="Man United 2023-24 by ILNUR127" w:hAnsi="Man United 2023-24 by ILNUR127"/>
          <w:b/>
          <w:bCs/>
          <w:color w:val="002060"/>
          <w:sz w:val="2"/>
          <w:szCs w:val="2"/>
          <w:u w:val="double"/>
          <w:lang w:val="en-US"/>
        </w:rPr>
      </w:pPr>
    </w:p>
    <w:p w:rsidR="00176C34" w:rsidRPr="008208A9" w:rsidRDefault="00176C34" w:rsidP="00176C34">
      <w:pPr>
        <w:pStyle w:val="Paragraphedeliste"/>
        <w:spacing w:line="240" w:lineRule="auto"/>
        <w:ind w:left="502"/>
        <w:rPr>
          <w:rFonts w:asciiTheme="majorHAnsi" w:hAnsiTheme="majorHAnsi"/>
          <w:b/>
          <w:bCs/>
          <w:color w:val="002060"/>
          <w:sz w:val="2"/>
          <w:szCs w:val="2"/>
          <w:u w:val="double"/>
          <w:lang w:val="en-US"/>
        </w:rPr>
      </w:pPr>
    </w:p>
    <w:p w:rsidR="00176C34" w:rsidRPr="002916D3" w:rsidRDefault="00192A9D" w:rsidP="00192A9D">
      <w:pPr>
        <w:pStyle w:val="Paragraphedeliste"/>
        <w:bidi/>
        <w:spacing w:line="360" w:lineRule="auto"/>
        <w:ind w:left="964" w:right="-57"/>
        <w:rPr>
          <w:rFonts w:asciiTheme="majorBidi" w:hAnsiTheme="majorBidi" w:cstheme="majorBidi"/>
          <w:b/>
          <w:bCs/>
          <w:color w:val="002060"/>
          <w:sz w:val="36"/>
          <w:szCs w:val="36"/>
          <w:u w:val="double"/>
          <w:rtl/>
        </w:rPr>
      </w:pPr>
      <w:r w:rsidRPr="002916D3">
        <w:rPr>
          <w:rFonts w:asciiTheme="majorBidi" w:hAnsiTheme="majorBidi" w:cstheme="majorBidi" w:hint="cs"/>
          <w:b/>
          <w:bCs/>
          <w:color w:val="002060"/>
          <w:sz w:val="36"/>
          <w:szCs w:val="36"/>
          <w:u w:val="double"/>
          <w:rtl/>
        </w:rPr>
        <w:t>الأعضاء الحاضرين:</w:t>
      </w:r>
    </w:p>
    <w:p w:rsidR="00192A9D" w:rsidRPr="002916D3" w:rsidRDefault="00192A9D" w:rsidP="00192A9D">
      <w:pPr>
        <w:pStyle w:val="Paragraphedeliste"/>
        <w:bidi/>
        <w:spacing w:line="360" w:lineRule="auto"/>
        <w:ind w:left="964" w:right="-57"/>
        <w:rPr>
          <w:rFonts w:asciiTheme="majorBidi" w:hAnsiTheme="majorBidi" w:cstheme="majorBidi"/>
          <w:b/>
          <w:bCs/>
          <w:color w:val="002060"/>
          <w:sz w:val="32"/>
          <w:szCs w:val="32"/>
          <w:u w:val="double"/>
          <w:rtl/>
        </w:rPr>
      </w:pPr>
      <w:r w:rsidRPr="002916D3">
        <w:rPr>
          <w:rFonts w:asciiTheme="majorBidi" w:hAnsiTheme="majorBidi" w:cstheme="majorBidi" w:hint="cs"/>
          <w:b/>
          <w:bCs/>
          <w:color w:val="002060"/>
          <w:sz w:val="32"/>
          <w:szCs w:val="32"/>
          <w:u w:val="double"/>
          <w:rtl/>
        </w:rPr>
        <w:t>رئيس اللجنة:</w:t>
      </w:r>
      <w:r w:rsidR="00F70A80">
        <w:rPr>
          <w:rFonts w:asciiTheme="majorBidi" w:hAnsiTheme="majorBidi" w:cstheme="majorBidi" w:hint="cs"/>
          <w:b/>
          <w:bCs/>
          <w:color w:val="002060"/>
          <w:sz w:val="32"/>
          <w:szCs w:val="32"/>
          <w:u w:val="double"/>
          <w:rtl/>
        </w:rPr>
        <w:t xml:space="preserve"> </w:t>
      </w:r>
      <w:r w:rsidRPr="00F70A80">
        <w:rPr>
          <w:rFonts w:asciiTheme="majorBidi" w:hAnsiTheme="majorBidi" w:cstheme="majorBidi" w:hint="cs"/>
          <w:b/>
          <w:bCs/>
          <w:color w:val="002060"/>
          <w:sz w:val="36"/>
          <w:szCs w:val="36"/>
          <w:rtl/>
        </w:rPr>
        <w:t>بوروبة حسين</w:t>
      </w:r>
    </w:p>
    <w:p w:rsidR="00192A9D" w:rsidRPr="002916D3" w:rsidRDefault="00192A9D" w:rsidP="00192A9D">
      <w:pPr>
        <w:pStyle w:val="Paragraphedeliste"/>
        <w:bidi/>
        <w:spacing w:line="360" w:lineRule="auto"/>
        <w:ind w:left="964" w:right="-57"/>
        <w:rPr>
          <w:rFonts w:asciiTheme="majorBidi" w:hAnsiTheme="majorBidi" w:cstheme="majorBidi"/>
          <w:b/>
          <w:bCs/>
          <w:color w:val="002060"/>
          <w:sz w:val="32"/>
          <w:szCs w:val="32"/>
          <w:u w:val="double"/>
          <w:rtl/>
        </w:rPr>
      </w:pPr>
      <w:r w:rsidRPr="002916D3">
        <w:rPr>
          <w:rFonts w:asciiTheme="majorBidi" w:hAnsiTheme="majorBidi" w:cstheme="majorBidi" w:hint="cs"/>
          <w:b/>
          <w:bCs/>
          <w:color w:val="002060"/>
          <w:sz w:val="32"/>
          <w:szCs w:val="32"/>
          <w:u w:val="double"/>
          <w:rtl/>
        </w:rPr>
        <w:t>نائب الرئيس:</w:t>
      </w:r>
      <w:r w:rsidR="00F70A80">
        <w:rPr>
          <w:rFonts w:asciiTheme="majorBidi" w:hAnsiTheme="majorBidi" w:cstheme="majorBidi" w:hint="cs"/>
          <w:b/>
          <w:bCs/>
          <w:color w:val="002060"/>
          <w:sz w:val="32"/>
          <w:szCs w:val="32"/>
          <w:u w:val="double"/>
          <w:rtl/>
        </w:rPr>
        <w:t xml:space="preserve"> </w:t>
      </w:r>
      <w:r w:rsidRPr="002916D3">
        <w:rPr>
          <w:rFonts w:asciiTheme="majorBidi" w:hAnsiTheme="majorBidi" w:cstheme="majorBidi" w:hint="cs"/>
          <w:b/>
          <w:bCs/>
          <w:color w:val="002060"/>
          <w:sz w:val="32"/>
          <w:szCs w:val="32"/>
          <w:rtl/>
        </w:rPr>
        <w:t>تبرقوقت عماد الدين</w:t>
      </w:r>
    </w:p>
    <w:p w:rsidR="00192A9D" w:rsidRPr="002916D3" w:rsidRDefault="00192A9D" w:rsidP="00192A9D">
      <w:pPr>
        <w:pStyle w:val="Paragraphedeliste"/>
        <w:bidi/>
        <w:spacing w:line="360" w:lineRule="auto"/>
        <w:ind w:left="964" w:right="-57"/>
        <w:rPr>
          <w:rFonts w:asciiTheme="majorBidi" w:hAnsiTheme="majorBidi" w:cstheme="majorBidi"/>
          <w:b/>
          <w:bCs/>
          <w:color w:val="002060"/>
          <w:sz w:val="32"/>
          <w:szCs w:val="32"/>
          <w:u w:val="double"/>
          <w:rtl/>
        </w:rPr>
      </w:pPr>
      <w:r w:rsidRPr="002916D3">
        <w:rPr>
          <w:rFonts w:asciiTheme="majorBidi" w:hAnsiTheme="majorBidi" w:cstheme="majorBidi" w:hint="cs"/>
          <w:b/>
          <w:bCs/>
          <w:color w:val="002060"/>
          <w:sz w:val="32"/>
          <w:szCs w:val="32"/>
          <w:u w:val="double"/>
          <w:rtl/>
        </w:rPr>
        <w:t>كاتبة اللجنة:</w:t>
      </w:r>
      <w:r w:rsidRPr="002916D3">
        <w:rPr>
          <w:rFonts w:asciiTheme="majorBidi" w:hAnsiTheme="majorBidi" w:cstheme="majorBidi" w:hint="cs"/>
          <w:b/>
          <w:bCs/>
          <w:color w:val="002060"/>
          <w:sz w:val="32"/>
          <w:szCs w:val="32"/>
          <w:rtl/>
        </w:rPr>
        <w:t>الأعرجة</w:t>
      </w:r>
      <w:r w:rsidR="00F70A80">
        <w:rPr>
          <w:rFonts w:asciiTheme="majorBidi" w:hAnsiTheme="majorBidi" w:cstheme="majorBidi" w:hint="cs"/>
          <w:b/>
          <w:bCs/>
          <w:color w:val="002060"/>
          <w:sz w:val="32"/>
          <w:szCs w:val="32"/>
          <w:rtl/>
        </w:rPr>
        <w:t xml:space="preserve">  </w:t>
      </w:r>
      <w:r w:rsidRPr="002916D3">
        <w:rPr>
          <w:rFonts w:asciiTheme="majorBidi" w:hAnsiTheme="majorBidi" w:cstheme="majorBidi" w:hint="cs"/>
          <w:b/>
          <w:bCs/>
          <w:color w:val="002060"/>
          <w:sz w:val="32"/>
          <w:szCs w:val="32"/>
          <w:rtl/>
        </w:rPr>
        <w:t>نهيلة</w:t>
      </w:r>
      <w:r w:rsidR="00CA05E5">
        <w:rPr>
          <w:rFonts w:asciiTheme="majorBidi" w:hAnsiTheme="majorBidi" w:cstheme="majorBidi" w:hint="cs"/>
          <w:b/>
          <w:bCs/>
          <w:color w:val="002060"/>
          <w:sz w:val="32"/>
          <w:szCs w:val="32"/>
          <w:rtl/>
        </w:rPr>
        <w:t xml:space="preserve"> </w:t>
      </w:r>
    </w:p>
    <w:p w:rsidR="00A04024" w:rsidRPr="005E5A0C" w:rsidRDefault="00192A9D" w:rsidP="007B56B8">
      <w:pPr>
        <w:pStyle w:val="Paragraphedeliste"/>
        <w:bidi/>
        <w:spacing w:line="360" w:lineRule="auto"/>
        <w:ind w:left="964" w:right="-57"/>
        <w:rPr>
          <w:rFonts w:asciiTheme="majorBidi" w:hAnsiTheme="majorBidi" w:cstheme="majorBidi"/>
          <w:b/>
          <w:bCs/>
          <w:color w:val="002060"/>
          <w:sz w:val="32"/>
          <w:szCs w:val="32"/>
        </w:rPr>
      </w:pPr>
      <w:r w:rsidRPr="002916D3">
        <w:rPr>
          <w:rFonts w:asciiTheme="majorBidi" w:hAnsiTheme="majorBidi" w:cstheme="majorBidi" w:hint="cs"/>
          <w:b/>
          <w:bCs/>
          <w:color w:val="002060"/>
          <w:sz w:val="32"/>
          <w:szCs w:val="32"/>
          <w:u w:val="double"/>
          <w:rtl/>
        </w:rPr>
        <w:t>الأعضاء:</w:t>
      </w:r>
      <w:r w:rsidRPr="002916D3">
        <w:rPr>
          <w:rFonts w:asciiTheme="majorBidi" w:hAnsiTheme="majorBidi" w:cstheme="majorBidi" w:hint="cs"/>
          <w:b/>
          <w:bCs/>
          <w:color w:val="002060"/>
          <w:sz w:val="32"/>
          <w:szCs w:val="32"/>
          <w:rtl/>
        </w:rPr>
        <w:t xml:space="preserve">بركان </w:t>
      </w:r>
      <w:r w:rsidR="002916D3" w:rsidRPr="002916D3">
        <w:rPr>
          <w:rFonts w:asciiTheme="majorBidi" w:hAnsiTheme="majorBidi" w:cstheme="majorBidi" w:hint="cs"/>
          <w:b/>
          <w:bCs/>
          <w:color w:val="002060"/>
          <w:sz w:val="32"/>
          <w:szCs w:val="32"/>
          <w:rtl/>
        </w:rPr>
        <w:t>محمد،</w:t>
      </w:r>
      <w:r w:rsidRPr="002916D3">
        <w:rPr>
          <w:rFonts w:asciiTheme="majorBidi" w:hAnsiTheme="majorBidi" w:cstheme="majorBidi" w:hint="cs"/>
          <w:b/>
          <w:bCs/>
          <w:color w:val="002060"/>
          <w:sz w:val="32"/>
          <w:szCs w:val="32"/>
          <w:rtl/>
        </w:rPr>
        <w:t xml:space="preserve"> حديد </w:t>
      </w:r>
      <w:r w:rsidR="00E71E7C">
        <w:rPr>
          <w:rFonts w:asciiTheme="majorBidi" w:hAnsiTheme="majorBidi" w:cstheme="majorBidi" w:hint="cs"/>
          <w:b/>
          <w:bCs/>
          <w:color w:val="002060"/>
          <w:sz w:val="32"/>
          <w:szCs w:val="32"/>
          <w:rtl/>
        </w:rPr>
        <w:t>محمد</w:t>
      </w:r>
      <w:r w:rsidR="00CA05E5">
        <w:rPr>
          <w:rFonts w:asciiTheme="majorBidi" w:hAnsiTheme="majorBidi" w:cstheme="majorBidi" w:hint="cs"/>
          <w:b/>
          <w:bCs/>
          <w:color w:val="002060"/>
          <w:sz w:val="32"/>
          <w:szCs w:val="32"/>
          <w:rtl/>
        </w:rPr>
        <w:t>، بودلالي محمد</w:t>
      </w:r>
    </w:p>
    <w:p w:rsidR="004A1964" w:rsidRPr="005E5A0C" w:rsidRDefault="004A1964" w:rsidP="00F63671">
      <w:pPr>
        <w:pStyle w:val="Paragraphedeliste"/>
        <w:spacing w:line="360" w:lineRule="auto"/>
        <w:ind w:left="964" w:right="-57"/>
        <w:rPr>
          <w:rFonts w:asciiTheme="majorBidi" w:hAnsiTheme="majorBidi" w:cstheme="majorBidi"/>
          <w:sz w:val="10"/>
          <w:szCs w:val="10"/>
        </w:rPr>
      </w:pPr>
    </w:p>
    <w:p w:rsidR="009C546C" w:rsidRPr="009668F9" w:rsidRDefault="009668F9" w:rsidP="009668F9">
      <w:pPr>
        <w:pStyle w:val="Paragraphedeliste"/>
        <w:spacing w:line="240" w:lineRule="auto"/>
        <w:ind w:left="360"/>
        <w:jc w:val="center"/>
        <w:rPr>
          <w:rFonts w:asciiTheme="majorBidi" w:hAnsiTheme="majorBidi" w:cstheme="majorBidi"/>
          <w:b/>
          <w:bCs/>
          <w:sz w:val="44"/>
          <w:szCs w:val="44"/>
          <w:rtl/>
          <w:lang w:bidi="ar-DZ"/>
        </w:rPr>
      </w:pPr>
      <w:r w:rsidRPr="009668F9">
        <w:rPr>
          <w:rFonts w:asciiTheme="majorBidi" w:hAnsiTheme="majorBidi" w:cstheme="majorBidi" w:hint="cs"/>
          <w:b/>
          <w:bCs/>
          <w:sz w:val="44"/>
          <w:szCs w:val="44"/>
          <w:rtl/>
          <w:lang w:bidi="ar-DZ"/>
        </w:rPr>
        <w:t>ا</w:t>
      </w:r>
      <w:r w:rsidRPr="002916D3">
        <w:rPr>
          <w:rFonts w:asciiTheme="majorBidi" w:hAnsiTheme="majorBidi" w:cstheme="majorBidi" w:hint="cs"/>
          <w:b/>
          <w:bCs/>
          <w:sz w:val="44"/>
          <w:szCs w:val="44"/>
          <w:u w:val="single"/>
          <w:rtl/>
          <w:lang w:bidi="ar-DZ"/>
        </w:rPr>
        <w:t>لتقري</w:t>
      </w:r>
      <w:r w:rsidR="00C83778" w:rsidRPr="002916D3">
        <w:rPr>
          <w:rFonts w:asciiTheme="majorBidi" w:hAnsiTheme="majorBidi" w:cstheme="majorBidi" w:hint="cs"/>
          <w:b/>
          <w:bCs/>
          <w:sz w:val="44"/>
          <w:szCs w:val="44"/>
          <w:u w:val="single"/>
          <w:rtl/>
          <w:lang w:bidi="ar-DZ"/>
        </w:rPr>
        <w:t>ـــــــ</w:t>
      </w:r>
      <w:r w:rsidRPr="002916D3">
        <w:rPr>
          <w:rFonts w:asciiTheme="majorBidi" w:hAnsiTheme="majorBidi" w:cstheme="majorBidi" w:hint="cs"/>
          <w:b/>
          <w:bCs/>
          <w:sz w:val="44"/>
          <w:szCs w:val="44"/>
          <w:u w:val="single"/>
          <w:rtl/>
          <w:lang w:bidi="ar-DZ"/>
        </w:rPr>
        <w:t>ر</w:t>
      </w:r>
    </w:p>
    <w:tbl>
      <w:tblPr>
        <w:tblStyle w:val="Grilledutableau"/>
        <w:tblpPr w:leftFromText="141" w:rightFromText="141" w:vertAnchor="text" w:horzAnchor="margin" w:tblpXSpec="center" w:tblpY="6"/>
        <w:bidiVisual/>
        <w:tblW w:w="8080" w:type="dxa"/>
        <w:tblLook w:val="04A0"/>
      </w:tblPr>
      <w:tblGrid>
        <w:gridCol w:w="2551"/>
        <w:gridCol w:w="1843"/>
        <w:gridCol w:w="1843"/>
        <w:gridCol w:w="1843"/>
      </w:tblGrid>
      <w:tr w:rsidR="005E5A0C" w:rsidTr="005E5A0C">
        <w:trPr>
          <w:trHeight w:val="279"/>
        </w:trPr>
        <w:tc>
          <w:tcPr>
            <w:tcW w:w="2551" w:type="dxa"/>
          </w:tcPr>
          <w:p w:rsidR="005E5A0C" w:rsidRPr="009C546C" w:rsidRDefault="005E5A0C" w:rsidP="005E5A0C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تعيينات</w:t>
            </w:r>
          </w:p>
        </w:tc>
        <w:tc>
          <w:tcPr>
            <w:tcW w:w="1843" w:type="dxa"/>
          </w:tcPr>
          <w:p w:rsidR="005E5A0C" w:rsidRPr="009C546C" w:rsidRDefault="005E5A0C" w:rsidP="005E5A0C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 xml:space="preserve">أكابر </w:t>
            </w:r>
          </w:p>
        </w:tc>
        <w:tc>
          <w:tcPr>
            <w:tcW w:w="1843" w:type="dxa"/>
          </w:tcPr>
          <w:p w:rsidR="005E5A0C" w:rsidRPr="009C546C" w:rsidRDefault="00BD4ECD" w:rsidP="005E5A0C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فئات شبانية</w:t>
            </w:r>
          </w:p>
        </w:tc>
        <w:tc>
          <w:tcPr>
            <w:tcW w:w="1843" w:type="dxa"/>
          </w:tcPr>
          <w:p w:rsidR="005E5A0C" w:rsidRPr="009C546C" w:rsidRDefault="005E5A0C" w:rsidP="005E5A0C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المجموع</w:t>
            </w:r>
          </w:p>
        </w:tc>
      </w:tr>
      <w:tr w:rsidR="005E5A0C" w:rsidTr="005E5A0C">
        <w:trPr>
          <w:trHeight w:val="279"/>
        </w:trPr>
        <w:tc>
          <w:tcPr>
            <w:tcW w:w="2551" w:type="dxa"/>
          </w:tcPr>
          <w:p w:rsidR="005E5A0C" w:rsidRPr="009C546C" w:rsidRDefault="005E5A0C" w:rsidP="005E5A0C">
            <w:pPr>
              <w:tabs>
                <w:tab w:val="left" w:pos="1875"/>
              </w:tabs>
              <w:bidi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عدد القضايا</w:t>
            </w:r>
          </w:p>
        </w:tc>
        <w:tc>
          <w:tcPr>
            <w:tcW w:w="1843" w:type="dxa"/>
          </w:tcPr>
          <w:p w:rsidR="005E5A0C" w:rsidRPr="00762CCB" w:rsidRDefault="00D46DB0" w:rsidP="005E5A0C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08</w:t>
            </w:r>
          </w:p>
        </w:tc>
        <w:tc>
          <w:tcPr>
            <w:tcW w:w="1843" w:type="dxa"/>
          </w:tcPr>
          <w:p w:rsidR="005E5A0C" w:rsidRPr="009C546C" w:rsidRDefault="00DC6E29" w:rsidP="00DC6E29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01</w:t>
            </w:r>
          </w:p>
        </w:tc>
        <w:tc>
          <w:tcPr>
            <w:tcW w:w="1843" w:type="dxa"/>
          </w:tcPr>
          <w:p w:rsidR="005E5A0C" w:rsidRPr="009C546C" w:rsidRDefault="00D46DB0" w:rsidP="00DC6E29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0</w:t>
            </w:r>
            <w:r w:rsidR="00DC6E29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9</w:t>
            </w:r>
          </w:p>
        </w:tc>
      </w:tr>
      <w:tr w:rsidR="005E5A0C" w:rsidTr="005E5A0C">
        <w:trPr>
          <w:trHeight w:val="279"/>
        </w:trPr>
        <w:tc>
          <w:tcPr>
            <w:tcW w:w="2551" w:type="dxa"/>
          </w:tcPr>
          <w:p w:rsidR="005E5A0C" w:rsidRPr="009C546C" w:rsidRDefault="005E5A0C" w:rsidP="005E5A0C">
            <w:pPr>
              <w:tabs>
                <w:tab w:val="left" w:pos="1875"/>
              </w:tabs>
              <w:bidi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إنذارات</w:t>
            </w:r>
          </w:p>
        </w:tc>
        <w:tc>
          <w:tcPr>
            <w:tcW w:w="1843" w:type="dxa"/>
          </w:tcPr>
          <w:p w:rsidR="005E5A0C" w:rsidRPr="00762CCB" w:rsidRDefault="00D46DB0" w:rsidP="005E5A0C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31</w:t>
            </w:r>
          </w:p>
        </w:tc>
        <w:tc>
          <w:tcPr>
            <w:tcW w:w="1843" w:type="dxa"/>
          </w:tcPr>
          <w:p w:rsidR="005E5A0C" w:rsidRPr="009C546C" w:rsidRDefault="00DC6E29" w:rsidP="005E5A0C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03</w:t>
            </w:r>
          </w:p>
        </w:tc>
        <w:tc>
          <w:tcPr>
            <w:tcW w:w="1843" w:type="dxa"/>
          </w:tcPr>
          <w:p w:rsidR="005E5A0C" w:rsidRPr="009C546C" w:rsidRDefault="00D46DB0" w:rsidP="00DC6E29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3</w:t>
            </w:r>
            <w:r w:rsidR="00DC6E29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4</w:t>
            </w:r>
          </w:p>
        </w:tc>
      </w:tr>
      <w:tr w:rsidR="005E5A0C" w:rsidTr="005E5A0C">
        <w:trPr>
          <w:trHeight w:val="279"/>
        </w:trPr>
        <w:tc>
          <w:tcPr>
            <w:tcW w:w="2551" w:type="dxa"/>
          </w:tcPr>
          <w:p w:rsidR="005E5A0C" w:rsidRPr="009C546C" w:rsidRDefault="005E5A0C" w:rsidP="005E5A0C">
            <w:pPr>
              <w:tabs>
                <w:tab w:val="left" w:pos="1875"/>
              </w:tabs>
              <w:bidi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احتجاج</w:t>
            </w:r>
          </w:p>
        </w:tc>
        <w:tc>
          <w:tcPr>
            <w:tcW w:w="1843" w:type="dxa"/>
          </w:tcPr>
          <w:p w:rsidR="005E5A0C" w:rsidRPr="00762CCB" w:rsidRDefault="00D46DB0" w:rsidP="005E5A0C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02</w:t>
            </w:r>
          </w:p>
        </w:tc>
        <w:tc>
          <w:tcPr>
            <w:tcW w:w="1843" w:type="dxa"/>
          </w:tcPr>
          <w:p w:rsidR="005E5A0C" w:rsidRPr="009C546C" w:rsidRDefault="009F791D" w:rsidP="005E5A0C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00</w:t>
            </w:r>
          </w:p>
        </w:tc>
        <w:tc>
          <w:tcPr>
            <w:tcW w:w="1843" w:type="dxa"/>
          </w:tcPr>
          <w:p w:rsidR="005E5A0C" w:rsidRPr="009C546C" w:rsidRDefault="00D46DB0" w:rsidP="005E5A0C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02</w:t>
            </w:r>
          </w:p>
        </w:tc>
      </w:tr>
      <w:tr w:rsidR="005E5A0C" w:rsidTr="005E5A0C">
        <w:trPr>
          <w:trHeight w:val="279"/>
        </w:trPr>
        <w:tc>
          <w:tcPr>
            <w:tcW w:w="2551" w:type="dxa"/>
          </w:tcPr>
          <w:p w:rsidR="005E5A0C" w:rsidRPr="009C546C" w:rsidRDefault="005E5A0C" w:rsidP="005E5A0C">
            <w:pPr>
              <w:tabs>
                <w:tab w:val="left" w:pos="1875"/>
              </w:tabs>
              <w:bidi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 xml:space="preserve">طرد </w:t>
            </w:r>
          </w:p>
        </w:tc>
        <w:tc>
          <w:tcPr>
            <w:tcW w:w="1843" w:type="dxa"/>
          </w:tcPr>
          <w:p w:rsidR="005E5A0C" w:rsidRPr="00762CCB" w:rsidRDefault="00D46DB0" w:rsidP="009F791D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04</w:t>
            </w:r>
          </w:p>
        </w:tc>
        <w:tc>
          <w:tcPr>
            <w:tcW w:w="1843" w:type="dxa"/>
          </w:tcPr>
          <w:p w:rsidR="005E5A0C" w:rsidRPr="009C546C" w:rsidRDefault="009F791D" w:rsidP="005E5A0C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00</w:t>
            </w:r>
          </w:p>
        </w:tc>
        <w:tc>
          <w:tcPr>
            <w:tcW w:w="1843" w:type="dxa"/>
          </w:tcPr>
          <w:p w:rsidR="005E5A0C" w:rsidRPr="009C546C" w:rsidRDefault="00D46DB0" w:rsidP="005E5A0C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04</w:t>
            </w:r>
          </w:p>
        </w:tc>
      </w:tr>
      <w:tr w:rsidR="005E5A0C" w:rsidTr="005E5A0C">
        <w:trPr>
          <w:trHeight w:val="279"/>
        </w:trPr>
        <w:tc>
          <w:tcPr>
            <w:tcW w:w="2551" w:type="dxa"/>
          </w:tcPr>
          <w:p w:rsidR="005E5A0C" w:rsidRPr="009C546C" w:rsidRDefault="005E5A0C" w:rsidP="005E5A0C">
            <w:pPr>
              <w:tabs>
                <w:tab w:val="left" w:pos="1875"/>
              </w:tabs>
              <w:bidi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غرامات</w:t>
            </w:r>
          </w:p>
        </w:tc>
        <w:tc>
          <w:tcPr>
            <w:tcW w:w="1843" w:type="dxa"/>
          </w:tcPr>
          <w:p w:rsidR="005E5A0C" w:rsidRPr="00762CCB" w:rsidRDefault="00D46DB0" w:rsidP="00114B6D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2</w:t>
            </w:r>
            <w:r w:rsidR="00114B6D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1</w:t>
            </w:r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000,00</w:t>
            </w:r>
          </w:p>
        </w:tc>
        <w:tc>
          <w:tcPr>
            <w:tcW w:w="1843" w:type="dxa"/>
          </w:tcPr>
          <w:p w:rsidR="005E5A0C" w:rsidRPr="009C546C" w:rsidRDefault="009F791D" w:rsidP="005E5A0C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00</w:t>
            </w:r>
          </w:p>
        </w:tc>
        <w:tc>
          <w:tcPr>
            <w:tcW w:w="1843" w:type="dxa"/>
          </w:tcPr>
          <w:p w:rsidR="005E5A0C" w:rsidRPr="009C546C" w:rsidRDefault="00D46DB0" w:rsidP="00114B6D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2</w:t>
            </w:r>
            <w:r w:rsidR="00114B6D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1</w:t>
            </w:r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000,00</w:t>
            </w:r>
          </w:p>
        </w:tc>
      </w:tr>
      <w:tr w:rsidR="005E5A0C" w:rsidTr="005E5A0C">
        <w:trPr>
          <w:trHeight w:val="317"/>
        </w:trPr>
        <w:tc>
          <w:tcPr>
            <w:tcW w:w="2551" w:type="dxa"/>
          </w:tcPr>
          <w:p w:rsidR="005E5A0C" w:rsidRPr="009C546C" w:rsidRDefault="005E5A0C" w:rsidP="005E5A0C">
            <w:pPr>
              <w:tabs>
                <w:tab w:val="left" w:pos="1875"/>
              </w:tabs>
              <w:bidi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ملاعب مقصاه</w:t>
            </w:r>
          </w:p>
        </w:tc>
        <w:tc>
          <w:tcPr>
            <w:tcW w:w="1843" w:type="dxa"/>
          </w:tcPr>
          <w:p w:rsidR="005E5A0C" w:rsidRPr="00762CCB" w:rsidRDefault="00D46DB0" w:rsidP="005E5A0C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00</w:t>
            </w:r>
          </w:p>
        </w:tc>
        <w:tc>
          <w:tcPr>
            <w:tcW w:w="1843" w:type="dxa"/>
          </w:tcPr>
          <w:p w:rsidR="005E5A0C" w:rsidRPr="009C546C" w:rsidRDefault="009F791D" w:rsidP="005E5A0C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00</w:t>
            </w:r>
          </w:p>
        </w:tc>
        <w:tc>
          <w:tcPr>
            <w:tcW w:w="1843" w:type="dxa"/>
          </w:tcPr>
          <w:p w:rsidR="005E5A0C" w:rsidRPr="009C546C" w:rsidRDefault="00D46DB0" w:rsidP="005E5A0C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00</w:t>
            </w:r>
          </w:p>
        </w:tc>
      </w:tr>
    </w:tbl>
    <w:p w:rsidR="001D55ED" w:rsidRPr="009C546C" w:rsidRDefault="001D55ED" w:rsidP="004923C0">
      <w:pPr>
        <w:pStyle w:val="Paragraphedeliste"/>
        <w:spacing w:line="240" w:lineRule="auto"/>
        <w:ind w:left="360"/>
        <w:jc w:val="center"/>
        <w:rPr>
          <w:rFonts w:asciiTheme="majorBidi" w:hAnsiTheme="majorBidi" w:cstheme="majorBidi"/>
          <w:b/>
          <w:bCs/>
          <w:sz w:val="24"/>
          <w:szCs w:val="24"/>
        </w:rPr>
      </w:pPr>
    </w:p>
    <w:p w:rsidR="002136F0" w:rsidRPr="00E205F2" w:rsidRDefault="002136F0" w:rsidP="00E71E7C">
      <w:pPr>
        <w:tabs>
          <w:tab w:val="left" w:pos="900"/>
        </w:tabs>
        <w:bidi/>
        <w:spacing w:after="0" w:line="240" w:lineRule="auto"/>
        <w:ind w:left="426"/>
        <w:rPr>
          <w:rFonts w:ascii="PSV 2022-23 by ILNUR127" w:hAnsi="PSV 2022-23 by ILNUR127" w:cstheme="majorBidi"/>
          <w:b/>
          <w:bCs/>
          <w:i/>
          <w:iCs/>
          <w:color w:val="FF0000"/>
          <w:sz w:val="8"/>
          <w:szCs w:val="8"/>
          <w:u w:val="single"/>
        </w:rPr>
      </w:pPr>
    </w:p>
    <w:p w:rsidR="00866FBD" w:rsidRDefault="00866FBD" w:rsidP="003340B0">
      <w:pPr>
        <w:tabs>
          <w:tab w:val="left" w:pos="900"/>
        </w:tabs>
        <w:spacing w:after="0" w:line="240" w:lineRule="auto"/>
        <w:ind w:left="426"/>
        <w:rPr>
          <w:rFonts w:ascii="PSV 2022-23 by ILNUR127" w:hAnsi="PSV 2022-23 by ILNUR127" w:cstheme="majorBidi"/>
          <w:b/>
          <w:bCs/>
          <w:i/>
          <w:iCs/>
          <w:color w:val="FF0000"/>
          <w:sz w:val="36"/>
          <w:szCs w:val="36"/>
          <w:u w:val="single"/>
        </w:rPr>
      </w:pPr>
    </w:p>
    <w:p w:rsidR="00E71E7C" w:rsidRDefault="00E71E7C" w:rsidP="005C3EED">
      <w:pPr>
        <w:tabs>
          <w:tab w:val="left" w:pos="900"/>
        </w:tabs>
        <w:bidi/>
        <w:spacing w:after="0" w:line="240" w:lineRule="auto"/>
        <w:ind w:left="426"/>
        <w:rPr>
          <w:rFonts w:ascii="PSV 2022-23 by ILNUR127" w:hAnsi="PSV 2022-23 by ILNUR127" w:cstheme="majorBidi"/>
          <w:b/>
          <w:bCs/>
          <w:i/>
          <w:iCs/>
          <w:color w:val="FF0000"/>
          <w:sz w:val="34"/>
          <w:szCs w:val="32"/>
          <w:u w:val="single"/>
        </w:rPr>
      </w:pPr>
    </w:p>
    <w:p w:rsidR="00E71E7C" w:rsidRDefault="00E71E7C" w:rsidP="00E71E7C">
      <w:pPr>
        <w:tabs>
          <w:tab w:val="left" w:pos="900"/>
        </w:tabs>
        <w:bidi/>
        <w:spacing w:after="0" w:line="240" w:lineRule="auto"/>
        <w:ind w:left="426"/>
        <w:rPr>
          <w:rFonts w:ascii="PSV 2022-23 by ILNUR127" w:hAnsi="PSV 2022-23 by ILNUR127" w:cstheme="majorBidi"/>
          <w:b/>
          <w:bCs/>
          <w:i/>
          <w:iCs/>
          <w:color w:val="FF0000"/>
          <w:sz w:val="34"/>
          <w:szCs w:val="32"/>
          <w:u w:val="single"/>
        </w:rPr>
      </w:pPr>
    </w:p>
    <w:p w:rsidR="00E71E7C" w:rsidRDefault="00E71E7C" w:rsidP="00E71E7C">
      <w:pPr>
        <w:tabs>
          <w:tab w:val="left" w:pos="900"/>
        </w:tabs>
        <w:bidi/>
        <w:spacing w:after="0" w:line="240" w:lineRule="auto"/>
        <w:ind w:left="426"/>
        <w:rPr>
          <w:rFonts w:ascii="PSV 2022-23 by ILNUR127" w:hAnsi="PSV 2022-23 by ILNUR127" w:cstheme="majorBidi"/>
          <w:b/>
          <w:bCs/>
          <w:i/>
          <w:iCs/>
          <w:color w:val="FF0000"/>
          <w:sz w:val="34"/>
          <w:szCs w:val="32"/>
          <w:u w:val="single"/>
        </w:rPr>
      </w:pPr>
    </w:p>
    <w:p w:rsidR="00E71E7C" w:rsidRDefault="00E71E7C" w:rsidP="00E71E7C">
      <w:pPr>
        <w:tabs>
          <w:tab w:val="left" w:pos="900"/>
        </w:tabs>
        <w:bidi/>
        <w:spacing w:after="0" w:line="240" w:lineRule="auto"/>
        <w:ind w:left="426"/>
        <w:rPr>
          <w:rFonts w:ascii="PSV 2022-23 by ILNUR127" w:hAnsi="PSV 2022-23 by ILNUR127" w:cstheme="majorBidi"/>
          <w:b/>
          <w:bCs/>
          <w:i/>
          <w:iCs/>
          <w:color w:val="FF0000"/>
          <w:sz w:val="34"/>
          <w:szCs w:val="32"/>
          <w:u w:val="single"/>
        </w:rPr>
      </w:pPr>
    </w:p>
    <w:p w:rsidR="00E71E7C" w:rsidRPr="005E5A0C" w:rsidRDefault="00E71E7C" w:rsidP="005E5A0C">
      <w:pPr>
        <w:tabs>
          <w:tab w:val="left" w:pos="900"/>
        </w:tabs>
        <w:bidi/>
        <w:spacing w:after="0" w:line="240" w:lineRule="auto"/>
        <w:rPr>
          <w:rFonts w:ascii="PSV 2022-23 by ILNUR127" w:hAnsi="PSV 2022-23 by ILNUR127" w:cstheme="majorBidi"/>
          <w:b/>
          <w:bCs/>
          <w:i/>
          <w:iCs/>
          <w:color w:val="FF0000"/>
          <w:sz w:val="26"/>
          <w:szCs w:val="20"/>
          <w:u w:val="single"/>
        </w:rPr>
      </w:pPr>
    </w:p>
    <w:p w:rsidR="003340B0" w:rsidRDefault="005C3EED" w:rsidP="00E71E7C">
      <w:pPr>
        <w:tabs>
          <w:tab w:val="left" w:pos="900"/>
        </w:tabs>
        <w:bidi/>
        <w:spacing w:after="0" w:line="240" w:lineRule="auto"/>
        <w:ind w:left="426"/>
        <w:rPr>
          <w:rFonts w:ascii="PSV 2022-23 by ILNUR127" w:hAnsi="PSV 2022-23 by ILNUR127" w:cstheme="majorBidi"/>
          <w:b/>
          <w:bCs/>
          <w:i/>
          <w:iCs/>
          <w:color w:val="FF0000"/>
          <w:sz w:val="36"/>
          <w:szCs w:val="36"/>
          <w:u w:val="single"/>
          <w:rtl/>
        </w:rPr>
      </w:pPr>
      <w:r w:rsidRPr="001A5429">
        <w:rPr>
          <w:rFonts w:ascii="PSV 2022-23 by ILNUR127" w:hAnsi="PSV 2022-23 by ILNUR127" w:cstheme="majorBidi" w:hint="cs"/>
          <w:b/>
          <w:bCs/>
          <w:i/>
          <w:iCs/>
          <w:color w:val="FF0000"/>
          <w:sz w:val="34"/>
          <w:szCs w:val="32"/>
          <w:u w:val="single"/>
          <w:rtl/>
        </w:rPr>
        <w:t>جدول الأعمال:</w:t>
      </w:r>
    </w:p>
    <w:p w:rsidR="002136F0" w:rsidRPr="0096271B" w:rsidRDefault="002136F0" w:rsidP="005C3EED">
      <w:pPr>
        <w:tabs>
          <w:tab w:val="left" w:pos="900"/>
        </w:tabs>
        <w:spacing w:after="0" w:line="240" w:lineRule="auto"/>
        <w:rPr>
          <w:rFonts w:ascii="PSV 2022-23 by ILNUR127" w:hAnsi="PSV 2022-23 by ILNUR127" w:cstheme="majorBidi"/>
          <w:b/>
          <w:bCs/>
          <w:i/>
          <w:iCs/>
          <w:color w:val="FF0000"/>
          <w:sz w:val="18"/>
          <w:szCs w:val="18"/>
          <w:u w:val="single"/>
        </w:rPr>
      </w:pPr>
    </w:p>
    <w:p w:rsidR="009F791D" w:rsidRDefault="009F791D" w:rsidP="009F791D">
      <w:pPr>
        <w:pStyle w:val="Paragraphedeliste"/>
        <w:numPr>
          <w:ilvl w:val="0"/>
          <w:numId w:val="36"/>
        </w:numPr>
        <w:bidi/>
        <w:spacing w:after="0"/>
        <w:ind w:left="1252"/>
        <w:rPr>
          <w:rFonts w:asciiTheme="majorBidi" w:hAnsiTheme="majorBidi" w:cstheme="majorBidi"/>
          <w:b/>
          <w:bCs/>
          <w:color w:val="FF0000"/>
          <w:sz w:val="28"/>
          <w:szCs w:val="28"/>
        </w:rPr>
      </w:pPr>
      <w:r>
        <w:rPr>
          <w:rFonts w:asciiTheme="majorBidi" w:hAnsiTheme="majorBidi" w:cstheme="majorBidi" w:hint="cs"/>
          <w:b/>
          <w:bCs/>
          <w:color w:val="FF0000"/>
          <w:sz w:val="28"/>
          <w:szCs w:val="28"/>
          <w:rtl/>
        </w:rPr>
        <w:t>المراسلات و التقارير الواردة</w:t>
      </w:r>
    </w:p>
    <w:p w:rsidR="005C230D" w:rsidRDefault="005C230D" w:rsidP="005C230D">
      <w:pPr>
        <w:pStyle w:val="Paragraphedeliste"/>
        <w:numPr>
          <w:ilvl w:val="0"/>
          <w:numId w:val="36"/>
        </w:numPr>
        <w:bidi/>
        <w:spacing w:after="0"/>
        <w:ind w:left="1252"/>
        <w:rPr>
          <w:rFonts w:asciiTheme="majorBidi" w:hAnsiTheme="majorBidi" w:cstheme="majorBidi"/>
          <w:b/>
          <w:bCs/>
          <w:color w:val="FF0000"/>
          <w:sz w:val="28"/>
          <w:szCs w:val="28"/>
        </w:rPr>
      </w:pPr>
      <w:r>
        <w:rPr>
          <w:rFonts w:asciiTheme="majorBidi" w:hAnsiTheme="majorBidi" w:cstheme="majorBidi" w:hint="cs"/>
          <w:b/>
          <w:bCs/>
          <w:color w:val="FF0000"/>
          <w:sz w:val="28"/>
          <w:szCs w:val="28"/>
          <w:rtl/>
        </w:rPr>
        <w:t xml:space="preserve">معالجة القضايا </w:t>
      </w:r>
    </w:p>
    <w:p w:rsidR="005C230D" w:rsidRDefault="005C230D" w:rsidP="005C230D">
      <w:pPr>
        <w:pStyle w:val="Paragraphedeliste"/>
        <w:bidi/>
        <w:spacing w:after="0"/>
        <w:ind w:left="1252"/>
        <w:rPr>
          <w:rFonts w:asciiTheme="majorBidi" w:hAnsiTheme="majorBidi" w:cstheme="majorBidi"/>
          <w:b/>
          <w:bCs/>
          <w:color w:val="FF0000"/>
          <w:sz w:val="28"/>
          <w:szCs w:val="28"/>
        </w:rPr>
      </w:pPr>
    </w:p>
    <w:p w:rsidR="005C3EED" w:rsidRDefault="005C230D" w:rsidP="005C230D">
      <w:pPr>
        <w:pStyle w:val="Paragraphedeliste"/>
        <w:spacing w:after="0"/>
        <w:ind w:left="142"/>
        <w:jc w:val="right"/>
        <w:rPr>
          <w:rFonts w:asciiTheme="majorBidi" w:hAnsiTheme="majorBidi" w:cstheme="majorBidi"/>
          <w:b/>
          <w:bCs/>
          <w:color w:val="002060"/>
          <w:sz w:val="32"/>
          <w:szCs w:val="32"/>
          <w:u w:val="double"/>
          <w:rtl/>
          <w:lang w:bidi="ar-DZ"/>
        </w:rPr>
      </w:pPr>
      <w:r>
        <w:rPr>
          <w:rFonts w:asciiTheme="majorBidi" w:hAnsiTheme="majorBidi" w:cstheme="majorBidi" w:hint="cs"/>
          <w:b/>
          <w:bCs/>
          <w:color w:val="002060"/>
          <w:sz w:val="32"/>
          <w:szCs w:val="32"/>
          <w:u w:val="double"/>
          <w:rtl/>
          <w:lang w:bidi="ar-DZ"/>
        </w:rPr>
        <w:t>المراسلات:</w:t>
      </w:r>
    </w:p>
    <w:p w:rsidR="005C230D" w:rsidRPr="005C230D" w:rsidRDefault="005C230D" w:rsidP="00154A29">
      <w:pPr>
        <w:pStyle w:val="Paragraphedeliste"/>
        <w:spacing w:after="0"/>
        <w:ind w:left="142"/>
        <w:jc w:val="right"/>
        <w:rPr>
          <w:rFonts w:asciiTheme="majorBidi" w:hAnsiTheme="majorBidi" w:cstheme="majorBidi"/>
          <w:color w:val="002060"/>
          <w:sz w:val="28"/>
          <w:szCs w:val="28"/>
          <w:rtl/>
          <w:lang w:bidi="ar-DZ"/>
        </w:rPr>
      </w:pPr>
      <w:r w:rsidRPr="005C230D">
        <w:rPr>
          <w:rFonts w:asciiTheme="majorBidi" w:hAnsiTheme="majorBidi" w:cstheme="majorBidi"/>
          <w:color w:val="002060"/>
          <w:sz w:val="28"/>
          <w:szCs w:val="28"/>
          <w:rtl/>
          <w:lang w:bidi="ar-DZ"/>
        </w:rPr>
        <w:t>تقرير حكم مباراة</w:t>
      </w:r>
      <w:r>
        <w:rPr>
          <w:rFonts w:asciiTheme="majorBidi" w:hAnsiTheme="majorBidi" w:cstheme="majorBidi" w:hint="cs"/>
          <w:color w:val="002060"/>
          <w:sz w:val="28"/>
          <w:szCs w:val="28"/>
          <w:rtl/>
          <w:lang w:bidi="ar-DZ"/>
        </w:rPr>
        <w:t xml:space="preserve"> - </w:t>
      </w:r>
      <w:r w:rsidRPr="005C230D">
        <w:rPr>
          <w:rFonts w:asciiTheme="majorBidi" w:hAnsiTheme="majorBidi" w:cstheme="majorBidi"/>
          <w:color w:val="002060"/>
          <w:sz w:val="28"/>
          <w:szCs w:val="28"/>
          <w:rtl/>
          <w:lang w:bidi="ar-DZ"/>
        </w:rPr>
        <w:t xml:space="preserve"> </w:t>
      </w:r>
      <w:r w:rsidR="00154A29">
        <w:rPr>
          <w:rFonts w:asciiTheme="majorBidi" w:hAnsiTheme="majorBidi" w:cstheme="majorBidi" w:hint="cs"/>
          <w:color w:val="002060"/>
          <w:sz w:val="28"/>
          <w:szCs w:val="28"/>
          <w:rtl/>
          <w:lang w:bidi="ar-DZ"/>
        </w:rPr>
        <w:t xml:space="preserve">شباب الشعيبة </w:t>
      </w:r>
      <w:r w:rsidRPr="005C230D">
        <w:rPr>
          <w:rFonts w:asciiTheme="majorBidi" w:hAnsiTheme="majorBidi" w:cstheme="majorBidi"/>
          <w:color w:val="002060"/>
          <w:sz w:val="28"/>
          <w:szCs w:val="28"/>
          <w:rtl/>
          <w:lang w:bidi="ar-DZ"/>
        </w:rPr>
        <w:t xml:space="preserve">/ </w:t>
      </w:r>
      <w:r w:rsidR="00154A29">
        <w:rPr>
          <w:rFonts w:asciiTheme="majorBidi" w:hAnsiTheme="majorBidi" w:cstheme="majorBidi" w:hint="cs"/>
          <w:color w:val="002060"/>
          <w:sz w:val="28"/>
          <w:szCs w:val="28"/>
          <w:rtl/>
          <w:lang w:bidi="ar-DZ"/>
        </w:rPr>
        <w:t xml:space="preserve">غالي سيدي راشد </w:t>
      </w:r>
      <w:r>
        <w:rPr>
          <w:rFonts w:asciiTheme="majorBidi" w:hAnsiTheme="majorBidi" w:cstheme="majorBidi" w:hint="cs"/>
          <w:color w:val="002060"/>
          <w:sz w:val="28"/>
          <w:szCs w:val="28"/>
          <w:rtl/>
          <w:lang w:bidi="ar-DZ"/>
        </w:rPr>
        <w:t xml:space="preserve">- </w:t>
      </w:r>
      <w:r w:rsidRPr="005C230D">
        <w:rPr>
          <w:rFonts w:asciiTheme="majorBidi" w:hAnsiTheme="majorBidi" w:cstheme="majorBidi"/>
          <w:color w:val="002060"/>
          <w:sz w:val="28"/>
          <w:szCs w:val="28"/>
          <w:rtl/>
          <w:lang w:bidi="ar-DZ"/>
        </w:rPr>
        <w:t xml:space="preserve"> </w:t>
      </w:r>
      <w:r>
        <w:rPr>
          <w:rFonts w:asciiTheme="majorBidi" w:hAnsiTheme="majorBidi" w:cstheme="majorBidi" w:hint="cs"/>
          <w:color w:val="002060"/>
          <w:sz w:val="28"/>
          <w:szCs w:val="28"/>
          <w:rtl/>
          <w:lang w:bidi="ar-DZ"/>
        </w:rPr>
        <w:t>"</w:t>
      </w:r>
      <w:r w:rsidRPr="005C230D">
        <w:rPr>
          <w:rFonts w:asciiTheme="majorBidi" w:hAnsiTheme="majorBidi" w:cstheme="majorBidi"/>
          <w:color w:val="002060"/>
          <w:sz w:val="28"/>
          <w:szCs w:val="28"/>
          <w:rtl/>
          <w:lang w:bidi="ar-DZ"/>
        </w:rPr>
        <w:t>أكابر</w:t>
      </w:r>
      <w:r w:rsidR="0016086A">
        <w:rPr>
          <w:rFonts w:asciiTheme="majorBidi" w:hAnsiTheme="majorBidi" w:cstheme="majorBidi" w:hint="cs"/>
          <w:color w:val="002060"/>
          <w:sz w:val="28"/>
          <w:szCs w:val="28"/>
          <w:rtl/>
          <w:lang w:bidi="ar-DZ"/>
        </w:rPr>
        <w:t xml:space="preserve">- </w:t>
      </w:r>
      <w:r w:rsidRPr="005C230D">
        <w:rPr>
          <w:rFonts w:asciiTheme="majorBidi" w:hAnsiTheme="majorBidi" w:cstheme="majorBidi"/>
          <w:color w:val="002060"/>
          <w:sz w:val="28"/>
          <w:szCs w:val="28"/>
          <w:rtl/>
          <w:lang w:bidi="ar-DZ"/>
        </w:rPr>
        <w:t xml:space="preserve"> </w:t>
      </w:r>
      <w:r w:rsidR="0016086A">
        <w:rPr>
          <w:rFonts w:asciiTheme="majorBidi" w:hAnsiTheme="majorBidi" w:cstheme="majorBidi" w:hint="cs"/>
          <w:color w:val="002060"/>
          <w:sz w:val="28"/>
          <w:szCs w:val="28"/>
          <w:rtl/>
          <w:lang w:bidi="ar-DZ"/>
        </w:rPr>
        <w:t>ال</w:t>
      </w:r>
      <w:r w:rsidRPr="005C230D">
        <w:rPr>
          <w:rFonts w:asciiTheme="majorBidi" w:hAnsiTheme="majorBidi" w:cstheme="majorBidi"/>
          <w:color w:val="002060"/>
          <w:sz w:val="28"/>
          <w:szCs w:val="28"/>
          <w:rtl/>
          <w:lang w:bidi="ar-DZ"/>
        </w:rPr>
        <w:t>قسم الشرفي</w:t>
      </w:r>
      <w:r>
        <w:rPr>
          <w:rFonts w:asciiTheme="majorBidi" w:hAnsiTheme="majorBidi" w:cstheme="majorBidi" w:hint="cs"/>
          <w:color w:val="002060"/>
          <w:sz w:val="28"/>
          <w:szCs w:val="28"/>
          <w:rtl/>
          <w:lang w:bidi="ar-DZ"/>
        </w:rPr>
        <w:t>"</w:t>
      </w:r>
      <w:r w:rsidRPr="005C230D">
        <w:rPr>
          <w:rFonts w:asciiTheme="majorBidi" w:hAnsiTheme="majorBidi" w:cstheme="majorBidi"/>
          <w:color w:val="002060"/>
          <w:sz w:val="28"/>
          <w:szCs w:val="28"/>
          <w:rtl/>
          <w:lang w:bidi="ar-DZ"/>
        </w:rPr>
        <w:t xml:space="preserve"> يوم 1</w:t>
      </w:r>
      <w:r w:rsidR="00154A29">
        <w:rPr>
          <w:rFonts w:asciiTheme="majorBidi" w:hAnsiTheme="majorBidi" w:cstheme="majorBidi" w:hint="cs"/>
          <w:color w:val="002060"/>
          <w:sz w:val="28"/>
          <w:szCs w:val="28"/>
          <w:rtl/>
          <w:lang w:bidi="ar-DZ"/>
        </w:rPr>
        <w:t>8</w:t>
      </w:r>
      <w:r w:rsidRPr="005C230D">
        <w:rPr>
          <w:rFonts w:asciiTheme="majorBidi" w:hAnsiTheme="majorBidi" w:cstheme="majorBidi"/>
          <w:color w:val="002060"/>
          <w:sz w:val="28"/>
          <w:szCs w:val="28"/>
          <w:rtl/>
          <w:lang w:bidi="ar-DZ"/>
        </w:rPr>
        <w:t>/10/2025 .</w:t>
      </w:r>
    </w:p>
    <w:p w:rsidR="009F791D" w:rsidRDefault="009F791D" w:rsidP="008D146E">
      <w:pPr>
        <w:pStyle w:val="Paragraphedeliste"/>
        <w:spacing w:after="0"/>
        <w:ind w:left="142"/>
        <w:jc w:val="center"/>
        <w:rPr>
          <w:rFonts w:asciiTheme="majorBidi" w:hAnsiTheme="majorBidi" w:cstheme="majorBidi"/>
          <w:b/>
          <w:bCs/>
          <w:color w:val="002060"/>
          <w:sz w:val="32"/>
          <w:szCs w:val="32"/>
          <w:u w:val="double"/>
        </w:rPr>
      </w:pPr>
    </w:p>
    <w:p w:rsidR="009F791D" w:rsidRDefault="009F791D" w:rsidP="008D146E">
      <w:pPr>
        <w:pStyle w:val="Paragraphedeliste"/>
        <w:spacing w:after="0"/>
        <w:ind w:left="142"/>
        <w:jc w:val="center"/>
        <w:rPr>
          <w:rFonts w:asciiTheme="majorBidi" w:hAnsiTheme="majorBidi" w:cstheme="majorBidi"/>
          <w:b/>
          <w:bCs/>
          <w:color w:val="002060"/>
          <w:sz w:val="32"/>
          <w:szCs w:val="32"/>
          <w:u w:val="double"/>
        </w:rPr>
      </w:pPr>
    </w:p>
    <w:p w:rsidR="009F791D" w:rsidRDefault="009F791D" w:rsidP="008D146E">
      <w:pPr>
        <w:pStyle w:val="Paragraphedeliste"/>
        <w:spacing w:after="0"/>
        <w:ind w:left="142"/>
        <w:jc w:val="center"/>
        <w:rPr>
          <w:rFonts w:asciiTheme="majorBidi" w:hAnsiTheme="majorBidi" w:cstheme="majorBidi"/>
          <w:b/>
          <w:bCs/>
          <w:color w:val="002060"/>
          <w:sz w:val="32"/>
          <w:szCs w:val="32"/>
          <w:u w:val="double"/>
        </w:rPr>
      </w:pPr>
    </w:p>
    <w:p w:rsidR="009F791D" w:rsidRDefault="009F791D" w:rsidP="008D146E">
      <w:pPr>
        <w:pStyle w:val="Paragraphedeliste"/>
        <w:spacing w:after="0"/>
        <w:ind w:left="142"/>
        <w:jc w:val="center"/>
        <w:rPr>
          <w:rFonts w:asciiTheme="majorBidi" w:hAnsiTheme="majorBidi" w:cstheme="majorBidi"/>
          <w:b/>
          <w:bCs/>
          <w:color w:val="002060"/>
          <w:sz w:val="32"/>
          <w:szCs w:val="32"/>
          <w:u w:val="double"/>
        </w:rPr>
      </w:pPr>
    </w:p>
    <w:p w:rsidR="009F791D" w:rsidRDefault="009F791D" w:rsidP="008D146E">
      <w:pPr>
        <w:pStyle w:val="Paragraphedeliste"/>
        <w:spacing w:after="0"/>
        <w:ind w:left="142"/>
        <w:jc w:val="center"/>
        <w:rPr>
          <w:rFonts w:asciiTheme="majorBidi" w:hAnsiTheme="majorBidi" w:cstheme="majorBidi"/>
          <w:b/>
          <w:bCs/>
          <w:color w:val="002060"/>
          <w:sz w:val="32"/>
          <w:szCs w:val="32"/>
          <w:u w:val="double"/>
        </w:rPr>
      </w:pPr>
    </w:p>
    <w:p w:rsidR="009F791D" w:rsidRPr="005C230D" w:rsidRDefault="009F791D" w:rsidP="005C230D">
      <w:pPr>
        <w:bidi/>
        <w:spacing w:after="0"/>
        <w:rPr>
          <w:rFonts w:asciiTheme="majorBidi" w:hAnsiTheme="majorBidi" w:cstheme="majorBidi"/>
          <w:b/>
          <w:bCs/>
          <w:color w:val="FF0000"/>
          <w:sz w:val="32"/>
          <w:szCs w:val="32"/>
          <w:lang w:val="en-US"/>
        </w:rPr>
      </w:pPr>
    </w:p>
    <w:p w:rsidR="008D146E" w:rsidRDefault="008D146E" w:rsidP="00E71E7C">
      <w:pPr>
        <w:pStyle w:val="Paragraphedeliste"/>
        <w:spacing w:after="0"/>
        <w:ind w:left="142"/>
        <w:jc w:val="center"/>
        <w:rPr>
          <w:rFonts w:asciiTheme="majorBidi" w:hAnsiTheme="majorBidi" w:cstheme="majorBidi"/>
          <w:b/>
          <w:bCs/>
          <w:color w:val="FF0000"/>
          <w:sz w:val="28"/>
          <w:szCs w:val="28"/>
          <w:rtl/>
          <w:lang w:val="en-US"/>
        </w:rPr>
      </w:pPr>
      <w:r w:rsidRPr="002916D3">
        <w:rPr>
          <w:rFonts w:asciiTheme="majorBidi" w:hAnsiTheme="majorBidi" w:cstheme="majorBidi"/>
          <w:b/>
          <w:bCs/>
          <w:color w:val="FF0000"/>
          <w:sz w:val="32"/>
          <w:szCs w:val="32"/>
          <w:lang w:val="en-US"/>
        </w:rPr>
        <w:lastRenderedPageBreak/>
        <w:t xml:space="preserve">" </w:t>
      </w:r>
      <w:r w:rsidR="00160575">
        <w:rPr>
          <w:rFonts w:asciiTheme="majorBidi" w:hAnsiTheme="majorBidi" w:cstheme="majorBidi" w:hint="cs"/>
          <w:b/>
          <w:bCs/>
          <w:color w:val="FF0000"/>
          <w:sz w:val="32"/>
          <w:szCs w:val="32"/>
          <w:rtl/>
          <w:lang w:val="en-US"/>
        </w:rPr>
        <w:t xml:space="preserve"> </w:t>
      </w:r>
      <w:r w:rsidR="00E71E7C">
        <w:rPr>
          <w:rFonts w:asciiTheme="majorBidi" w:hAnsiTheme="majorBidi" w:cstheme="majorBidi" w:hint="cs"/>
          <w:b/>
          <w:bCs/>
          <w:color w:val="FF0000"/>
          <w:sz w:val="32"/>
          <w:szCs w:val="32"/>
          <w:u w:val="single"/>
          <w:rtl/>
          <w:lang w:val="en-US"/>
        </w:rPr>
        <w:t>أكابر</w:t>
      </w:r>
      <w:r w:rsidRPr="008D146E">
        <w:rPr>
          <w:rFonts w:asciiTheme="majorBidi" w:hAnsiTheme="majorBidi" w:cstheme="majorBidi"/>
          <w:b/>
          <w:bCs/>
          <w:color w:val="FF0000"/>
          <w:sz w:val="28"/>
          <w:szCs w:val="28"/>
          <w:lang w:val="en-US"/>
        </w:rPr>
        <w:t>"</w:t>
      </w:r>
    </w:p>
    <w:p w:rsidR="009F791D" w:rsidRDefault="009F791D" w:rsidP="00E71E7C">
      <w:pPr>
        <w:pStyle w:val="Paragraphedeliste"/>
        <w:spacing w:after="0"/>
        <w:ind w:left="142"/>
        <w:jc w:val="center"/>
        <w:rPr>
          <w:rFonts w:asciiTheme="majorBidi" w:hAnsiTheme="majorBidi" w:cstheme="majorBidi"/>
          <w:b/>
          <w:bCs/>
          <w:color w:val="FF0000"/>
          <w:sz w:val="32"/>
          <w:szCs w:val="32"/>
          <w:rtl/>
          <w:lang w:val="en-US" w:bidi="ar-DZ"/>
        </w:rPr>
      </w:pPr>
      <w:r>
        <w:rPr>
          <w:rFonts w:asciiTheme="majorBidi" w:hAnsiTheme="majorBidi" w:cstheme="majorBidi" w:hint="cs"/>
          <w:b/>
          <w:bCs/>
          <w:color w:val="FF0000"/>
          <w:sz w:val="32"/>
          <w:szCs w:val="32"/>
          <w:rtl/>
          <w:lang w:val="en-US" w:bidi="ar-DZ"/>
        </w:rPr>
        <w:t>" القسم الشرفي "</w:t>
      </w:r>
    </w:p>
    <w:p w:rsidR="004A189F" w:rsidRPr="008D146E" w:rsidRDefault="004A189F" w:rsidP="00E71E7C">
      <w:pPr>
        <w:pStyle w:val="Paragraphedeliste"/>
        <w:spacing w:after="0"/>
        <w:ind w:left="142"/>
        <w:jc w:val="center"/>
        <w:rPr>
          <w:rFonts w:asciiTheme="majorBidi" w:hAnsiTheme="majorBidi" w:cstheme="majorBidi"/>
          <w:b/>
          <w:bCs/>
          <w:color w:val="FF0000"/>
          <w:sz w:val="28"/>
          <w:szCs w:val="28"/>
          <w:rtl/>
          <w:lang w:val="en-US" w:bidi="ar-DZ"/>
        </w:rPr>
      </w:pPr>
    </w:p>
    <w:p w:rsidR="00573C6D" w:rsidRPr="00FD48C0" w:rsidRDefault="00573C6D" w:rsidP="005317E6">
      <w:pPr>
        <w:spacing w:after="0" w:line="240" w:lineRule="auto"/>
        <w:rPr>
          <w:rFonts w:asciiTheme="majorBidi" w:hAnsiTheme="majorBidi" w:cstheme="majorBidi"/>
          <w:sz w:val="4"/>
          <w:szCs w:val="4"/>
        </w:rPr>
      </w:pPr>
    </w:p>
    <w:tbl>
      <w:tblPr>
        <w:tblStyle w:val="Grilledutableau"/>
        <w:bidiVisual/>
        <w:tblW w:w="0" w:type="auto"/>
        <w:tblLook w:val="04A0"/>
      </w:tblPr>
      <w:tblGrid>
        <w:gridCol w:w="1502"/>
        <w:gridCol w:w="1140"/>
        <w:gridCol w:w="1695"/>
        <w:gridCol w:w="1276"/>
        <w:gridCol w:w="2268"/>
        <w:gridCol w:w="709"/>
        <w:gridCol w:w="1571"/>
        <w:gridCol w:w="10"/>
      </w:tblGrid>
      <w:tr w:rsidR="00E71E7C" w:rsidTr="00F54AB5">
        <w:trPr>
          <w:gridAfter w:val="1"/>
          <w:wAfter w:w="10" w:type="dxa"/>
          <w:trHeight w:val="319"/>
        </w:trPr>
        <w:tc>
          <w:tcPr>
            <w:tcW w:w="10161" w:type="dxa"/>
            <w:gridSpan w:val="7"/>
            <w:shd w:val="clear" w:color="auto" w:fill="00FF00"/>
          </w:tcPr>
          <w:p w:rsidR="00E71E7C" w:rsidRPr="00254F0E" w:rsidRDefault="00E71E7C" w:rsidP="00154A29">
            <w:pPr>
              <w:pStyle w:val="Paragraphedeliste"/>
              <w:bidi/>
              <w:spacing w:line="360" w:lineRule="auto"/>
              <w:ind w:left="0"/>
              <w:rPr>
                <w:rFonts w:asciiTheme="majorBidi" w:hAnsiTheme="majorBidi" w:cstheme="majorBidi"/>
                <w:b/>
                <w:bCs/>
                <w:color w:val="002060"/>
                <w:sz w:val="24"/>
                <w:szCs w:val="24"/>
                <w:u w:val="single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قضية رقم </w:t>
            </w:r>
            <w:r w:rsidR="00154A29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11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 :</w:t>
            </w:r>
            <w:r w:rsidR="006746D3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 </w:t>
            </w:r>
            <w:r w:rsidR="006746D3">
              <w:rPr>
                <w:rFonts w:asciiTheme="majorBidi" w:hAnsiTheme="majorBidi" w:cstheme="majorBidi"/>
                <w:b/>
                <w:bCs/>
                <w:sz w:val="24"/>
                <w:szCs w:val="24"/>
                <w:lang w:val="en-US"/>
              </w:rPr>
              <w:t xml:space="preserve">     </w:t>
            </w:r>
            <w:r w:rsidR="00154A29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مولودية الحطاطبة </w:t>
            </w:r>
            <w:r w:rsidR="005C230D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 / </w:t>
            </w:r>
            <w:r w:rsidR="00154A29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أمل سيدي عمر</w:t>
            </w:r>
            <w:r w:rsidR="005C230D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    يوم 1</w:t>
            </w:r>
            <w:r w:rsidR="00154A29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7</w:t>
            </w:r>
            <w:r w:rsidR="005C230D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/10/2025</w:t>
            </w:r>
          </w:p>
        </w:tc>
      </w:tr>
      <w:tr w:rsidR="00F54AB5" w:rsidTr="00F54AB5">
        <w:trPr>
          <w:trHeight w:val="165"/>
        </w:trPr>
        <w:tc>
          <w:tcPr>
            <w:tcW w:w="1502" w:type="dxa"/>
            <w:shd w:val="clear" w:color="auto" w:fill="C6D9F1" w:themeFill="text2" w:themeFillTint="33"/>
          </w:tcPr>
          <w:p w:rsidR="00F54AB5" w:rsidRPr="00254F0E" w:rsidRDefault="00F54AB5" w:rsidP="006746D3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الاسم و اللقب</w:t>
            </w:r>
          </w:p>
        </w:tc>
        <w:tc>
          <w:tcPr>
            <w:tcW w:w="1140" w:type="dxa"/>
            <w:shd w:val="clear" w:color="auto" w:fill="C6D9F1" w:themeFill="text2" w:themeFillTint="33"/>
          </w:tcPr>
          <w:p w:rsidR="00F54AB5" w:rsidRPr="00254F0E" w:rsidRDefault="00F54AB5" w:rsidP="006746D3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رقم الرخصة</w:t>
            </w:r>
          </w:p>
        </w:tc>
        <w:tc>
          <w:tcPr>
            <w:tcW w:w="1695" w:type="dxa"/>
            <w:shd w:val="clear" w:color="auto" w:fill="C6D9F1" w:themeFill="text2" w:themeFillTint="33"/>
          </w:tcPr>
          <w:p w:rsidR="00F54AB5" w:rsidRPr="00254F0E" w:rsidRDefault="00F54AB5" w:rsidP="006746D3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الفريق</w:t>
            </w:r>
          </w:p>
        </w:tc>
        <w:tc>
          <w:tcPr>
            <w:tcW w:w="1276" w:type="dxa"/>
            <w:shd w:val="clear" w:color="auto" w:fill="C6D9F1" w:themeFill="text2" w:themeFillTint="33"/>
          </w:tcPr>
          <w:p w:rsidR="00F54AB5" w:rsidRPr="00254F0E" w:rsidRDefault="00F54AB5" w:rsidP="006746D3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المدة</w:t>
            </w:r>
          </w:p>
        </w:tc>
        <w:tc>
          <w:tcPr>
            <w:tcW w:w="2268" w:type="dxa"/>
            <w:shd w:val="clear" w:color="auto" w:fill="C6D9F1" w:themeFill="text2" w:themeFillTint="33"/>
          </w:tcPr>
          <w:p w:rsidR="00F54AB5" w:rsidRPr="00254F0E" w:rsidRDefault="00F54AB5" w:rsidP="006746D3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السبب</w:t>
            </w:r>
          </w:p>
        </w:tc>
        <w:tc>
          <w:tcPr>
            <w:tcW w:w="709" w:type="dxa"/>
            <w:shd w:val="clear" w:color="auto" w:fill="C6D9F1" w:themeFill="text2" w:themeFillTint="33"/>
          </w:tcPr>
          <w:p w:rsidR="00F54AB5" w:rsidRPr="00254F0E" w:rsidRDefault="00F54AB5" w:rsidP="006746D3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المادة</w:t>
            </w:r>
          </w:p>
        </w:tc>
        <w:tc>
          <w:tcPr>
            <w:tcW w:w="1581" w:type="dxa"/>
            <w:gridSpan w:val="2"/>
            <w:shd w:val="clear" w:color="auto" w:fill="C6D9F1" w:themeFill="text2" w:themeFillTint="33"/>
          </w:tcPr>
          <w:p w:rsidR="00F54AB5" w:rsidRPr="00254F0E" w:rsidRDefault="00F54AB5" w:rsidP="006746D3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الغرامة</w:t>
            </w:r>
          </w:p>
        </w:tc>
      </w:tr>
      <w:tr w:rsidR="009F791D" w:rsidTr="00F54AB5">
        <w:trPr>
          <w:gridAfter w:val="1"/>
          <w:wAfter w:w="10" w:type="dxa"/>
          <w:trHeight w:val="319"/>
        </w:trPr>
        <w:tc>
          <w:tcPr>
            <w:tcW w:w="10161" w:type="dxa"/>
            <w:gridSpan w:val="7"/>
            <w:shd w:val="clear" w:color="auto" w:fill="auto"/>
          </w:tcPr>
          <w:p w:rsidR="009F791D" w:rsidRPr="00BD4ECD" w:rsidRDefault="009F791D" w:rsidP="006746D3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 w:rsidRPr="00053A1D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لاعبين</w:t>
            </w:r>
          </w:p>
        </w:tc>
      </w:tr>
      <w:tr w:rsidR="00F54AB5" w:rsidTr="00F54AB5">
        <w:trPr>
          <w:gridAfter w:val="1"/>
          <w:wAfter w:w="10" w:type="dxa"/>
          <w:trHeight w:val="319"/>
        </w:trPr>
        <w:tc>
          <w:tcPr>
            <w:tcW w:w="10161" w:type="dxa"/>
            <w:gridSpan w:val="7"/>
            <w:shd w:val="clear" w:color="auto" w:fill="FF0000"/>
          </w:tcPr>
          <w:p w:rsidR="00F54AB5" w:rsidRPr="00F54AB5" w:rsidRDefault="00F54AB5" w:rsidP="00DA6F0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ال</w:t>
            </w:r>
            <w:r w:rsidRPr="00F54AB5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طرد</w:t>
            </w:r>
          </w:p>
        </w:tc>
      </w:tr>
      <w:tr w:rsidR="00F54AB5" w:rsidTr="00F54AB5">
        <w:trPr>
          <w:gridAfter w:val="1"/>
          <w:wAfter w:w="10" w:type="dxa"/>
          <w:trHeight w:val="319"/>
        </w:trPr>
        <w:tc>
          <w:tcPr>
            <w:tcW w:w="1502" w:type="dxa"/>
            <w:shd w:val="clear" w:color="auto" w:fill="auto"/>
          </w:tcPr>
          <w:p w:rsidR="00F54AB5" w:rsidRPr="00BD4ECD" w:rsidRDefault="00F54AB5" w:rsidP="00F54AB5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صهاب أسامة</w:t>
            </w:r>
          </w:p>
        </w:tc>
        <w:tc>
          <w:tcPr>
            <w:tcW w:w="1140" w:type="dxa"/>
            <w:shd w:val="clear" w:color="auto" w:fill="auto"/>
          </w:tcPr>
          <w:p w:rsidR="00F54AB5" w:rsidRPr="00BD4ECD" w:rsidRDefault="00F54AB5" w:rsidP="00F54AB5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J0263</w:t>
            </w:r>
          </w:p>
        </w:tc>
        <w:tc>
          <w:tcPr>
            <w:tcW w:w="1695" w:type="dxa"/>
            <w:shd w:val="clear" w:color="auto" w:fill="auto"/>
          </w:tcPr>
          <w:p w:rsidR="00F54AB5" w:rsidRPr="00BD4ECD" w:rsidRDefault="00F54AB5" w:rsidP="00F54AB5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م.الحطاطبة</w:t>
            </w:r>
          </w:p>
        </w:tc>
        <w:tc>
          <w:tcPr>
            <w:tcW w:w="1276" w:type="dxa"/>
            <w:shd w:val="clear" w:color="auto" w:fill="auto"/>
          </w:tcPr>
          <w:p w:rsidR="00F54AB5" w:rsidRPr="00BD4ECD" w:rsidRDefault="00F54AB5" w:rsidP="00F54AB5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01 مباراة نافذة</w:t>
            </w:r>
          </w:p>
        </w:tc>
        <w:tc>
          <w:tcPr>
            <w:tcW w:w="2268" w:type="dxa"/>
            <w:shd w:val="clear" w:color="auto" w:fill="auto"/>
          </w:tcPr>
          <w:p w:rsidR="00F54AB5" w:rsidRDefault="00F54AB5" w:rsidP="00F54AB5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إنذارين متتاليين</w:t>
            </w:r>
          </w:p>
          <w:p w:rsidR="00F54AB5" w:rsidRPr="00BD4ECD" w:rsidRDefault="00F54AB5" w:rsidP="00F54AB5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 xml:space="preserve"> (اللعب الخطير+ اللعب الخطير)</w:t>
            </w:r>
          </w:p>
        </w:tc>
        <w:tc>
          <w:tcPr>
            <w:tcW w:w="709" w:type="dxa"/>
            <w:shd w:val="clear" w:color="auto" w:fill="auto"/>
          </w:tcPr>
          <w:p w:rsidR="00F54AB5" w:rsidRPr="00BD4ECD" w:rsidRDefault="00F54AB5" w:rsidP="00F54AB5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571" w:type="dxa"/>
            <w:shd w:val="clear" w:color="auto" w:fill="auto"/>
          </w:tcPr>
          <w:p w:rsidR="00F54AB5" w:rsidRPr="00BD4ECD" w:rsidRDefault="00F54AB5" w:rsidP="00F54AB5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/</w:t>
            </w:r>
          </w:p>
        </w:tc>
      </w:tr>
      <w:tr w:rsidR="00F54AB5" w:rsidTr="00F54AB5">
        <w:trPr>
          <w:gridAfter w:val="1"/>
          <w:wAfter w:w="10" w:type="dxa"/>
          <w:trHeight w:val="319"/>
        </w:trPr>
        <w:tc>
          <w:tcPr>
            <w:tcW w:w="10161" w:type="dxa"/>
            <w:gridSpan w:val="7"/>
            <w:shd w:val="clear" w:color="auto" w:fill="FFFF00"/>
          </w:tcPr>
          <w:p w:rsidR="00F54AB5" w:rsidRDefault="00F54AB5" w:rsidP="00DA6F0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 w:rsidRPr="00F54AB5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الإنذارات</w:t>
            </w:r>
          </w:p>
        </w:tc>
      </w:tr>
      <w:tr w:rsidR="00F54AB5" w:rsidTr="00F54AB5">
        <w:trPr>
          <w:gridAfter w:val="1"/>
          <w:wAfter w:w="10" w:type="dxa"/>
          <w:trHeight w:val="319"/>
        </w:trPr>
        <w:tc>
          <w:tcPr>
            <w:tcW w:w="1502" w:type="dxa"/>
          </w:tcPr>
          <w:p w:rsidR="00F54AB5" w:rsidRPr="00BD4ECD" w:rsidRDefault="00F54AB5" w:rsidP="006746D3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سريدي بن علي</w:t>
            </w:r>
          </w:p>
        </w:tc>
        <w:tc>
          <w:tcPr>
            <w:tcW w:w="1140" w:type="dxa"/>
          </w:tcPr>
          <w:p w:rsidR="00F54AB5" w:rsidRPr="00BD4ECD" w:rsidRDefault="00F54AB5" w:rsidP="006746D3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J0300</w:t>
            </w:r>
          </w:p>
        </w:tc>
        <w:tc>
          <w:tcPr>
            <w:tcW w:w="1695" w:type="dxa"/>
          </w:tcPr>
          <w:p w:rsidR="00F54AB5" w:rsidRPr="00BD4ECD" w:rsidRDefault="00F54AB5" w:rsidP="006746D3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م.الحطاطبة</w:t>
            </w:r>
          </w:p>
        </w:tc>
        <w:tc>
          <w:tcPr>
            <w:tcW w:w="1276" w:type="dxa"/>
          </w:tcPr>
          <w:p w:rsidR="00F54AB5" w:rsidRPr="00B64866" w:rsidRDefault="00F54AB5" w:rsidP="00DA6F0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/</w:t>
            </w:r>
          </w:p>
        </w:tc>
        <w:tc>
          <w:tcPr>
            <w:tcW w:w="2268" w:type="dxa"/>
          </w:tcPr>
          <w:p w:rsidR="00F54AB5" w:rsidRPr="00B64866" w:rsidRDefault="00F54AB5" w:rsidP="00DA6F0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اللعب الخطير</w:t>
            </w:r>
          </w:p>
        </w:tc>
        <w:tc>
          <w:tcPr>
            <w:tcW w:w="709" w:type="dxa"/>
          </w:tcPr>
          <w:p w:rsidR="00F54AB5" w:rsidRPr="00BD4ECD" w:rsidRDefault="00F54AB5" w:rsidP="006746D3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571" w:type="dxa"/>
          </w:tcPr>
          <w:p w:rsidR="00F54AB5" w:rsidRPr="00BD4ECD" w:rsidRDefault="00F54AB5" w:rsidP="006746D3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F54AB5" w:rsidTr="00F54AB5">
        <w:trPr>
          <w:gridAfter w:val="1"/>
          <w:wAfter w:w="10" w:type="dxa"/>
          <w:trHeight w:val="319"/>
        </w:trPr>
        <w:tc>
          <w:tcPr>
            <w:tcW w:w="1502" w:type="dxa"/>
          </w:tcPr>
          <w:p w:rsidR="00F54AB5" w:rsidRPr="00BD4ECD" w:rsidRDefault="00F54AB5" w:rsidP="00154A2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طاكوش ياسر حسام الدين</w:t>
            </w:r>
          </w:p>
        </w:tc>
        <w:tc>
          <w:tcPr>
            <w:tcW w:w="1140" w:type="dxa"/>
          </w:tcPr>
          <w:p w:rsidR="00F54AB5" w:rsidRPr="00BD4ECD" w:rsidRDefault="00F54AB5" w:rsidP="006746D3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J0210</w:t>
            </w:r>
          </w:p>
        </w:tc>
        <w:tc>
          <w:tcPr>
            <w:tcW w:w="1695" w:type="dxa"/>
          </w:tcPr>
          <w:p w:rsidR="00F54AB5" w:rsidRPr="00BD4ECD" w:rsidRDefault="00F54AB5" w:rsidP="006746D3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أ.سيدي عمر</w:t>
            </w:r>
          </w:p>
        </w:tc>
        <w:tc>
          <w:tcPr>
            <w:tcW w:w="1276" w:type="dxa"/>
          </w:tcPr>
          <w:p w:rsidR="00F54AB5" w:rsidRPr="00B64866" w:rsidRDefault="00F54AB5" w:rsidP="00DA6F0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/</w:t>
            </w:r>
          </w:p>
        </w:tc>
        <w:tc>
          <w:tcPr>
            <w:tcW w:w="2268" w:type="dxa"/>
          </w:tcPr>
          <w:p w:rsidR="00F54AB5" w:rsidRPr="00B64866" w:rsidRDefault="00F54AB5" w:rsidP="00DA6F0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 w:rsidRPr="00B64866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تصرف غير رياضي</w:t>
            </w:r>
          </w:p>
        </w:tc>
        <w:tc>
          <w:tcPr>
            <w:tcW w:w="709" w:type="dxa"/>
          </w:tcPr>
          <w:p w:rsidR="00F54AB5" w:rsidRPr="00BD4ECD" w:rsidRDefault="00F54AB5" w:rsidP="006746D3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571" w:type="dxa"/>
          </w:tcPr>
          <w:p w:rsidR="00F54AB5" w:rsidRPr="00BD4ECD" w:rsidRDefault="00F54AB5" w:rsidP="006746D3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F54AB5" w:rsidTr="00F54AB5">
        <w:trPr>
          <w:gridAfter w:val="1"/>
          <w:wAfter w:w="10" w:type="dxa"/>
          <w:trHeight w:val="319"/>
        </w:trPr>
        <w:tc>
          <w:tcPr>
            <w:tcW w:w="1502" w:type="dxa"/>
          </w:tcPr>
          <w:p w:rsidR="00F54AB5" w:rsidRDefault="00F54AB5" w:rsidP="006746D3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محمدي هشام</w:t>
            </w:r>
          </w:p>
        </w:tc>
        <w:tc>
          <w:tcPr>
            <w:tcW w:w="1140" w:type="dxa"/>
          </w:tcPr>
          <w:p w:rsidR="00F54AB5" w:rsidRPr="00BD4ECD" w:rsidRDefault="00F54AB5" w:rsidP="006746D3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J1025</w:t>
            </w:r>
          </w:p>
        </w:tc>
        <w:tc>
          <w:tcPr>
            <w:tcW w:w="1695" w:type="dxa"/>
          </w:tcPr>
          <w:p w:rsidR="00F54AB5" w:rsidRPr="00BD4ECD" w:rsidRDefault="00F54AB5" w:rsidP="006746D3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أ.سيدي عمر</w:t>
            </w:r>
          </w:p>
        </w:tc>
        <w:tc>
          <w:tcPr>
            <w:tcW w:w="1276" w:type="dxa"/>
          </w:tcPr>
          <w:p w:rsidR="00F54AB5" w:rsidRPr="00BD4ECD" w:rsidRDefault="00F54AB5" w:rsidP="006746D3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2268" w:type="dxa"/>
          </w:tcPr>
          <w:p w:rsidR="00F54AB5" w:rsidRPr="00BD4ECD" w:rsidRDefault="00F54AB5" w:rsidP="00DA6F0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B64866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تصرف غير رياضي</w:t>
            </w:r>
          </w:p>
        </w:tc>
        <w:tc>
          <w:tcPr>
            <w:tcW w:w="709" w:type="dxa"/>
          </w:tcPr>
          <w:p w:rsidR="00F54AB5" w:rsidRPr="00BD4ECD" w:rsidRDefault="00F54AB5" w:rsidP="006746D3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571" w:type="dxa"/>
          </w:tcPr>
          <w:p w:rsidR="00F54AB5" w:rsidRPr="00BD4ECD" w:rsidRDefault="00F54AB5" w:rsidP="006746D3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</w:tbl>
    <w:p w:rsidR="008208A9" w:rsidRPr="00FD48C0" w:rsidRDefault="008208A9" w:rsidP="00E71E7C">
      <w:pPr>
        <w:bidi/>
        <w:spacing w:after="0" w:line="240" w:lineRule="auto"/>
        <w:rPr>
          <w:rFonts w:asciiTheme="majorBidi" w:hAnsiTheme="majorBidi" w:cstheme="majorBidi"/>
          <w:b/>
          <w:bCs/>
          <w:sz w:val="2"/>
          <w:szCs w:val="2"/>
        </w:rPr>
      </w:pPr>
    </w:p>
    <w:p w:rsidR="009B3A23" w:rsidRDefault="009B3A23" w:rsidP="009B3A23">
      <w:pPr>
        <w:bidi/>
        <w:spacing w:after="0"/>
        <w:ind w:right="543"/>
        <w:rPr>
          <w:rFonts w:asciiTheme="majorBidi" w:hAnsiTheme="majorBidi" w:cstheme="majorBidi"/>
          <w:sz w:val="4"/>
          <w:szCs w:val="4"/>
        </w:rPr>
      </w:pPr>
    </w:p>
    <w:p w:rsidR="009B3A23" w:rsidRDefault="009B3A23" w:rsidP="009B3A23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F0589B" w:rsidRDefault="00F0589B" w:rsidP="00F0589B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F0589B" w:rsidRDefault="00F0589B" w:rsidP="00F0589B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F0589B" w:rsidRDefault="00F0589B" w:rsidP="00F0589B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9B3A23" w:rsidRDefault="009B3A23" w:rsidP="009B3A23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9B3A23" w:rsidRDefault="009B3A23" w:rsidP="009B3A23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9B3A23" w:rsidRDefault="009B3A23" w:rsidP="009B3A23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9B3A23" w:rsidRDefault="009B3A23" w:rsidP="009B3A23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tbl>
      <w:tblPr>
        <w:tblStyle w:val="Grilledutableau"/>
        <w:bidiVisual/>
        <w:tblW w:w="0" w:type="auto"/>
        <w:tblLook w:val="04A0"/>
      </w:tblPr>
      <w:tblGrid>
        <w:gridCol w:w="1502"/>
        <w:gridCol w:w="1140"/>
        <w:gridCol w:w="1695"/>
        <w:gridCol w:w="1134"/>
        <w:gridCol w:w="2410"/>
        <w:gridCol w:w="709"/>
        <w:gridCol w:w="1558"/>
      </w:tblGrid>
      <w:tr w:rsidR="009B3A23" w:rsidRPr="00254F0E" w:rsidTr="00F54AB5">
        <w:trPr>
          <w:trHeight w:val="319"/>
        </w:trPr>
        <w:tc>
          <w:tcPr>
            <w:tcW w:w="10148" w:type="dxa"/>
            <w:gridSpan w:val="7"/>
            <w:shd w:val="clear" w:color="auto" w:fill="00FF00"/>
          </w:tcPr>
          <w:p w:rsidR="009B3A23" w:rsidRPr="00254F0E" w:rsidRDefault="009B3A23" w:rsidP="00154A29">
            <w:pPr>
              <w:pStyle w:val="Paragraphedeliste"/>
              <w:bidi/>
              <w:spacing w:line="360" w:lineRule="auto"/>
              <w:ind w:left="0"/>
              <w:rPr>
                <w:rFonts w:asciiTheme="majorBidi" w:hAnsiTheme="majorBidi" w:cstheme="majorBidi"/>
                <w:b/>
                <w:bCs/>
                <w:color w:val="002060"/>
                <w:sz w:val="24"/>
                <w:szCs w:val="24"/>
                <w:u w:val="single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قضية رقم </w:t>
            </w:r>
            <w:r w:rsidR="00154A29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12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 : 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lang w:val="en-US"/>
              </w:rPr>
              <w:t xml:space="preserve">     </w:t>
            </w:r>
            <w:r w:rsidR="00154A29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نادي بوسماعيل  / رائد القليعة</w:t>
            </w:r>
            <w:r w:rsidR="005C230D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    يوم 1</w:t>
            </w:r>
            <w:r w:rsidR="00154A29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7</w:t>
            </w:r>
            <w:r w:rsidR="005C230D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/10/2025</w:t>
            </w:r>
          </w:p>
        </w:tc>
      </w:tr>
      <w:tr w:rsidR="00F54AB5" w:rsidRPr="00254F0E" w:rsidTr="00F54AB5">
        <w:trPr>
          <w:trHeight w:val="165"/>
        </w:trPr>
        <w:tc>
          <w:tcPr>
            <w:tcW w:w="1502" w:type="dxa"/>
            <w:shd w:val="clear" w:color="auto" w:fill="C6D9F1" w:themeFill="text2" w:themeFillTint="33"/>
          </w:tcPr>
          <w:p w:rsidR="00F54AB5" w:rsidRPr="00254F0E" w:rsidRDefault="00F54AB5" w:rsidP="0098041E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الاسم و اللقب</w:t>
            </w:r>
          </w:p>
        </w:tc>
        <w:tc>
          <w:tcPr>
            <w:tcW w:w="1140" w:type="dxa"/>
            <w:shd w:val="clear" w:color="auto" w:fill="C6D9F1" w:themeFill="text2" w:themeFillTint="33"/>
          </w:tcPr>
          <w:p w:rsidR="00F54AB5" w:rsidRPr="00254F0E" w:rsidRDefault="00F54AB5" w:rsidP="0098041E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رقم الرخصة</w:t>
            </w:r>
          </w:p>
        </w:tc>
        <w:tc>
          <w:tcPr>
            <w:tcW w:w="1695" w:type="dxa"/>
            <w:shd w:val="clear" w:color="auto" w:fill="C6D9F1" w:themeFill="text2" w:themeFillTint="33"/>
          </w:tcPr>
          <w:p w:rsidR="00F54AB5" w:rsidRPr="00254F0E" w:rsidRDefault="00F54AB5" w:rsidP="0098041E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الفريق</w:t>
            </w:r>
          </w:p>
        </w:tc>
        <w:tc>
          <w:tcPr>
            <w:tcW w:w="1134" w:type="dxa"/>
            <w:shd w:val="clear" w:color="auto" w:fill="C6D9F1" w:themeFill="text2" w:themeFillTint="33"/>
          </w:tcPr>
          <w:p w:rsidR="00F54AB5" w:rsidRPr="00254F0E" w:rsidRDefault="00F54AB5" w:rsidP="0098041E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المدة</w:t>
            </w:r>
          </w:p>
        </w:tc>
        <w:tc>
          <w:tcPr>
            <w:tcW w:w="2410" w:type="dxa"/>
            <w:shd w:val="clear" w:color="auto" w:fill="C6D9F1" w:themeFill="text2" w:themeFillTint="33"/>
          </w:tcPr>
          <w:p w:rsidR="00F54AB5" w:rsidRPr="00254F0E" w:rsidRDefault="00F54AB5" w:rsidP="0098041E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السبب</w:t>
            </w:r>
          </w:p>
        </w:tc>
        <w:tc>
          <w:tcPr>
            <w:tcW w:w="709" w:type="dxa"/>
            <w:shd w:val="clear" w:color="auto" w:fill="C6D9F1" w:themeFill="text2" w:themeFillTint="33"/>
          </w:tcPr>
          <w:p w:rsidR="00F54AB5" w:rsidRPr="00254F0E" w:rsidRDefault="00F54AB5" w:rsidP="0098041E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المادة</w:t>
            </w:r>
          </w:p>
        </w:tc>
        <w:tc>
          <w:tcPr>
            <w:tcW w:w="1558" w:type="dxa"/>
            <w:shd w:val="clear" w:color="auto" w:fill="C6D9F1" w:themeFill="text2" w:themeFillTint="33"/>
          </w:tcPr>
          <w:p w:rsidR="00F54AB5" w:rsidRPr="00254F0E" w:rsidRDefault="00F54AB5" w:rsidP="0098041E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الغرامة</w:t>
            </w:r>
          </w:p>
        </w:tc>
      </w:tr>
      <w:tr w:rsidR="009F791D" w:rsidRPr="00254F0E" w:rsidTr="00F54AB5">
        <w:trPr>
          <w:trHeight w:val="165"/>
        </w:trPr>
        <w:tc>
          <w:tcPr>
            <w:tcW w:w="10148" w:type="dxa"/>
            <w:gridSpan w:val="7"/>
            <w:shd w:val="clear" w:color="auto" w:fill="auto"/>
          </w:tcPr>
          <w:p w:rsidR="009F791D" w:rsidRDefault="00F54AB5" w:rsidP="00F54AB5">
            <w:pPr>
              <w:pStyle w:val="Paragraphedeliste"/>
              <w:tabs>
                <w:tab w:val="left" w:pos="4209"/>
                <w:tab w:val="center" w:pos="4759"/>
              </w:tabs>
              <w:bidi/>
              <w:spacing w:line="360" w:lineRule="auto"/>
              <w:ind w:left="0"/>
              <w:rPr>
                <w:rFonts w:asciiTheme="majorBidi" w:hAnsiTheme="majorBidi" w:cstheme="majorBidi"/>
                <w:b/>
                <w:bCs/>
                <w:color w:val="002060"/>
                <w:u w:val="single"/>
                <w:rtl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ar-DZ"/>
              </w:rPr>
              <w:tab/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ar-DZ"/>
              </w:rPr>
              <w:tab/>
            </w:r>
            <w:r w:rsidR="009F791D" w:rsidRPr="00053A1D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لاعبين</w:t>
            </w:r>
          </w:p>
        </w:tc>
      </w:tr>
      <w:tr w:rsidR="00F54AB5" w:rsidRPr="00254F0E" w:rsidTr="00F54AB5">
        <w:trPr>
          <w:trHeight w:val="165"/>
        </w:trPr>
        <w:tc>
          <w:tcPr>
            <w:tcW w:w="10148" w:type="dxa"/>
            <w:gridSpan w:val="7"/>
            <w:shd w:val="clear" w:color="auto" w:fill="FFFF00"/>
          </w:tcPr>
          <w:p w:rsidR="00F54AB5" w:rsidRDefault="00F54AB5" w:rsidP="00F54AB5">
            <w:pPr>
              <w:pStyle w:val="Paragraphedeliste"/>
              <w:tabs>
                <w:tab w:val="left" w:pos="4209"/>
                <w:tab w:val="center" w:pos="4759"/>
              </w:tabs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ar-DZ"/>
              </w:rPr>
            </w:pPr>
            <w:r w:rsidRPr="00F54AB5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الإنذارات</w:t>
            </w:r>
          </w:p>
        </w:tc>
      </w:tr>
      <w:tr w:rsidR="00F54AB5" w:rsidRPr="002916D3" w:rsidTr="00F54AB5">
        <w:trPr>
          <w:trHeight w:val="319"/>
        </w:trPr>
        <w:tc>
          <w:tcPr>
            <w:tcW w:w="1502" w:type="dxa"/>
          </w:tcPr>
          <w:p w:rsidR="00F54AB5" w:rsidRPr="00154A29" w:rsidRDefault="00F54AB5" w:rsidP="0098041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حمرات محمد عصام</w:t>
            </w:r>
          </w:p>
        </w:tc>
        <w:tc>
          <w:tcPr>
            <w:tcW w:w="1140" w:type="dxa"/>
          </w:tcPr>
          <w:p w:rsidR="00F54AB5" w:rsidRPr="00B64866" w:rsidRDefault="00F54AB5" w:rsidP="0098041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J0685</w:t>
            </w:r>
          </w:p>
        </w:tc>
        <w:tc>
          <w:tcPr>
            <w:tcW w:w="1695" w:type="dxa"/>
          </w:tcPr>
          <w:p w:rsidR="00F54AB5" w:rsidRPr="00B64866" w:rsidRDefault="00F54AB5" w:rsidP="0098041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ن.بوسماعيل</w:t>
            </w:r>
          </w:p>
        </w:tc>
        <w:tc>
          <w:tcPr>
            <w:tcW w:w="1134" w:type="dxa"/>
          </w:tcPr>
          <w:p w:rsidR="00F54AB5" w:rsidRPr="00B64866" w:rsidRDefault="00F54AB5" w:rsidP="00DA6F0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B64866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/</w:t>
            </w:r>
          </w:p>
        </w:tc>
        <w:tc>
          <w:tcPr>
            <w:tcW w:w="2410" w:type="dxa"/>
          </w:tcPr>
          <w:p w:rsidR="00F54AB5" w:rsidRPr="00B64866" w:rsidRDefault="00F54AB5" w:rsidP="00DA6F0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ضد اللعب</w:t>
            </w:r>
          </w:p>
        </w:tc>
        <w:tc>
          <w:tcPr>
            <w:tcW w:w="709" w:type="dxa"/>
          </w:tcPr>
          <w:p w:rsidR="00F54AB5" w:rsidRPr="00B64866" w:rsidRDefault="00F54AB5" w:rsidP="0098041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558" w:type="dxa"/>
          </w:tcPr>
          <w:p w:rsidR="00F54AB5" w:rsidRPr="00B64866" w:rsidRDefault="00F54AB5" w:rsidP="0098041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B64866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F54AB5" w:rsidTr="00F54AB5">
        <w:trPr>
          <w:trHeight w:val="319"/>
        </w:trPr>
        <w:tc>
          <w:tcPr>
            <w:tcW w:w="1502" w:type="dxa"/>
          </w:tcPr>
          <w:p w:rsidR="00F54AB5" w:rsidRPr="00B64866" w:rsidRDefault="00F54AB5" w:rsidP="0098041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خليفي رابح عبد الجليل</w:t>
            </w:r>
          </w:p>
        </w:tc>
        <w:tc>
          <w:tcPr>
            <w:tcW w:w="1140" w:type="dxa"/>
          </w:tcPr>
          <w:p w:rsidR="00F54AB5" w:rsidRPr="00B64866" w:rsidRDefault="00F54AB5" w:rsidP="0098041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J0565</w:t>
            </w:r>
          </w:p>
        </w:tc>
        <w:tc>
          <w:tcPr>
            <w:tcW w:w="1695" w:type="dxa"/>
          </w:tcPr>
          <w:p w:rsidR="00F54AB5" w:rsidRPr="00B64866" w:rsidRDefault="00F54AB5" w:rsidP="0098041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ر.القليعة</w:t>
            </w:r>
          </w:p>
        </w:tc>
        <w:tc>
          <w:tcPr>
            <w:tcW w:w="1134" w:type="dxa"/>
          </w:tcPr>
          <w:p w:rsidR="00F54AB5" w:rsidRPr="00B64866" w:rsidRDefault="00F54AB5" w:rsidP="0098041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B64866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/</w:t>
            </w:r>
          </w:p>
        </w:tc>
        <w:tc>
          <w:tcPr>
            <w:tcW w:w="2410" w:type="dxa"/>
          </w:tcPr>
          <w:p w:rsidR="00F54AB5" w:rsidRPr="00B64866" w:rsidRDefault="00F54AB5" w:rsidP="0098041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ضد اللعب</w:t>
            </w:r>
          </w:p>
        </w:tc>
        <w:tc>
          <w:tcPr>
            <w:tcW w:w="709" w:type="dxa"/>
          </w:tcPr>
          <w:p w:rsidR="00F54AB5" w:rsidRPr="00B64866" w:rsidRDefault="00F54AB5" w:rsidP="0098041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B64866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558" w:type="dxa"/>
          </w:tcPr>
          <w:p w:rsidR="00F54AB5" w:rsidRPr="00B64866" w:rsidRDefault="00F54AB5" w:rsidP="0098041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B64866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F54AB5" w:rsidTr="00F54AB5">
        <w:trPr>
          <w:trHeight w:val="319"/>
        </w:trPr>
        <w:tc>
          <w:tcPr>
            <w:tcW w:w="1502" w:type="dxa"/>
          </w:tcPr>
          <w:p w:rsidR="00F54AB5" w:rsidRPr="00B64866" w:rsidRDefault="00F54AB5" w:rsidP="0098041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بوجمعة عبد الحق</w:t>
            </w:r>
          </w:p>
        </w:tc>
        <w:tc>
          <w:tcPr>
            <w:tcW w:w="1140" w:type="dxa"/>
          </w:tcPr>
          <w:p w:rsidR="00F54AB5" w:rsidRPr="00B64866" w:rsidRDefault="00F54AB5" w:rsidP="0098041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J0564</w:t>
            </w:r>
          </w:p>
        </w:tc>
        <w:tc>
          <w:tcPr>
            <w:tcW w:w="1695" w:type="dxa"/>
          </w:tcPr>
          <w:p w:rsidR="00F54AB5" w:rsidRPr="00B64866" w:rsidRDefault="00F54AB5" w:rsidP="0098041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ر.القليعة</w:t>
            </w:r>
          </w:p>
        </w:tc>
        <w:tc>
          <w:tcPr>
            <w:tcW w:w="1134" w:type="dxa"/>
          </w:tcPr>
          <w:p w:rsidR="00F54AB5" w:rsidRPr="00B64866" w:rsidRDefault="00F54AB5" w:rsidP="0098041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B64866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2410" w:type="dxa"/>
          </w:tcPr>
          <w:p w:rsidR="00F54AB5" w:rsidRPr="00B64866" w:rsidRDefault="00F54AB5" w:rsidP="0098041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اللعب الخطير</w:t>
            </w:r>
          </w:p>
        </w:tc>
        <w:tc>
          <w:tcPr>
            <w:tcW w:w="709" w:type="dxa"/>
          </w:tcPr>
          <w:p w:rsidR="00F54AB5" w:rsidRPr="00B64866" w:rsidRDefault="00F54AB5" w:rsidP="0098041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B64866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558" w:type="dxa"/>
          </w:tcPr>
          <w:p w:rsidR="00F54AB5" w:rsidRPr="00B64866" w:rsidRDefault="00F54AB5" w:rsidP="0098041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B64866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F54AB5" w:rsidTr="00F54AB5">
        <w:trPr>
          <w:trHeight w:val="319"/>
        </w:trPr>
        <w:tc>
          <w:tcPr>
            <w:tcW w:w="1502" w:type="dxa"/>
          </w:tcPr>
          <w:p w:rsidR="00F54AB5" w:rsidRPr="00B64866" w:rsidRDefault="00F54AB5" w:rsidP="0098041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مصطفى سبع عيسى</w:t>
            </w:r>
          </w:p>
        </w:tc>
        <w:tc>
          <w:tcPr>
            <w:tcW w:w="1140" w:type="dxa"/>
          </w:tcPr>
          <w:p w:rsidR="00F54AB5" w:rsidRPr="00B64866" w:rsidRDefault="00F54AB5" w:rsidP="0098041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J0536</w:t>
            </w:r>
          </w:p>
        </w:tc>
        <w:tc>
          <w:tcPr>
            <w:tcW w:w="1695" w:type="dxa"/>
          </w:tcPr>
          <w:p w:rsidR="00F54AB5" w:rsidRPr="00B64866" w:rsidRDefault="00F54AB5" w:rsidP="0098041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ر.القليعة</w:t>
            </w:r>
          </w:p>
        </w:tc>
        <w:tc>
          <w:tcPr>
            <w:tcW w:w="1134" w:type="dxa"/>
          </w:tcPr>
          <w:p w:rsidR="00F54AB5" w:rsidRPr="00B64866" w:rsidRDefault="00F54AB5" w:rsidP="00F54AB5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B64866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2410" w:type="dxa"/>
          </w:tcPr>
          <w:p w:rsidR="00F54AB5" w:rsidRPr="00B64866" w:rsidRDefault="00F54AB5" w:rsidP="00F54AB5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اللعب الخطير</w:t>
            </w:r>
          </w:p>
        </w:tc>
        <w:tc>
          <w:tcPr>
            <w:tcW w:w="709" w:type="dxa"/>
          </w:tcPr>
          <w:p w:rsidR="00F54AB5" w:rsidRPr="00B64866" w:rsidRDefault="00F54AB5" w:rsidP="00F54AB5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B64866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558" w:type="dxa"/>
          </w:tcPr>
          <w:p w:rsidR="00F54AB5" w:rsidRPr="00B64866" w:rsidRDefault="00F54AB5" w:rsidP="00F54AB5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B64866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</w:tbl>
    <w:p w:rsidR="009B3A23" w:rsidRDefault="009B3A23" w:rsidP="009B3A23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9F791D" w:rsidRDefault="009F791D" w:rsidP="009F791D">
      <w:pPr>
        <w:bidi/>
        <w:spacing w:after="0"/>
        <w:ind w:right="543"/>
        <w:rPr>
          <w:rFonts w:asciiTheme="majorBidi" w:hAnsiTheme="majorBidi" w:cstheme="majorBidi"/>
          <w:sz w:val="4"/>
          <w:szCs w:val="4"/>
        </w:rPr>
      </w:pPr>
    </w:p>
    <w:p w:rsidR="009F791D" w:rsidRDefault="009F791D" w:rsidP="009F791D">
      <w:pPr>
        <w:bidi/>
        <w:spacing w:after="0"/>
        <w:ind w:right="543"/>
        <w:rPr>
          <w:rFonts w:asciiTheme="majorBidi" w:hAnsiTheme="majorBidi" w:cstheme="majorBidi"/>
          <w:sz w:val="4"/>
          <w:szCs w:val="4"/>
        </w:rPr>
      </w:pPr>
    </w:p>
    <w:p w:rsidR="009F791D" w:rsidRDefault="009F791D" w:rsidP="009F791D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9B3A23" w:rsidRDefault="009B3A23" w:rsidP="009B3A23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9B3A23" w:rsidRDefault="009B3A23" w:rsidP="009B3A23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F0589B" w:rsidRDefault="00F0589B" w:rsidP="00F0589B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F0589B" w:rsidRDefault="00F0589B" w:rsidP="00F0589B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F0589B" w:rsidRDefault="00F0589B" w:rsidP="00F0589B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9B3A23" w:rsidRDefault="009B3A23" w:rsidP="009B3A23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tbl>
      <w:tblPr>
        <w:tblStyle w:val="Grilledutableau"/>
        <w:bidiVisual/>
        <w:tblW w:w="0" w:type="auto"/>
        <w:tblLook w:val="04A0"/>
      </w:tblPr>
      <w:tblGrid>
        <w:gridCol w:w="1502"/>
        <w:gridCol w:w="1140"/>
        <w:gridCol w:w="1695"/>
        <w:gridCol w:w="992"/>
        <w:gridCol w:w="2552"/>
        <w:gridCol w:w="709"/>
        <w:gridCol w:w="1558"/>
      </w:tblGrid>
      <w:tr w:rsidR="000E00C1" w:rsidRPr="00254F0E" w:rsidTr="003A0953">
        <w:trPr>
          <w:trHeight w:val="319"/>
        </w:trPr>
        <w:tc>
          <w:tcPr>
            <w:tcW w:w="10148" w:type="dxa"/>
            <w:gridSpan w:val="7"/>
            <w:shd w:val="clear" w:color="auto" w:fill="00FF00"/>
          </w:tcPr>
          <w:p w:rsidR="000E00C1" w:rsidRPr="00254F0E" w:rsidRDefault="000E00C1" w:rsidP="00154A29">
            <w:pPr>
              <w:pStyle w:val="Paragraphedeliste"/>
              <w:bidi/>
              <w:spacing w:line="360" w:lineRule="auto"/>
              <w:ind w:left="0"/>
              <w:rPr>
                <w:rFonts w:asciiTheme="majorBidi" w:hAnsiTheme="majorBidi" w:cstheme="majorBidi"/>
                <w:b/>
                <w:bCs/>
                <w:color w:val="002060"/>
                <w:sz w:val="24"/>
                <w:szCs w:val="24"/>
                <w:u w:val="single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قضية رقم </w:t>
            </w:r>
            <w:r w:rsidR="00154A29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13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: 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lang w:val="en-US"/>
              </w:rPr>
              <w:t xml:space="preserve">     </w:t>
            </w:r>
            <w:r w:rsidR="00154A29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شبيبة حجوط  / إتحاد عين تاقورايت</w:t>
            </w:r>
            <w:r w:rsidR="005C230D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    يوم </w:t>
            </w:r>
            <w:r w:rsidR="00154A29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18</w:t>
            </w:r>
            <w:r w:rsidR="005C230D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/10/2025</w:t>
            </w:r>
          </w:p>
        </w:tc>
      </w:tr>
      <w:tr w:rsidR="003A0953" w:rsidRPr="00254F0E" w:rsidTr="003A0953">
        <w:trPr>
          <w:trHeight w:val="165"/>
        </w:trPr>
        <w:tc>
          <w:tcPr>
            <w:tcW w:w="1502" w:type="dxa"/>
            <w:shd w:val="clear" w:color="auto" w:fill="C6D9F1" w:themeFill="text2" w:themeFillTint="33"/>
          </w:tcPr>
          <w:p w:rsidR="003A0953" w:rsidRPr="00254F0E" w:rsidRDefault="003A0953" w:rsidP="0098041E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الاسم و اللقب</w:t>
            </w:r>
          </w:p>
        </w:tc>
        <w:tc>
          <w:tcPr>
            <w:tcW w:w="1140" w:type="dxa"/>
            <w:shd w:val="clear" w:color="auto" w:fill="C6D9F1" w:themeFill="text2" w:themeFillTint="33"/>
          </w:tcPr>
          <w:p w:rsidR="003A0953" w:rsidRPr="00254F0E" w:rsidRDefault="003A0953" w:rsidP="0098041E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رقم الرخصة</w:t>
            </w:r>
          </w:p>
        </w:tc>
        <w:tc>
          <w:tcPr>
            <w:tcW w:w="1695" w:type="dxa"/>
            <w:shd w:val="clear" w:color="auto" w:fill="C6D9F1" w:themeFill="text2" w:themeFillTint="33"/>
          </w:tcPr>
          <w:p w:rsidR="003A0953" w:rsidRPr="00254F0E" w:rsidRDefault="003A0953" w:rsidP="0098041E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الفريق</w:t>
            </w:r>
          </w:p>
        </w:tc>
        <w:tc>
          <w:tcPr>
            <w:tcW w:w="992" w:type="dxa"/>
            <w:shd w:val="clear" w:color="auto" w:fill="C6D9F1" w:themeFill="text2" w:themeFillTint="33"/>
          </w:tcPr>
          <w:p w:rsidR="003A0953" w:rsidRPr="00254F0E" w:rsidRDefault="003A0953" w:rsidP="0098041E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المدة</w:t>
            </w:r>
          </w:p>
        </w:tc>
        <w:tc>
          <w:tcPr>
            <w:tcW w:w="2552" w:type="dxa"/>
            <w:shd w:val="clear" w:color="auto" w:fill="C6D9F1" w:themeFill="text2" w:themeFillTint="33"/>
          </w:tcPr>
          <w:p w:rsidR="003A0953" w:rsidRPr="00254F0E" w:rsidRDefault="003A0953" w:rsidP="0098041E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السبب</w:t>
            </w:r>
          </w:p>
        </w:tc>
        <w:tc>
          <w:tcPr>
            <w:tcW w:w="709" w:type="dxa"/>
            <w:shd w:val="clear" w:color="auto" w:fill="C6D9F1" w:themeFill="text2" w:themeFillTint="33"/>
          </w:tcPr>
          <w:p w:rsidR="003A0953" w:rsidRPr="00254F0E" w:rsidRDefault="003A0953" w:rsidP="0098041E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المادة</w:t>
            </w:r>
          </w:p>
        </w:tc>
        <w:tc>
          <w:tcPr>
            <w:tcW w:w="1558" w:type="dxa"/>
            <w:shd w:val="clear" w:color="auto" w:fill="C6D9F1" w:themeFill="text2" w:themeFillTint="33"/>
          </w:tcPr>
          <w:p w:rsidR="003A0953" w:rsidRPr="00254F0E" w:rsidRDefault="003A0953" w:rsidP="0098041E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الغرامة</w:t>
            </w:r>
          </w:p>
        </w:tc>
      </w:tr>
      <w:tr w:rsidR="009F791D" w:rsidRPr="00254F0E" w:rsidTr="003A0953">
        <w:trPr>
          <w:trHeight w:val="165"/>
        </w:trPr>
        <w:tc>
          <w:tcPr>
            <w:tcW w:w="10148" w:type="dxa"/>
            <w:gridSpan w:val="7"/>
            <w:shd w:val="clear" w:color="auto" w:fill="auto"/>
          </w:tcPr>
          <w:p w:rsidR="009F791D" w:rsidRDefault="009F791D" w:rsidP="003A0953">
            <w:pPr>
              <w:pStyle w:val="Paragraphedeliste"/>
              <w:tabs>
                <w:tab w:val="left" w:pos="3721"/>
                <w:tab w:val="center" w:pos="5179"/>
              </w:tabs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  <w:rtl/>
              </w:rPr>
            </w:pPr>
            <w:r w:rsidRPr="00053A1D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لاعبين</w:t>
            </w:r>
          </w:p>
        </w:tc>
      </w:tr>
      <w:tr w:rsidR="00F54AB5" w:rsidRPr="00254F0E" w:rsidTr="003A0953">
        <w:trPr>
          <w:trHeight w:val="165"/>
        </w:trPr>
        <w:tc>
          <w:tcPr>
            <w:tcW w:w="10148" w:type="dxa"/>
            <w:gridSpan w:val="7"/>
            <w:shd w:val="clear" w:color="auto" w:fill="FF0000"/>
          </w:tcPr>
          <w:p w:rsidR="00F54AB5" w:rsidRDefault="003A0953" w:rsidP="003A0953">
            <w:pPr>
              <w:pStyle w:val="Paragraphedeliste"/>
              <w:tabs>
                <w:tab w:val="left" w:pos="3721"/>
                <w:tab w:val="center" w:pos="5179"/>
              </w:tabs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الطرد</w:t>
            </w:r>
          </w:p>
        </w:tc>
      </w:tr>
      <w:tr w:rsidR="003A0953" w:rsidRPr="00B64866" w:rsidTr="003A0953">
        <w:trPr>
          <w:trHeight w:val="319"/>
        </w:trPr>
        <w:tc>
          <w:tcPr>
            <w:tcW w:w="1502" w:type="dxa"/>
          </w:tcPr>
          <w:p w:rsidR="003A0953" w:rsidRPr="00BD4ECD" w:rsidRDefault="003A0953" w:rsidP="00846BB7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أفخير بلال</w:t>
            </w:r>
          </w:p>
        </w:tc>
        <w:tc>
          <w:tcPr>
            <w:tcW w:w="1140" w:type="dxa"/>
          </w:tcPr>
          <w:p w:rsidR="003A0953" w:rsidRPr="00BD4ECD" w:rsidRDefault="003A0953" w:rsidP="00846BB7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J1366</w:t>
            </w:r>
          </w:p>
        </w:tc>
        <w:tc>
          <w:tcPr>
            <w:tcW w:w="1695" w:type="dxa"/>
          </w:tcPr>
          <w:p w:rsidR="003A0953" w:rsidRPr="00BD4ECD" w:rsidRDefault="003A0953" w:rsidP="00846BB7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إ.عين تاقورايت</w:t>
            </w:r>
          </w:p>
        </w:tc>
        <w:tc>
          <w:tcPr>
            <w:tcW w:w="992" w:type="dxa"/>
          </w:tcPr>
          <w:p w:rsidR="003A0953" w:rsidRPr="00BD4ECD" w:rsidRDefault="003A0953" w:rsidP="00846BB7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01 مباراة نافذة</w:t>
            </w:r>
          </w:p>
        </w:tc>
        <w:tc>
          <w:tcPr>
            <w:tcW w:w="2552" w:type="dxa"/>
          </w:tcPr>
          <w:p w:rsidR="003A0953" w:rsidRDefault="003A0953" w:rsidP="00846BB7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إنذارين متتاليين</w:t>
            </w:r>
          </w:p>
          <w:p w:rsidR="003A0953" w:rsidRPr="00BD4ECD" w:rsidRDefault="003A0953" w:rsidP="00846BB7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 xml:space="preserve"> (ت.غ.</w:t>
            </w:r>
            <w:r w:rsidRPr="00B64866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 xml:space="preserve"> رياضي</w:t>
            </w: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 xml:space="preserve"> + ت.غ.</w:t>
            </w:r>
            <w:r w:rsidRPr="00B64866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رياضي</w:t>
            </w: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)</w:t>
            </w:r>
          </w:p>
        </w:tc>
        <w:tc>
          <w:tcPr>
            <w:tcW w:w="709" w:type="dxa"/>
          </w:tcPr>
          <w:p w:rsidR="003A0953" w:rsidRPr="00BD4ECD" w:rsidRDefault="003A0953" w:rsidP="00846BB7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558" w:type="dxa"/>
          </w:tcPr>
          <w:p w:rsidR="003A0953" w:rsidRPr="00BD4ECD" w:rsidRDefault="003A0953" w:rsidP="00846BB7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/</w:t>
            </w:r>
          </w:p>
        </w:tc>
      </w:tr>
      <w:tr w:rsidR="003A0953" w:rsidRPr="00B64866" w:rsidTr="003A0953">
        <w:trPr>
          <w:trHeight w:val="319"/>
        </w:trPr>
        <w:tc>
          <w:tcPr>
            <w:tcW w:w="10148" w:type="dxa"/>
            <w:gridSpan w:val="7"/>
            <w:shd w:val="clear" w:color="auto" w:fill="FFFF00"/>
          </w:tcPr>
          <w:p w:rsidR="003A0953" w:rsidRPr="00B64866" w:rsidRDefault="003A0953" w:rsidP="003A0953">
            <w:pPr>
              <w:pStyle w:val="Paragraphedeliste"/>
              <w:tabs>
                <w:tab w:val="left" w:pos="3721"/>
                <w:tab w:val="center" w:pos="5179"/>
              </w:tabs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3A0953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الإنذارات</w:t>
            </w:r>
          </w:p>
        </w:tc>
      </w:tr>
      <w:tr w:rsidR="003A0953" w:rsidRPr="00B64866" w:rsidTr="003A0953">
        <w:trPr>
          <w:trHeight w:val="319"/>
        </w:trPr>
        <w:tc>
          <w:tcPr>
            <w:tcW w:w="1502" w:type="dxa"/>
          </w:tcPr>
          <w:p w:rsidR="003A0953" w:rsidRPr="00B64866" w:rsidRDefault="003A0953" w:rsidP="0098041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حاكم امحمد عبد الرحمان</w:t>
            </w:r>
          </w:p>
        </w:tc>
        <w:tc>
          <w:tcPr>
            <w:tcW w:w="1140" w:type="dxa"/>
          </w:tcPr>
          <w:p w:rsidR="003A0953" w:rsidRPr="00B64866" w:rsidRDefault="003A0953" w:rsidP="0098041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J0271</w:t>
            </w:r>
          </w:p>
        </w:tc>
        <w:tc>
          <w:tcPr>
            <w:tcW w:w="1695" w:type="dxa"/>
          </w:tcPr>
          <w:p w:rsidR="003A0953" w:rsidRPr="00B64866" w:rsidRDefault="003A0953" w:rsidP="0098041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ش.حجوط</w:t>
            </w:r>
          </w:p>
        </w:tc>
        <w:tc>
          <w:tcPr>
            <w:tcW w:w="992" w:type="dxa"/>
          </w:tcPr>
          <w:p w:rsidR="003A0953" w:rsidRPr="00B64866" w:rsidRDefault="003A0953" w:rsidP="0098041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B64866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2552" w:type="dxa"/>
          </w:tcPr>
          <w:p w:rsidR="003A0953" w:rsidRPr="00B64866" w:rsidRDefault="003A0953" w:rsidP="0098041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اللعب الخطير</w:t>
            </w:r>
          </w:p>
        </w:tc>
        <w:tc>
          <w:tcPr>
            <w:tcW w:w="709" w:type="dxa"/>
          </w:tcPr>
          <w:p w:rsidR="003A0953" w:rsidRPr="00B64866" w:rsidRDefault="003A0953" w:rsidP="0098041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B64866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558" w:type="dxa"/>
          </w:tcPr>
          <w:p w:rsidR="003A0953" w:rsidRPr="00B64866" w:rsidRDefault="003A0953" w:rsidP="0098041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B64866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3A0953" w:rsidRPr="00B64866" w:rsidTr="003A0953">
        <w:trPr>
          <w:trHeight w:val="319"/>
        </w:trPr>
        <w:tc>
          <w:tcPr>
            <w:tcW w:w="1502" w:type="dxa"/>
          </w:tcPr>
          <w:p w:rsidR="003A0953" w:rsidRPr="000E00C1" w:rsidRDefault="003A0953" w:rsidP="0098041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بوزار عبد الحق</w:t>
            </w:r>
          </w:p>
        </w:tc>
        <w:tc>
          <w:tcPr>
            <w:tcW w:w="1140" w:type="dxa"/>
          </w:tcPr>
          <w:p w:rsidR="003A0953" w:rsidRPr="00B64866" w:rsidRDefault="003A0953" w:rsidP="0098041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J0264</w:t>
            </w:r>
          </w:p>
        </w:tc>
        <w:tc>
          <w:tcPr>
            <w:tcW w:w="1695" w:type="dxa"/>
          </w:tcPr>
          <w:p w:rsidR="003A0953" w:rsidRPr="00B64866" w:rsidRDefault="003A0953" w:rsidP="0098041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ش.حجوط</w:t>
            </w:r>
          </w:p>
        </w:tc>
        <w:tc>
          <w:tcPr>
            <w:tcW w:w="992" w:type="dxa"/>
          </w:tcPr>
          <w:p w:rsidR="003A0953" w:rsidRPr="00B64866" w:rsidRDefault="003A0953" w:rsidP="0098041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/</w:t>
            </w:r>
          </w:p>
        </w:tc>
        <w:tc>
          <w:tcPr>
            <w:tcW w:w="2552" w:type="dxa"/>
          </w:tcPr>
          <w:p w:rsidR="003A0953" w:rsidRPr="00B64866" w:rsidRDefault="003A0953" w:rsidP="0098041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 w:rsidRPr="00B64866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تصرف غير رياضي</w:t>
            </w:r>
          </w:p>
        </w:tc>
        <w:tc>
          <w:tcPr>
            <w:tcW w:w="709" w:type="dxa"/>
          </w:tcPr>
          <w:p w:rsidR="003A0953" w:rsidRPr="00B64866" w:rsidRDefault="003A0953" w:rsidP="0098041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/</w:t>
            </w:r>
          </w:p>
        </w:tc>
        <w:tc>
          <w:tcPr>
            <w:tcW w:w="1558" w:type="dxa"/>
          </w:tcPr>
          <w:p w:rsidR="003A0953" w:rsidRPr="00B64866" w:rsidRDefault="003A0953" w:rsidP="0098041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/</w:t>
            </w:r>
          </w:p>
        </w:tc>
      </w:tr>
      <w:tr w:rsidR="003A0953" w:rsidRPr="00B64866" w:rsidTr="003A0953">
        <w:trPr>
          <w:trHeight w:val="319"/>
        </w:trPr>
        <w:tc>
          <w:tcPr>
            <w:tcW w:w="1502" w:type="dxa"/>
          </w:tcPr>
          <w:p w:rsidR="003A0953" w:rsidRPr="000E00C1" w:rsidRDefault="003A0953" w:rsidP="0098041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مقدم عبد المِؤمن</w:t>
            </w:r>
          </w:p>
        </w:tc>
        <w:tc>
          <w:tcPr>
            <w:tcW w:w="1140" w:type="dxa"/>
          </w:tcPr>
          <w:p w:rsidR="003A0953" w:rsidRPr="00B64866" w:rsidRDefault="003A0953" w:rsidP="0098041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J1371</w:t>
            </w:r>
          </w:p>
        </w:tc>
        <w:tc>
          <w:tcPr>
            <w:tcW w:w="1695" w:type="dxa"/>
          </w:tcPr>
          <w:p w:rsidR="003A0953" w:rsidRPr="00B64866" w:rsidRDefault="003A0953" w:rsidP="0098041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إ.عين تاقورايت</w:t>
            </w:r>
          </w:p>
        </w:tc>
        <w:tc>
          <w:tcPr>
            <w:tcW w:w="992" w:type="dxa"/>
          </w:tcPr>
          <w:p w:rsidR="003A0953" w:rsidRPr="00B64866" w:rsidRDefault="003A0953" w:rsidP="0098041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B64866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2552" w:type="dxa"/>
          </w:tcPr>
          <w:p w:rsidR="003A0953" w:rsidRPr="00B64866" w:rsidRDefault="003A0953" w:rsidP="0098041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ضد اللعب</w:t>
            </w:r>
          </w:p>
        </w:tc>
        <w:tc>
          <w:tcPr>
            <w:tcW w:w="709" w:type="dxa"/>
          </w:tcPr>
          <w:p w:rsidR="003A0953" w:rsidRPr="00B64866" w:rsidRDefault="003A0953" w:rsidP="0098041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B64866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558" w:type="dxa"/>
          </w:tcPr>
          <w:p w:rsidR="003A0953" w:rsidRPr="00B64866" w:rsidRDefault="003A0953" w:rsidP="0098041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B64866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</w:tbl>
    <w:p w:rsidR="009B3A23" w:rsidRDefault="009B3A23" w:rsidP="009B3A23">
      <w:pPr>
        <w:bidi/>
        <w:spacing w:after="0"/>
        <w:ind w:right="543"/>
        <w:rPr>
          <w:rFonts w:asciiTheme="majorBidi" w:hAnsiTheme="majorBidi" w:cstheme="majorBidi"/>
          <w:sz w:val="4"/>
          <w:szCs w:val="4"/>
        </w:rPr>
      </w:pPr>
    </w:p>
    <w:p w:rsidR="000E00C1" w:rsidRDefault="000E00C1" w:rsidP="000E00C1">
      <w:pPr>
        <w:bidi/>
        <w:spacing w:after="0"/>
        <w:ind w:right="543"/>
        <w:rPr>
          <w:rFonts w:asciiTheme="majorBidi" w:hAnsiTheme="majorBidi" w:cstheme="majorBidi"/>
          <w:sz w:val="4"/>
          <w:szCs w:val="4"/>
        </w:rPr>
      </w:pPr>
    </w:p>
    <w:p w:rsidR="000E00C1" w:rsidRDefault="000E00C1" w:rsidP="000E00C1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9B3A23" w:rsidRDefault="009B3A23" w:rsidP="009B3A23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4A189F" w:rsidRDefault="004A189F" w:rsidP="004A189F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4A189F" w:rsidRDefault="004A189F" w:rsidP="004A189F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4A189F" w:rsidRDefault="004A189F" w:rsidP="004A189F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4A189F" w:rsidRDefault="004A189F" w:rsidP="004A189F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4A189F" w:rsidRDefault="004A189F" w:rsidP="004A189F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4A189F" w:rsidRDefault="004A189F" w:rsidP="004A189F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4A189F" w:rsidRDefault="004A189F" w:rsidP="004A189F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4A189F" w:rsidRDefault="004A189F" w:rsidP="004A189F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4A189F" w:rsidRDefault="004A189F" w:rsidP="004A189F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4A189F" w:rsidRDefault="004A189F" w:rsidP="004A189F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4A189F" w:rsidRDefault="004A189F" w:rsidP="004A189F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4A189F" w:rsidRDefault="004A189F" w:rsidP="004A189F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4A189F" w:rsidRDefault="004A189F" w:rsidP="004A189F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4A189F" w:rsidRDefault="004A189F" w:rsidP="004A189F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4A189F" w:rsidRDefault="004A189F" w:rsidP="004A189F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4A189F" w:rsidRDefault="004A189F" w:rsidP="004A189F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4A189F" w:rsidRDefault="004A189F" w:rsidP="004A189F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4A189F" w:rsidRDefault="004A189F" w:rsidP="004A189F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4A189F" w:rsidRDefault="004A189F" w:rsidP="004A189F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4A189F" w:rsidRDefault="004A189F" w:rsidP="004A189F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4A189F" w:rsidRDefault="004A189F" w:rsidP="004A189F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4A189F" w:rsidRDefault="004A189F" w:rsidP="004A189F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4A189F" w:rsidRDefault="004A189F" w:rsidP="004A189F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4A189F" w:rsidRDefault="004A189F" w:rsidP="004A189F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4A189F" w:rsidRDefault="004A189F" w:rsidP="004A189F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4A189F" w:rsidRDefault="004A189F" w:rsidP="004A189F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4A189F" w:rsidRDefault="004A189F" w:rsidP="004A189F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4A189F" w:rsidRDefault="004A189F" w:rsidP="004A189F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4A189F" w:rsidRDefault="004A189F" w:rsidP="004A189F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4A189F" w:rsidRDefault="004A189F" w:rsidP="004A189F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4A189F" w:rsidRDefault="004A189F" w:rsidP="004A189F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4A189F" w:rsidRDefault="004A189F" w:rsidP="004A189F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4A189F" w:rsidRDefault="004A189F" w:rsidP="004A189F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4A189F" w:rsidRDefault="004A189F" w:rsidP="004A189F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4A189F" w:rsidRDefault="004A189F" w:rsidP="004A189F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4A189F" w:rsidRDefault="004A189F" w:rsidP="004A189F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9B3A23" w:rsidRDefault="009B3A23" w:rsidP="009B3A23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9B3A23" w:rsidRDefault="009B3A23" w:rsidP="009B3A23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9B3A23" w:rsidRDefault="009B3A23" w:rsidP="009B3A23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tbl>
      <w:tblPr>
        <w:tblStyle w:val="Grilledutableau"/>
        <w:bidiVisual/>
        <w:tblW w:w="0" w:type="auto"/>
        <w:tblLook w:val="04A0"/>
      </w:tblPr>
      <w:tblGrid>
        <w:gridCol w:w="1785"/>
        <w:gridCol w:w="1559"/>
        <w:gridCol w:w="993"/>
        <w:gridCol w:w="1134"/>
        <w:gridCol w:w="2410"/>
        <w:gridCol w:w="709"/>
        <w:gridCol w:w="1994"/>
      </w:tblGrid>
      <w:tr w:rsidR="000E00C1" w:rsidRPr="00254F0E" w:rsidTr="004A189F">
        <w:trPr>
          <w:trHeight w:val="319"/>
        </w:trPr>
        <w:tc>
          <w:tcPr>
            <w:tcW w:w="10584" w:type="dxa"/>
            <w:gridSpan w:val="7"/>
            <w:shd w:val="clear" w:color="auto" w:fill="00FF00"/>
          </w:tcPr>
          <w:p w:rsidR="000E00C1" w:rsidRPr="00254F0E" w:rsidRDefault="000E00C1" w:rsidP="002C7527">
            <w:pPr>
              <w:pStyle w:val="Paragraphedeliste"/>
              <w:bidi/>
              <w:spacing w:line="360" w:lineRule="auto"/>
              <w:ind w:left="0"/>
              <w:rPr>
                <w:rFonts w:asciiTheme="majorBidi" w:hAnsiTheme="majorBidi" w:cstheme="majorBidi"/>
                <w:b/>
                <w:bCs/>
                <w:color w:val="002060"/>
                <w:sz w:val="24"/>
                <w:szCs w:val="24"/>
                <w:u w:val="single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lastRenderedPageBreak/>
              <w:t xml:space="preserve">قضية رقم </w:t>
            </w:r>
            <w:r w:rsidR="00154A29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14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: 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lang w:val="en-US"/>
              </w:rPr>
              <w:t xml:space="preserve">     </w:t>
            </w:r>
            <w:r w:rsidR="002C7527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إتحاد القليعة  /  وفاق حجوط</w:t>
            </w:r>
            <w:r w:rsidR="005C230D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    يوم </w:t>
            </w:r>
            <w:r w:rsidR="002C7527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18</w:t>
            </w:r>
            <w:r w:rsidR="005C230D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/10/2025</w:t>
            </w:r>
          </w:p>
        </w:tc>
      </w:tr>
      <w:tr w:rsidR="004A189F" w:rsidRPr="00254F0E" w:rsidTr="004A189F">
        <w:trPr>
          <w:trHeight w:val="165"/>
        </w:trPr>
        <w:tc>
          <w:tcPr>
            <w:tcW w:w="1785" w:type="dxa"/>
            <w:shd w:val="clear" w:color="auto" w:fill="C6D9F1" w:themeFill="text2" w:themeFillTint="33"/>
          </w:tcPr>
          <w:p w:rsidR="004A189F" w:rsidRPr="00254F0E" w:rsidRDefault="004A189F" w:rsidP="0098041E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الاسم و اللقب</w:t>
            </w:r>
          </w:p>
        </w:tc>
        <w:tc>
          <w:tcPr>
            <w:tcW w:w="1559" w:type="dxa"/>
            <w:shd w:val="clear" w:color="auto" w:fill="C6D9F1" w:themeFill="text2" w:themeFillTint="33"/>
          </w:tcPr>
          <w:p w:rsidR="004A189F" w:rsidRPr="00254F0E" w:rsidRDefault="004A189F" w:rsidP="0098041E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رقم الرخصة</w:t>
            </w:r>
          </w:p>
        </w:tc>
        <w:tc>
          <w:tcPr>
            <w:tcW w:w="993" w:type="dxa"/>
            <w:shd w:val="clear" w:color="auto" w:fill="C6D9F1" w:themeFill="text2" w:themeFillTint="33"/>
          </w:tcPr>
          <w:p w:rsidR="004A189F" w:rsidRPr="00254F0E" w:rsidRDefault="004A189F" w:rsidP="0098041E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الفريق</w:t>
            </w:r>
          </w:p>
        </w:tc>
        <w:tc>
          <w:tcPr>
            <w:tcW w:w="1134" w:type="dxa"/>
            <w:shd w:val="clear" w:color="auto" w:fill="C6D9F1" w:themeFill="text2" w:themeFillTint="33"/>
          </w:tcPr>
          <w:p w:rsidR="004A189F" w:rsidRPr="00254F0E" w:rsidRDefault="004A189F" w:rsidP="0098041E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المدة</w:t>
            </w:r>
          </w:p>
        </w:tc>
        <w:tc>
          <w:tcPr>
            <w:tcW w:w="2410" w:type="dxa"/>
            <w:shd w:val="clear" w:color="auto" w:fill="C6D9F1" w:themeFill="text2" w:themeFillTint="33"/>
          </w:tcPr>
          <w:p w:rsidR="004A189F" w:rsidRPr="00254F0E" w:rsidRDefault="004A189F" w:rsidP="0098041E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السبب</w:t>
            </w:r>
          </w:p>
        </w:tc>
        <w:tc>
          <w:tcPr>
            <w:tcW w:w="709" w:type="dxa"/>
            <w:shd w:val="clear" w:color="auto" w:fill="C6D9F1" w:themeFill="text2" w:themeFillTint="33"/>
          </w:tcPr>
          <w:p w:rsidR="004A189F" w:rsidRPr="00254F0E" w:rsidRDefault="004A189F" w:rsidP="0098041E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المادة</w:t>
            </w:r>
          </w:p>
        </w:tc>
        <w:tc>
          <w:tcPr>
            <w:tcW w:w="1994" w:type="dxa"/>
            <w:shd w:val="clear" w:color="auto" w:fill="C6D9F1" w:themeFill="text2" w:themeFillTint="33"/>
          </w:tcPr>
          <w:p w:rsidR="004A189F" w:rsidRPr="00254F0E" w:rsidRDefault="004A189F" w:rsidP="0098041E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الغرامة</w:t>
            </w:r>
          </w:p>
        </w:tc>
      </w:tr>
      <w:tr w:rsidR="009F791D" w:rsidRPr="00254F0E" w:rsidTr="004A189F">
        <w:trPr>
          <w:trHeight w:val="165"/>
        </w:trPr>
        <w:tc>
          <w:tcPr>
            <w:tcW w:w="10584" w:type="dxa"/>
            <w:gridSpan w:val="7"/>
            <w:shd w:val="clear" w:color="auto" w:fill="auto"/>
          </w:tcPr>
          <w:p w:rsidR="009F791D" w:rsidRDefault="004A189F" w:rsidP="004A189F">
            <w:pPr>
              <w:pStyle w:val="Paragraphedeliste"/>
              <w:tabs>
                <w:tab w:val="left" w:pos="4470"/>
                <w:tab w:val="center" w:pos="5184"/>
              </w:tabs>
              <w:bidi/>
              <w:spacing w:line="360" w:lineRule="auto"/>
              <w:ind w:left="0"/>
              <w:rPr>
                <w:rFonts w:asciiTheme="majorBidi" w:hAnsiTheme="majorBidi" w:cstheme="majorBidi"/>
                <w:b/>
                <w:bCs/>
                <w:color w:val="002060"/>
                <w:u w:val="single"/>
                <w:rtl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ar-DZ"/>
              </w:rPr>
              <w:tab/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ar-DZ"/>
              </w:rPr>
              <w:tab/>
            </w:r>
            <w:r w:rsidR="009F791D" w:rsidRPr="00053A1D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لاعبين</w:t>
            </w:r>
          </w:p>
        </w:tc>
      </w:tr>
      <w:tr w:rsidR="004A189F" w:rsidRPr="00254F0E" w:rsidTr="004A189F">
        <w:trPr>
          <w:trHeight w:val="165"/>
        </w:trPr>
        <w:tc>
          <w:tcPr>
            <w:tcW w:w="10584" w:type="dxa"/>
            <w:gridSpan w:val="7"/>
            <w:shd w:val="clear" w:color="auto" w:fill="FFFF00"/>
          </w:tcPr>
          <w:p w:rsidR="004A189F" w:rsidRDefault="004A189F" w:rsidP="004A189F">
            <w:pPr>
              <w:pStyle w:val="Paragraphedeliste"/>
              <w:tabs>
                <w:tab w:val="left" w:pos="4470"/>
                <w:tab w:val="center" w:pos="5184"/>
              </w:tabs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ar-DZ"/>
              </w:rPr>
            </w:pPr>
            <w:r w:rsidRPr="003A0953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الإنذارات</w:t>
            </w:r>
          </w:p>
        </w:tc>
      </w:tr>
      <w:tr w:rsidR="004A189F" w:rsidRPr="00B64866" w:rsidTr="004A189F">
        <w:trPr>
          <w:trHeight w:val="319"/>
        </w:trPr>
        <w:tc>
          <w:tcPr>
            <w:tcW w:w="1785" w:type="dxa"/>
          </w:tcPr>
          <w:p w:rsidR="004A189F" w:rsidRPr="00B64866" w:rsidRDefault="004A189F" w:rsidP="0098041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صادق أمين</w:t>
            </w:r>
          </w:p>
        </w:tc>
        <w:tc>
          <w:tcPr>
            <w:tcW w:w="1559" w:type="dxa"/>
          </w:tcPr>
          <w:p w:rsidR="004A189F" w:rsidRPr="00B64866" w:rsidRDefault="004A189F" w:rsidP="0098041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J0500</w:t>
            </w:r>
          </w:p>
        </w:tc>
        <w:tc>
          <w:tcPr>
            <w:tcW w:w="993" w:type="dxa"/>
          </w:tcPr>
          <w:p w:rsidR="004A189F" w:rsidRPr="000E00C1" w:rsidRDefault="004A189F" w:rsidP="0098041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إ.القليعة</w:t>
            </w:r>
          </w:p>
        </w:tc>
        <w:tc>
          <w:tcPr>
            <w:tcW w:w="1134" w:type="dxa"/>
          </w:tcPr>
          <w:p w:rsidR="004A189F" w:rsidRPr="00B64866" w:rsidRDefault="004A189F" w:rsidP="0098041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B64866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/</w:t>
            </w:r>
          </w:p>
        </w:tc>
        <w:tc>
          <w:tcPr>
            <w:tcW w:w="2410" w:type="dxa"/>
          </w:tcPr>
          <w:p w:rsidR="004A189F" w:rsidRPr="00B64866" w:rsidRDefault="004A189F" w:rsidP="0098041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ضد اللعب</w:t>
            </w:r>
          </w:p>
        </w:tc>
        <w:tc>
          <w:tcPr>
            <w:tcW w:w="709" w:type="dxa"/>
          </w:tcPr>
          <w:p w:rsidR="004A189F" w:rsidRPr="00B64866" w:rsidRDefault="004A189F" w:rsidP="0098041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B64866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994" w:type="dxa"/>
          </w:tcPr>
          <w:p w:rsidR="004A189F" w:rsidRPr="00B64866" w:rsidRDefault="004A189F" w:rsidP="0098041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B64866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4A189F" w:rsidRPr="00B64866" w:rsidTr="004A189F">
        <w:trPr>
          <w:trHeight w:val="319"/>
        </w:trPr>
        <w:tc>
          <w:tcPr>
            <w:tcW w:w="1785" w:type="dxa"/>
          </w:tcPr>
          <w:p w:rsidR="004A189F" w:rsidRPr="00160575" w:rsidRDefault="004A189F" w:rsidP="0098041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دريد أمين</w:t>
            </w:r>
          </w:p>
        </w:tc>
        <w:tc>
          <w:tcPr>
            <w:tcW w:w="1559" w:type="dxa"/>
          </w:tcPr>
          <w:p w:rsidR="004A189F" w:rsidRPr="00B64866" w:rsidRDefault="004A189F" w:rsidP="0098041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J0501</w:t>
            </w:r>
          </w:p>
        </w:tc>
        <w:tc>
          <w:tcPr>
            <w:tcW w:w="993" w:type="dxa"/>
          </w:tcPr>
          <w:p w:rsidR="004A189F" w:rsidRPr="00B64866" w:rsidRDefault="004A189F" w:rsidP="0098041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إ.القليعة</w:t>
            </w:r>
          </w:p>
        </w:tc>
        <w:tc>
          <w:tcPr>
            <w:tcW w:w="1134" w:type="dxa"/>
          </w:tcPr>
          <w:p w:rsidR="004A189F" w:rsidRPr="00B64866" w:rsidRDefault="004A189F" w:rsidP="0098041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B64866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2410" w:type="dxa"/>
          </w:tcPr>
          <w:p w:rsidR="004A189F" w:rsidRPr="00B64866" w:rsidRDefault="004A189F" w:rsidP="0098041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اللعب الخطير</w:t>
            </w:r>
          </w:p>
        </w:tc>
        <w:tc>
          <w:tcPr>
            <w:tcW w:w="709" w:type="dxa"/>
          </w:tcPr>
          <w:p w:rsidR="004A189F" w:rsidRPr="00B64866" w:rsidRDefault="004A189F" w:rsidP="0098041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B64866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994" w:type="dxa"/>
          </w:tcPr>
          <w:p w:rsidR="004A189F" w:rsidRPr="00B64866" w:rsidRDefault="004A189F" w:rsidP="0098041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B64866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4A189F" w:rsidRPr="00B64866" w:rsidTr="004A189F">
        <w:trPr>
          <w:trHeight w:val="319"/>
        </w:trPr>
        <w:tc>
          <w:tcPr>
            <w:tcW w:w="1785" w:type="dxa"/>
          </w:tcPr>
          <w:p w:rsidR="004A189F" w:rsidRPr="000E00C1" w:rsidRDefault="004A189F" w:rsidP="0098041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بوشو عز الدين</w:t>
            </w:r>
          </w:p>
        </w:tc>
        <w:tc>
          <w:tcPr>
            <w:tcW w:w="1559" w:type="dxa"/>
          </w:tcPr>
          <w:p w:rsidR="004A189F" w:rsidRPr="00B64866" w:rsidRDefault="004A189F" w:rsidP="0098041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J0511</w:t>
            </w:r>
          </w:p>
        </w:tc>
        <w:tc>
          <w:tcPr>
            <w:tcW w:w="993" w:type="dxa"/>
          </w:tcPr>
          <w:p w:rsidR="004A189F" w:rsidRPr="00B64866" w:rsidRDefault="004A189F" w:rsidP="0098041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إ.القليعة</w:t>
            </w:r>
          </w:p>
        </w:tc>
        <w:tc>
          <w:tcPr>
            <w:tcW w:w="1134" w:type="dxa"/>
          </w:tcPr>
          <w:p w:rsidR="004A189F" w:rsidRPr="00B64866" w:rsidRDefault="004A189F" w:rsidP="0098041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/</w:t>
            </w:r>
          </w:p>
        </w:tc>
        <w:tc>
          <w:tcPr>
            <w:tcW w:w="2410" w:type="dxa"/>
          </w:tcPr>
          <w:p w:rsidR="004A189F" w:rsidRPr="00B64866" w:rsidRDefault="004A189F" w:rsidP="0098041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اللعب الخطير</w:t>
            </w:r>
          </w:p>
        </w:tc>
        <w:tc>
          <w:tcPr>
            <w:tcW w:w="709" w:type="dxa"/>
          </w:tcPr>
          <w:p w:rsidR="004A189F" w:rsidRPr="00B64866" w:rsidRDefault="004A189F" w:rsidP="0098041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/</w:t>
            </w:r>
          </w:p>
        </w:tc>
        <w:tc>
          <w:tcPr>
            <w:tcW w:w="1994" w:type="dxa"/>
          </w:tcPr>
          <w:p w:rsidR="004A189F" w:rsidRPr="00B64866" w:rsidRDefault="004A189F" w:rsidP="0098041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/</w:t>
            </w:r>
          </w:p>
        </w:tc>
      </w:tr>
      <w:tr w:rsidR="004A189F" w:rsidRPr="00B64866" w:rsidTr="004A189F">
        <w:trPr>
          <w:trHeight w:val="319"/>
        </w:trPr>
        <w:tc>
          <w:tcPr>
            <w:tcW w:w="1785" w:type="dxa"/>
          </w:tcPr>
          <w:p w:rsidR="004A189F" w:rsidRDefault="004A189F" w:rsidP="0098041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مواسي أيمن</w:t>
            </w:r>
          </w:p>
        </w:tc>
        <w:tc>
          <w:tcPr>
            <w:tcW w:w="1559" w:type="dxa"/>
          </w:tcPr>
          <w:p w:rsidR="004A189F" w:rsidRDefault="004A189F" w:rsidP="0098041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J0871</w:t>
            </w:r>
          </w:p>
        </w:tc>
        <w:tc>
          <w:tcPr>
            <w:tcW w:w="993" w:type="dxa"/>
          </w:tcPr>
          <w:p w:rsidR="004A189F" w:rsidRDefault="004A189F" w:rsidP="0098041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و.حجوط</w:t>
            </w:r>
          </w:p>
        </w:tc>
        <w:tc>
          <w:tcPr>
            <w:tcW w:w="1134" w:type="dxa"/>
          </w:tcPr>
          <w:p w:rsidR="004A189F" w:rsidRDefault="004A189F" w:rsidP="0098041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/</w:t>
            </w:r>
          </w:p>
        </w:tc>
        <w:tc>
          <w:tcPr>
            <w:tcW w:w="2410" w:type="dxa"/>
          </w:tcPr>
          <w:p w:rsidR="004A189F" w:rsidRDefault="004A189F" w:rsidP="0098041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اللعب الخطير</w:t>
            </w:r>
          </w:p>
        </w:tc>
        <w:tc>
          <w:tcPr>
            <w:tcW w:w="709" w:type="dxa"/>
          </w:tcPr>
          <w:p w:rsidR="004A189F" w:rsidRDefault="004A189F" w:rsidP="0098041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/</w:t>
            </w:r>
          </w:p>
        </w:tc>
        <w:tc>
          <w:tcPr>
            <w:tcW w:w="1994" w:type="dxa"/>
          </w:tcPr>
          <w:p w:rsidR="004A189F" w:rsidRDefault="004A189F" w:rsidP="0098041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/</w:t>
            </w:r>
          </w:p>
        </w:tc>
      </w:tr>
      <w:tr w:rsidR="004A189F" w:rsidRPr="00B64866" w:rsidTr="004A189F">
        <w:trPr>
          <w:trHeight w:val="319"/>
        </w:trPr>
        <w:tc>
          <w:tcPr>
            <w:tcW w:w="1785" w:type="dxa"/>
          </w:tcPr>
          <w:p w:rsidR="004A189F" w:rsidRDefault="004A189F" w:rsidP="0098041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جيدل محمد لمين</w:t>
            </w:r>
          </w:p>
        </w:tc>
        <w:tc>
          <w:tcPr>
            <w:tcW w:w="1559" w:type="dxa"/>
          </w:tcPr>
          <w:p w:rsidR="004A189F" w:rsidRDefault="004A189F" w:rsidP="0098041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J0876</w:t>
            </w:r>
          </w:p>
        </w:tc>
        <w:tc>
          <w:tcPr>
            <w:tcW w:w="993" w:type="dxa"/>
          </w:tcPr>
          <w:p w:rsidR="004A189F" w:rsidRDefault="004A189F" w:rsidP="00F54AB5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و.حجوط</w:t>
            </w:r>
          </w:p>
        </w:tc>
        <w:tc>
          <w:tcPr>
            <w:tcW w:w="1134" w:type="dxa"/>
          </w:tcPr>
          <w:p w:rsidR="004A189F" w:rsidRDefault="004A189F" w:rsidP="00F54AB5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/</w:t>
            </w:r>
          </w:p>
        </w:tc>
        <w:tc>
          <w:tcPr>
            <w:tcW w:w="2410" w:type="dxa"/>
          </w:tcPr>
          <w:p w:rsidR="004A189F" w:rsidRDefault="004A189F" w:rsidP="00F54AB5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 w:rsidRPr="00B64866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تصرف غير رياضي</w:t>
            </w:r>
          </w:p>
        </w:tc>
        <w:tc>
          <w:tcPr>
            <w:tcW w:w="709" w:type="dxa"/>
          </w:tcPr>
          <w:p w:rsidR="004A189F" w:rsidRDefault="004A189F" w:rsidP="00F54AB5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/</w:t>
            </w:r>
          </w:p>
        </w:tc>
        <w:tc>
          <w:tcPr>
            <w:tcW w:w="1994" w:type="dxa"/>
          </w:tcPr>
          <w:p w:rsidR="004A189F" w:rsidRDefault="004A189F" w:rsidP="00F54AB5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/</w:t>
            </w:r>
          </w:p>
        </w:tc>
      </w:tr>
      <w:tr w:rsidR="004A189F" w:rsidRPr="00B64866" w:rsidTr="004A189F">
        <w:trPr>
          <w:trHeight w:val="319"/>
        </w:trPr>
        <w:tc>
          <w:tcPr>
            <w:tcW w:w="1785" w:type="dxa"/>
          </w:tcPr>
          <w:p w:rsidR="004A189F" w:rsidRDefault="004A189F" w:rsidP="0098041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مباركي فارس</w:t>
            </w:r>
          </w:p>
        </w:tc>
        <w:tc>
          <w:tcPr>
            <w:tcW w:w="1559" w:type="dxa"/>
          </w:tcPr>
          <w:p w:rsidR="004A189F" w:rsidRDefault="004A189F" w:rsidP="0098041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J0878</w:t>
            </w:r>
          </w:p>
        </w:tc>
        <w:tc>
          <w:tcPr>
            <w:tcW w:w="993" w:type="dxa"/>
          </w:tcPr>
          <w:p w:rsidR="004A189F" w:rsidRDefault="004A189F" w:rsidP="00F54AB5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و.حجوط</w:t>
            </w:r>
          </w:p>
        </w:tc>
        <w:tc>
          <w:tcPr>
            <w:tcW w:w="1134" w:type="dxa"/>
          </w:tcPr>
          <w:p w:rsidR="004A189F" w:rsidRDefault="004A189F" w:rsidP="00F54AB5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2410" w:type="dxa"/>
          </w:tcPr>
          <w:p w:rsidR="004A189F" w:rsidRPr="00B64866" w:rsidRDefault="004A189F" w:rsidP="00F54AB5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اللعب الخطير</w:t>
            </w:r>
          </w:p>
        </w:tc>
        <w:tc>
          <w:tcPr>
            <w:tcW w:w="709" w:type="dxa"/>
          </w:tcPr>
          <w:p w:rsidR="004A189F" w:rsidRDefault="004A189F" w:rsidP="00F54AB5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994" w:type="dxa"/>
          </w:tcPr>
          <w:p w:rsidR="004A189F" w:rsidRDefault="004A189F" w:rsidP="00F54AB5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</w:tbl>
    <w:p w:rsidR="009B3A23" w:rsidRDefault="009B3A23" w:rsidP="009B3A23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9B3A23" w:rsidRDefault="009B3A23" w:rsidP="009B3A23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9B3A23" w:rsidRDefault="009B3A23" w:rsidP="009B3A23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EB2213" w:rsidRDefault="00EB2213" w:rsidP="00EB2213">
      <w:pPr>
        <w:bidi/>
        <w:spacing w:after="0"/>
        <w:ind w:right="543"/>
        <w:rPr>
          <w:rFonts w:asciiTheme="majorBidi" w:hAnsiTheme="majorBidi" w:cstheme="majorBidi"/>
          <w:sz w:val="4"/>
          <w:szCs w:val="4"/>
        </w:rPr>
      </w:pPr>
    </w:p>
    <w:p w:rsidR="00EB2213" w:rsidRDefault="00EB2213" w:rsidP="00EB2213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F0589B" w:rsidRDefault="00F0589B" w:rsidP="00F0589B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9B3A23" w:rsidRDefault="009B3A23" w:rsidP="009B3A23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9B3A23" w:rsidRDefault="009B3A23" w:rsidP="009B3A23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9B3A23" w:rsidRDefault="009B3A23" w:rsidP="009B3A23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tbl>
      <w:tblPr>
        <w:tblStyle w:val="Grilledutableau"/>
        <w:bidiVisual/>
        <w:tblW w:w="0" w:type="auto"/>
        <w:tblLook w:val="04A0"/>
      </w:tblPr>
      <w:tblGrid>
        <w:gridCol w:w="1502"/>
        <w:gridCol w:w="1140"/>
        <w:gridCol w:w="1695"/>
        <w:gridCol w:w="1134"/>
        <w:gridCol w:w="2410"/>
        <w:gridCol w:w="709"/>
        <w:gridCol w:w="1994"/>
      </w:tblGrid>
      <w:tr w:rsidR="00160575" w:rsidRPr="00254F0E" w:rsidTr="0068585D">
        <w:trPr>
          <w:trHeight w:val="319"/>
        </w:trPr>
        <w:tc>
          <w:tcPr>
            <w:tcW w:w="10584" w:type="dxa"/>
            <w:gridSpan w:val="7"/>
            <w:shd w:val="clear" w:color="auto" w:fill="00FF00"/>
          </w:tcPr>
          <w:p w:rsidR="00160575" w:rsidRPr="00254F0E" w:rsidRDefault="00160575" w:rsidP="002C7527">
            <w:pPr>
              <w:pStyle w:val="Paragraphedeliste"/>
              <w:bidi/>
              <w:spacing w:line="360" w:lineRule="auto"/>
              <w:ind w:left="0"/>
              <w:rPr>
                <w:rFonts w:asciiTheme="majorBidi" w:hAnsiTheme="majorBidi" w:cstheme="majorBidi"/>
                <w:b/>
                <w:bCs/>
                <w:color w:val="002060"/>
                <w:sz w:val="24"/>
                <w:szCs w:val="24"/>
                <w:u w:val="single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قضية رقم </w:t>
            </w:r>
            <w:r w:rsidR="002C7527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15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: 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lang w:val="en-US"/>
              </w:rPr>
              <w:t xml:space="preserve">     </w:t>
            </w:r>
            <w:r w:rsidR="005C230D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نجمة القليعة   /   </w:t>
            </w:r>
            <w:r w:rsidR="002C7527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النجمة البيضاء حجوط</w:t>
            </w:r>
            <w:r w:rsidR="005C230D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  </w:t>
            </w:r>
            <w:r w:rsidR="002C7527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   </w:t>
            </w:r>
            <w:r w:rsidR="005C230D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 يوم </w:t>
            </w:r>
            <w:r w:rsidR="002C7527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18</w:t>
            </w:r>
            <w:r w:rsidR="005C230D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/10/2025</w:t>
            </w:r>
          </w:p>
        </w:tc>
      </w:tr>
      <w:tr w:rsidR="0068585D" w:rsidRPr="00254F0E" w:rsidTr="0068585D">
        <w:trPr>
          <w:trHeight w:val="165"/>
        </w:trPr>
        <w:tc>
          <w:tcPr>
            <w:tcW w:w="1502" w:type="dxa"/>
            <w:shd w:val="clear" w:color="auto" w:fill="C6D9F1" w:themeFill="text2" w:themeFillTint="33"/>
          </w:tcPr>
          <w:p w:rsidR="0068585D" w:rsidRPr="00254F0E" w:rsidRDefault="0068585D" w:rsidP="0098041E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الاسم و اللقب</w:t>
            </w:r>
          </w:p>
        </w:tc>
        <w:tc>
          <w:tcPr>
            <w:tcW w:w="1140" w:type="dxa"/>
            <w:shd w:val="clear" w:color="auto" w:fill="C6D9F1" w:themeFill="text2" w:themeFillTint="33"/>
          </w:tcPr>
          <w:p w:rsidR="0068585D" w:rsidRPr="00254F0E" w:rsidRDefault="0068585D" w:rsidP="0098041E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رقم الرخصة</w:t>
            </w:r>
          </w:p>
        </w:tc>
        <w:tc>
          <w:tcPr>
            <w:tcW w:w="1695" w:type="dxa"/>
            <w:shd w:val="clear" w:color="auto" w:fill="C6D9F1" w:themeFill="text2" w:themeFillTint="33"/>
          </w:tcPr>
          <w:p w:rsidR="0068585D" w:rsidRPr="00254F0E" w:rsidRDefault="0068585D" w:rsidP="0098041E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الفريق</w:t>
            </w:r>
          </w:p>
        </w:tc>
        <w:tc>
          <w:tcPr>
            <w:tcW w:w="1134" w:type="dxa"/>
            <w:shd w:val="clear" w:color="auto" w:fill="C6D9F1" w:themeFill="text2" w:themeFillTint="33"/>
          </w:tcPr>
          <w:p w:rsidR="0068585D" w:rsidRPr="00254F0E" w:rsidRDefault="0068585D" w:rsidP="0098041E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المدة</w:t>
            </w:r>
          </w:p>
        </w:tc>
        <w:tc>
          <w:tcPr>
            <w:tcW w:w="2410" w:type="dxa"/>
            <w:shd w:val="clear" w:color="auto" w:fill="C6D9F1" w:themeFill="text2" w:themeFillTint="33"/>
          </w:tcPr>
          <w:p w:rsidR="0068585D" w:rsidRPr="00254F0E" w:rsidRDefault="0068585D" w:rsidP="0098041E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السبب</w:t>
            </w:r>
          </w:p>
        </w:tc>
        <w:tc>
          <w:tcPr>
            <w:tcW w:w="709" w:type="dxa"/>
            <w:shd w:val="clear" w:color="auto" w:fill="C6D9F1" w:themeFill="text2" w:themeFillTint="33"/>
          </w:tcPr>
          <w:p w:rsidR="0068585D" w:rsidRPr="00254F0E" w:rsidRDefault="0068585D" w:rsidP="0098041E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المادة</w:t>
            </w:r>
          </w:p>
        </w:tc>
        <w:tc>
          <w:tcPr>
            <w:tcW w:w="1994" w:type="dxa"/>
            <w:shd w:val="clear" w:color="auto" w:fill="C6D9F1" w:themeFill="text2" w:themeFillTint="33"/>
          </w:tcPr>
          <w:p w:rsidR="0068585D" w:rsidRPr="00254F0E" w:rsidRDefault="0068585D" w:rsidP="0098041E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الغرامة</w:t>
            </w:r>
          </w:p>
        </w:tc>
      </w:tr>
      <w:tr w:rsidR="00EB77D7" w:rsidRPr="00B64866" w:rsidTr="0068585D">
        <w:trPr>
          <w:trHeight w:val="319"/>
        </w:trPr>
        <w:tc>
          <w:tcPr>
            <w:tcW w:w="10584" w:type="dxa"/>
            <w:gridSpan w:val="7"/>
          </w:tcPr>
          <w:p w:rsidR="00EB77D7" w:rsidRPr="00B64866" w:rsidRDefault="0068585D" w:rsidP="0068585D">
            <w:pPr>
              <w:pStyle w:val="Paragraphedeliste"/>
              <w:tabs>
                <w:tab w:val="left" w:pos="3258"/>
                <w:tab w:val="center" w:pos="5179"/>
              </w:tabs>
              <w:bidi/>
              <w:ind w:left="0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ar-DZ"/>
              </w:rPr>
              <w:tab/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ar-DZ"/>
              </w:rPr>
              <w:tab/>
            </w:r>
            <w:r w:rsidR="00EB77D7" w:rsidRPr="00053A1D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لاعبين</w:t>
            </w:r>
          </w:p>
        </w:tc>
      </w:tr>
      <w:tr w:rsidR="0068585D" w:rsidRPr="00B64866" w:rsidTr="0068585D">
        <w:trPr>
          <w:trHeight w:val="319"/>
        </w:trPr>
        <w:tc>
          <w:tcPr>
            <w:tcW w:w="10584" w:type="dxa"/>
            <w:gridSpan w:val="7"/>
            <w:shd w:val="clear" w:color="auto" w:fill="FFFF00"/>
          </w:tcPr>
          <w:p w:rsidR="0068585D" w:rsidRDefault="0068585D" w:rsidP="0068585D">
            <w:pPr>
              <w:pStyle w:val="Paragraphedeliste"/>
              <w:tabs>
                <w:tab w:val="left" w:pos="3258"/>
                <w:tab w:val="center" w:pos="5179"/>
              </w:tabs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ar-DZ"/>
              </w:rPr>
            </w:pPr>
            <w:r w:rsidRPr="003A0953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الإنذارات</w:t>
            </w:r>
          </w:p>
        </w:tc>
      </w:tr>
      <w:tr w:rsidR="0068585D" w:rsidRPr="00B64866" w:rsidTr="0068585D">
        <w:trPr>
          <w:trHeight w:val="319"/>
        </w:trPr>
        <w:tc>
          <w:tcPr>
            <w:tcW w:w="1502" w:type="dxa"/>
          </w:tcPr>
          <w:p w:rsidR="0068585D" w:rsidRPr="00B64866" w:rsidRDefault="0068585D" w:rsidP="009F791D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بن عبد السلام وهاب</w:t>
            </w:r>
          </w:p>
        </w:tc>
        <w:tc>
          <w:tcPr>
            <w:tcW w:w="1140" w:type="dxa"/>
          </w:tcPr>
          <w:p w:rsidR="0068585D" w:rsidRPr="00B64866" w:rsidRDefault="0068585D" w:rsidP="0098041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J0758</w:t>
            </w:r>
          </w:p>
        </w:tc>
        <w:tc>
          <w:tcPr>
            <w:tcW w:w="1695" w:type="dxa"/>
          </w:tcPr>
          <w:p w:rsidR="0068585D" w:rsidRPr="000E00C1" w:rsidRDefault="0068585D" w:rsidP="0098041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ن.القليعة</w:t>
            </w:r>
          </w:p>
        </w:tc>
        <w:tc>
          <w:tcPr>
            <w:tcW w:w="1134" w:type="dxa"/>
          </w:tcPr>
          <w:p w:rsidR="0068585D" w:rsidRPr="00B64866" w:rsidRDefault="0068585D" w:rsidP="0098041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B64866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/</w:t>
            </w:r>
          </w:p>
        </w:tc>
        <w:tc>
          <w:tcPr>
            <w:tcW w:w="2410" w:type="dxa"/>
          </w:tcPr>
          <w:p w:rsidR="0068585D" w:rsidRPr="00B64866" w:rsidRDefault="0068585D" w:rsidP="0098041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 w:rsidRPr="00B64866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تصرف غير رياضي</w:t>
            </w:r>
          </w:p>
        </w:tc>
        <w:tc>
          <w:tcPr>
            <w:tcW w:w="709" w:type="dxa"/>
          </w:tcPr>
          <w:p w:rsidR="0068585D" w:rsidRPr="00B64866" w:rsidRDefault="0068585D" w:rsidP="0098041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B64866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994" w:type="dxa"/>
          </w:tcPr>
          <w:p w:rsidR="0068585D" w:rsidRPr="00B64866" w:rsidRDefault="0068585D" w:rsidP="0098041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B64866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68585D" w:rsidRPr="00B64866" w:rsidTr="0068585D">
        <w:trPr>
          <w:trHeight w:val="319"/>
        </w:trPr>
        <w:tc>
          <w:tcPr>
            <w:tcW w:w="1502" w:type="dxa"/>
          </w:tcPr>
          <w:p w:rsidR="0068585D" w:rsidRPr="00160575" w:rsidRDefault="0068585D" w:rsidP="0098041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بن قانة فادي</w:t>
            </w:r>
          </w:p>
        </w:tc>
        <w:tc>
          <w:tcPr>
            <w:tcW w:w="1140" w:type="dxa"/>
          </w:tcPr>
          <w:p w:rsidR="0068585D" w:rsidRPr="00B64866" w:rsidRDefault="0068585D" w:rsidP="0098041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J1065</w:t>
            </w:r>
          </w:p>
        </w:tc>
        <w:tc>
          <w:tcPr>
            <w:tcW w:w="1695" w:type="dxa"/>
          </w:tcPr>
          <w:p w:rsidR="0068585D" w:rsidRPr="00B64866" w:rsidRDefault="0068585D" w:rsidP="0098041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ن.ب.حجوط</w:t>
            </w:r>
          </w:p>
        </w:tc>
        <w:tc>
          <w:tcPr>
            <w:tcW w:w="1134" w:type="dxa"/>
          </w:tcPr>
          <w:p w:rsidR="0068585D" w:rsidRPr="00B64866" w:rsidRDefault="0068585D" w:rsidP="0098041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B64866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2410" w:type="dxa"/>
          </w:tcPr>
          <w:p w:rsidR="0068585D" w:rsidRPr="00B64866" w:rsidRDefault="0068585D" w:rsidP="0098041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اللعب الخطير</w:t>
            </w:r>
          </w:p>
        </w:tc>
        <w:tc>
          <w:tcPr>
            <w:tcW w:w="709" w:type="dxa"/>
          </w:tcPr>
          <w:p w:rsidR="0068585D" w:rsidRPr="00B64866" w:rsidRDefault="0068585D" w:rsidP="0098041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B64866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994" w:type="dxa"/>
          </w:tcPr>
          <w:p w:rsidR="0068585D" w:rsidRPr="00B64866" w:rsidRDefault="0068585D" w:rsidP="0098041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B64866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68585D" w:rsidRPr="00B64866" w:rsidTr="0068585D">
        <w:trPr>
          <w:trHeight w:val="319"/>
        </w:trPr>
        <w:tc>
          <w:tcPr>
            <w:tcW w:w="1502" w:type="dxa"/>
          </w:tcPr>
          <w:p w:rsidR="0068585D" w:rsidRDefault="0068585D" w:rsidP="0098041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سعيدي يونس</w:t>
            </w:r>
          </w:p>
        </w:tc>
        <w:tc>
          <w:tcPr>
            <w:tcW w:w="1140" w:type="dxa"/>
          </w:tcPr>
          <w:p w:rsidR="0068585D" w:rsidRDefault="0068585D" w:rsidP="0098041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J1217</w:t>
            </w:r>
          </w:p>
        </w:tc>
        <w:tc>
          <w:tcPr>
            <w:tcW w:w="1695" w:type="dxa"/>
          </w:tcPr>
          <w:p w:rsidR="0068585D" w:rsidRDefault="0068585D" w:rsidP="0098041E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ن.ب.حجوط</w:t>
            </w:r>
          </w:p>
        </w:tc>
        <w:tc>
          <w:tcPr>
            <w:tcW w:w="1134" w:type="dxa"/>
          </w:tcPr>
          <w:p w:rsidR="0068585D" w:rsidRPr="00B64866" w:rsidRDefault="0068585D" w:rsidP="00F54AB5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B64866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2410" w:type="dxa"/>
          </w:tcPr>
          <w:p w:rsidR="0068585D" w:rsidRPr="00B64866" w:rsidRDefault="0068585D" w:rsidP="00F54AB5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اللعب الخطير</w:t>
            </w:r>
          </w:p>
        </w:tc>
        <w:tc>
          <w:tcPr>
            <w:tcW w:w="709" w:type="dxa"/>
          </w:tcPr>
          <w:p w:rsidR="0068585D" w:rsidRPr="00B64866" w:rsidRDefault="0068585D" w:rsidP="00F54AB5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B64866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994" w:type="dxa"/>
          </w:tcPr>
          <w:p w:rsidR="0068585D" w:rsidRPr="00B64866" w:rsidRDefault="0068585D" w:rsidP="00F54AB5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B64866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</w:tbl>
    <w:p w:rsidR="009B3A23" w:rsidRDefault="009B3A23" w:rsidP="009B3A23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9B3A23" w:rsidRDefault="009B3A23" w:rsidP="009B3A23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9B3A23" w:rsidRDefault="009B3A23" w:rsidP="009B3A23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F0589B" w:rsidRDefault="00F0589B" w:rsidP="00F0589B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F0589B" w:rsidRDefault="00F0589B" w:rsidP="00F0589B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68585D" w:rsidRDefault="0068585D" w:rsidP="0068585D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68585D" w:rsidRDefault="0068585D" w:rsidP="0068585D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68585D" w:rsidRDefault="0068585D" w:rsidP="0068585D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9B3A23" w:rsidRDefault="009B3A23" w:rsidP="009B3A23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9B3A23" w:rsidRDefault="009B3A23" w:rsidP="009B3A23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tbl>
      <w:tblPr>
        <w:tblStyle w:val="Grilledutableau"/>
        <w:bidiVisual/>
        <w:tblW w:w="0" w:type="auto"/>
        <w:tblLook w:val="04A0"/>
      </w:tblPr>
      <w:tblGrid>
        <w:gridCol w:w="1502"/>
        <w:gridCol w:w="1140"/>
        <w:gridCol w:w="1695"/>
        <w:gridCol w:w="1276"/>
        <w:gridCol w:w="2278"/>
        <w:gridCol w:w="699"/>
        <w:gridCol w:w="2012"/>
      </w:tblGrid>
      <w:tr w:rsidR="002C7527" w:rsidTr="0068585D">
        <w:trPr>
          <w:trHeight w:val="319"/>
        </w:trPr>
        <w:tc>
          <w:tcPr>
            <w:tcW w:w="10602" w:type="dxa"/>
            <w:gridSpan w:val="7"/>
            <w:shd w:val="clear" w:color="auto" w:fill="00FF00"/>
          </w:tcPr>
          <w:p w:rsidR="002C7527" w:rsidRPr="00254F0E" w:rsidRDefault="002C7527" w:rsidP="002C7527">
            <w:pPr>
              <w:pStyle w:val="Paragraphedeliste"/>
              <w:bidi/>
              <w:spacing w:line="360" w:lineRule="auto"/>
              <w:ind w:left="0"/>
              <w:rPr>
                <w:rFonts w:asciiTheme="majorBidi" w:hAnsiTheme="majorBidi" w:cstheme="majorBidi"/>
                <w:b/>
                <w:bCs/>
                <w:color w:val="002060"/>
                <w:sz w:val="24"/>
                <w:szCs w:val="24"/>
                <w:u w:val="single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قضية رقم 16 : 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lang w:val="en-US"/>
              </w:rPr>
              <w:t xml:space="preserve">    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شباب الشعيبة  / غالي سيدي راشد    يوم 18/10/2025</w:t>
            </w:r>
          </w:p>
        </w:tc>
      </w:tr>
      <w:tr w:rsidR="0068585D" w:rsidTr="0068585D">
        <w:trPr>
          <w:trHeight w:val="165"/>
        </w:trPr>
        <w:tc>
          <w:tcPr>
            <w:tcW w:w="1502" w:type="dxa"/>
            <w:shd w:val="clear" w:color="auto" w:fill="C6D9F1" w:themeFill="text2" w:themeFillTint="33"/>
          </w:tcPr>
          <w:p w:rsidR="0068585D" w:rsidRPr="00254F0E" w:rsidRDefault="0068585D" w:rsidP="00F54AB5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الاسم و اللقب</w:t>
            </w:r>
          </w:p>
        </w:tc>
        <w:tc>
          <w:tcPr>
            <w:tcW w:w="1140" w:type="dxa"/>
            <w:shd w:val="clear" w:color="auto" w:fill="C6D9F1" w:themeFill="text2" w:themeFillTint="33"/>
          </w:tcPr>
          <w:p w:rsidR="0068585D" w:rsidRPr="00254F0E" w:rsidRDefault="0068585D" w:rsidP="00F54AB5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رقم الرخصة</w:t>
            </w:r>
          </w:p>
        </w:tc>
        <w:tc>
          <w:tcPr>
            <w:tcW w:w="1695" w:type="dxa"/>
            <w:shd w:val="clear" w:color="auto" w:fill="C6D9F1" w:themeFill="text2" w:themeFillTint="33"/>
          </w:tcPr>
          <w:p w:rsidR="0068585D" w:rsidRPr="00254F0E" w:rsidRDefault="0068585D" w:rsidP="00F54AB5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الفريق</w:t>
            </w:r>
          </w:p>
        </w:tc>
        <w:tc>
          <w:tcPr>
            <w:tcW w:w="1276" w:type="dxa"/>
            <w:shd w:val="clear" w:color="auto" w:fill="C6D9F1" w:themeFill="text2" w:themeFillTint="33"/>
          </w:tcPr>
          <w:p w:rsidR="0068585D" w:rsidRPr="00254F0E" w:rsidRDefault="0068585D" w:rsidP="00F54AB5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المدة</w:t>
            </w:r>
          </w:p>
        </w:tc>
        <w:tc>
          <w:tcPr>
            <w:tcW w:w="2278" w:type="dxa"/>
            <w:shd w:val="clear" w:color="auto" w:fill="C6D9F1" w:themeFill="text2" w:themeFillTint="33"/>
          </w:tcPr>
          <w:p w:rsidR="0068585D" w:rsidRPr="00254F0E" w:rsidRDefault="0068585D" w:rsidP="00F54AB5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السبب</w:t>
            </w:r>
          </w:p>
        </w:tc>
        <w:tc>
          <w:tcPr>
            <w:tcW w:w="699" w:type="dxa"/>
            <w:shd w:val="clear" w:color="auto" w:fill="C6D9F1" w:themeFill="text2" w:themeFillTint="33"/>
          </w:tcPr>
          <w:p w:rsidR="0068585D" w:rsidRPr="00254F0E" w:rsidRDefault="0068585D" w:rsidP="00F54AB5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المادة</w:t>
            </w:r>
          </w:p>
        </w:tc>
        <w:tc>
          <w:tcPr>
            <w:tcW w:w="2012" w:type="dxa"/>
            <w:shd w:val="clear" w:color="auto" w:fill="C6D9F1" w:themeFill="text2" w:themeFillTint="33"/>
          </w:tcPr>
          <w:p w:rsidR="0068585D" w:rsidRPr="00254F0E" w:rsidRDefault="0068585D" w:rsidP="00F54AB5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الغرامة</w:t>
            </w:r>
          </w:p>
        </w:tc>
      </w:tr>
      <w:tr w:rsidR="002C7527" w:rsidTr="0068585D">
        <w:trPr>
          <w:trHeight w:val="319"/>
        </w:trPr>
        <w:tc>
          <w:tcPr>
            <w:tcW w:w="10602" w:type="dxa"/>
            <w:gridSpan w:val="7"/>
            <w:shd w:val="clear" w:color="auto" w:fill="auto"/>
          </w:tcPr>
          <w:p w:rsidR="002C7527" w:rsidRPr="00BD4ECD" w:rsidRDefault="004A189F" w:rsidP="004A189F">
            <w:pPr>
              <w:pStyle w:val="Paragraphedeliste"/>
              <w:tabs>
                <w:tab w:val="left" w:pos="4702"/>
                <w:tab w:val="center" w:pos="5187"/>
              </w:tabs>
              <w:bidi/>
              <w:ind w:left="0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ar-DZ"/>
              </w:rPr>
              <w:tab/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ar-DZ"/>
              </w:rPr>
              <w:tab/>
            </w:r>
            <w:r w:rsidR="002C7527" w:rsidRPr="00053A1D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لاعبين</w:t>
            </w:r>
          </w:p>
        </w:tc>
      </w:tr>
      <w:tr w:rsidR="004A189F" w:rsidTr="0068585D">
        <w:trPr>
          <w:trHeight w:val="319"/>
        </w:trPr>
        <w:tc>
          <w:tcPr>
            <w:tcW w:w="10602" w:type="dxa"/>
            <w:gridSpan w:val="7"/>
            <w:shd w:val="clear" w:color="auto" w:fill="FF0000"/>
          </w:tcPr>
          <w:p w:rsidR="004A189F" w:rsidRDefault="004A189F" w:rsidP="004A189F">
            <w:pPr>
              <w:pStyle w:val="Paragraphedeliste"/>
              <w:tabs>
                <w:tab w:val="left" w:pos="4702"/>
                <w:tab w:val="center" w:pos="5187"/>
              </w:tabs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ar-DZ"/>
              </w:rPr>
            </w:pPr>
            <w:r w:rsidRPr="003A0953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ال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طرد</w:t>
            </w:r>
          </w:p>
        </w:tc>
      </w:tr>
      <w:tr w:rsidR="0068585D" w:rsidTr="0068585D">
        <w:trPr>
          <w:trHeight w:val="319"/>
        </w:trPr>
        <w:tc>
          <w:tcPr>
            <w:tcW w:w="1502" w:type="dxa"/>
            <w:shd w:val="clear" w:color="auto" w:fill="auto"/>
          </w:tcPr>
          <w:p w:rsidR="0068585D" w:rsidRPr="00BD4ECD" w:rsidRDefault="0068585D" w:rsidP="00F54AB5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بودوران سيد أحمد</w:t>
            </w:r>
          </w:p>
        </w:tc>
        <w:tc>
          <w:tcPr>
            <w:tcW w:w="1140" w:type="dxa"/>
            <w:shd w:val="clear" w:color="auto" w:fill="auto"/>
          </w:tcPr>
          <w:p w:rsidR="0068585D" w:rsidRPr="00BD4ECD" w:rsidRDefault="0068585D" w:rsidP="00F54AB5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J0957</w:t>
            </w:r>
          </w:p>
        </w:tc>
        <w:tc>
          <w:tcPr>
            <w:tcW w:w="1695" w:type="dxa"/>
            <w:shd w:val="clear" w:color="auto" w:fill="auto"/>
          </w:tcPr>
          <w:p w:rsidR="0068585D" w:rsidRPr="00BD4ECD" w:rsidRDefault="0068585D" w:rsidP="00F54AB5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ش.الشعيبة</w:t>
            </w:r>
          </w:p>
        </w:tc>
        <w:tc>
          <w:tcPr>
            <w:tcW w:w="1276" w:type="dxa"/>
            <w:shd w:val="clear" w:color="auto" w:fill="auto"/>
          </w:tcPr>
          <w:p w:rsidR="0068585D" w:rsidRPr="00BD4ECD" w:rsidRDefault="0068585D" w:rsidP="00F54AB5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04 مباريات نافذة</w:t>
            </w:r>
          </w:p>
        </w:tc>
        <w:tc>
          <w:tcPr>
            <w:tcW w:w="2278" w:type="dxa"/>
            <w:shd w:val="clear" w:color="auto" w:fill="auto"/>
          </w:tcPr>
          <w:p w:rsidR="0068585D" w:rsidRPr="00BD4ECD" w:rsidRDefault="0068585D" w:rsidP="00F54AB5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تصرف غير رياضي اتجاه الحكم</w:t>
            </w:r>
          </w:p>
        </w:tc>
        <w:tc>
          <w:tcPr>
            <w:tcW w:w="699" w:type="dxa"/>
            <w:shd w:val="clear" w:color="auto" w:fill="auto"/>
          </w:tcPr>
          <w:p w:rsidR="0068585D" w:rsidRPr="00BD4ECD" w:rsidRDefault="0068585D" w:rsidP="00F54AB5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116</w:t>
            </w:r>
          </w:p>
        </w:tc>
        <w:tc>
          <w:tcPr>
            <w:tcW w:w="2012" w:type="dxa"/>
            <w:shd w:val="clear" w:color="auto" w:fill="auto"/>
          </w:tcPr>
          <w:p w:rsidR="0068585D" w:rsidRPr="00BD4ECD" w:rsidRDefault="0068585D" w:rsidP="00F54AB5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10000,00</w:t>
            </w: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دج</w:t>
            </w:r>
          </w:p>
        </w:tc>
      </w:tr>
      <w:tr w:rsidR="0068585D" w:rsidTr="0068585D">
        <w:trPr>
          <w:trHeight w:val="319"/>
        </w:trPr>
        <w:tc>
          <w:tcPr>
            <w:tcW w:w="10602" w:type="dxa"/>
            <w:gridSpan w:val="7"/>
            <w:shd w:val="clear" w:color="auto" w:fill="92D050"/>
          </w:tcPr>
          <w:p w:rsidR="0068585D" w:rsidRDefault="0068585D" w:rsidP="00F54AB5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 w:rsidRPr="0068585D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الاحتجاج</w:t>
            </w:r>
          </w:p>
        </w:tc>
      </w:tr>
      <w:tr w:rsidR="0068585D" w:rsidTr="0068585D">
        <w:trPr>
          <w:trHeight w:val="319"/>
        </w:trPr>
        <w:tc>
          <w:tcPr>
            <w:tcW w:w="1502" w:type="dxa"/>
            <w:shd w:val="clear" w:color="auto" w:fill="auto"/>
          </w:tcPr>
          <w:p w:rsidR="0068585D" w:rsidRDefault="0068585D" w:rsidP="00846BB7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شعيبي كمال</w:t>
            </w:r>
          </w:p>
        </w:tc>
        <w:tc>
          <w:tcPr>
            <w:tcW w:w="1140" w:type="dxa"/>
            <w:shd w:val="clear" w:color="auto" w:fill="auto"/>
          </w:tcPr>
          <w:p w:rsidR="0068585D" w:rsidRDefault="0068585D" w:rsidP="00846BB7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J0959</w:t>
            </w:r>
          </w:p>
        </w:tc>
        <w:tc>
          <w:tcPr>
            <w:tcW w:w="1695" w:type="dxa"/>
            <w:shd w:val="clear" w:color="auto" w:fill="auto"/>
          </w:tcPr>
          <w:p w:rsidR="0068585D" w:rsidRPr="00BD4ECD" w:rsidRDefault="0068585D" w:rsidP="00846BB7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ش.الشعيبة</w:t>
            </w:r>
          </w:p>
        </w:tc>
        <w:tc>
          <w:tcPr>
            <w:tcW w:w="1276" w:type="dxa"/>
            <w:shd w:val="clear" w:color="auto" w:fill="auto"/>
          </w:tcPr>
          <w:p w:rsidR="0068585D" w:rsidRPr="00B64866" w:rsidRDefault="0068585D" w:rsidP="00846BB7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B64866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/</w:t>
            </w:r>
          </w:p>
        </w:tc>
        <w:tc>
          <w:tcPr>
            <w:tcW w:w="2278" w:type="dxa"/>
            <w:shd w:val="clear" w:color="auto" w:fill="auto"/>
          </w:tcPr>
          <w:p w:rsidR="0068585D" w:rsidRPr="00B64866" w:rsidRDefault="0068585D" w:rsidP="00846BB7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احتجاج</w:t>
            </w:r>
          </w:p>
        </w:tc>
        <w:tc>
          <w:tcPr>
            <w:tcW w:w="699" w:type="dxa"/>
            <w:shd w:val="clear" w:color="auto" w:fill="auto"/>
          </w:tcPr>
          <w:p w:rsidR="0068585D" w:rsidRPr="00B64866" w:rsidRDefault="0068585D" w:rsidP="00846BB7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129</w:t>
            </w:r>
          </w:p>
        </w:tc>
        <w:tc>
          <w:tcPr>
            <w:tcW w:w="2012" w:type="dxa"/>
            <w:shd w:val="clear" w:color="auto" w:fill="auto"/>
          </w:tcPr>
          <w:p w:rsidR="0068585D" w:rsidRPr="00B64866" w:rsidRDefault="0068585D" w:rsidP="00846BB7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5000</w:t>
            </w: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,00</w:t>
            </w: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دج</w:t>
            </w:r>
          </w:p>
        </w:tc>
      </w:tr>
      <w:tr w:rsidR="0068585D" w:rsidTr="0068585D">
        <w:trPr>
          <w:trHeight w:val="319"/>
        </w:trPr>
        <w:tc>
          <w:tcPr>
            <w:tcW w:w="10602" w:type="dxa"/>
            <w:gridSpan w:val="7"/>
            <w:shd w:val="clear" w:color="auto" w:fill="FFFF00"/>
          </w:tcPr>
          <w:p w:rsidR="0068585D" w:rsidRPr="0068585D" w:rsidRDefault="0068585D" w:rsidP="00846BB7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lang w:bidi="ar-DZ"/>
              </w:rPr>
            </w:pPr>
            <w:r w:rsidRPr="0068585D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الانذارات</w:t>
            </w:r>
          </w:p>
        </w:tc>
      </w:tr>
      <w:tr w:rsidR="0068585D" w:rsidTr="0068585D">
        <w:trPr>
          <w:trHeight w:val="319"/>
        </w:trPr>
        <w:tc>
          <w:tcPr>
            <w:tcW w:w="1502" w:type="dxa"/>
          </w:tcPr>
          <w:p w:rsidR="0068585D" w:rsidRPr="00BD4ECD" w:rsidRDefault="0068585D" w:rsidP="00F54AB5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قرماش يوسف</w:t>
            </w:r>
          </w:p>
        </w:tc>
        <w:tc>
          <w:tcPr>
            <w:tcW w:w="1140" w:type="dxa"/>
          </w:tcPr>
          <w:p w:rsidR="0068585D" w:rsidRPr="00BD4ECD" w:rsidRDefault="0068585D" w:rsidP="00F54AB5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J0392</w:t>
            </w:r>
          </w:p>
        </w:tc>
        <w:tc>
          <w:tcPr>
            <w:tcW w:w="1695" w:type="dxa"/>
          </w:tcPr>
          <w:p w:rsidR="0068585D" w:rsidRPr="00BD4ECD" w:rsidRDefault="0068585D" w:rsidP="00F54AB5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ش.الشعيبة</w:t>
            </w:r>
          </w:p>
        </w:tc>
        <w:tc>
          <w:tcPr>
            <w:tcW w:w="1276" w:type="dxa"/>
          </w:tcPr>
          <w:p w:rsidR="0068585D" w:rsidRPr="00B64866" w:rsidRDefault="0068585D" w:rsidP="00F54AB5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B64866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/</w:t>
            </w:r>
          </w:p>
        </w:tc>
        <w:tc>
          <w:tcPr>
            <w:tcW w:w="2278" w:type="dxa"/>
          </w:tcPr>
          <w:p w:rsidR="0068585D" w:rsidRPr="00B64866" w:rsidRDefault="0068585D" w:rsidP="00F54AB5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 w:rsidRPr="00B64866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تصرف غير رياضي</w:t>
            </w:r>
          </w:p>
        </w:tc>
        <w:tc>
          <w:tcPr>
            <w:tcW w:w="699" w:type="dxa"/>
          </w:tcPr>
          <w:p w:rsidR="0068585D" w:rsidRPr="00B64866" w:rsidRDefault="0068585D" w:rsidP="00F54AB5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B64866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2012" w:type="dxa"/>
          </w:tcPr>
          <w:p w:rsidR="0068585D" w:rsidRPr="00B64866" w:rsidRDefault="0068585D" w:rsidP="00F54AB5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B64866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68585D" w:rsidTr="0068585D">
        <w:trPr>
          <w:trHeight w:val="319"/>
        </w:trPr>
        <w:tc>
          <w:tcPr>
            <w:tcW w:w="1502" w:type="dxa"/>
          </w:tcPr>
          <w:p w:rsidR="0068585D" w:rsidRPr="00BD4ECD" w:rsidRDefault="0068585D" w:rsidP="00F54AB5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صالح عبد القادر مهدي</w:t>
            </w:r>
          </w:p>
        </w:tc>
        <w:tc>
          <w:tcPr>
            <w:tcW w:w="1140" w:type="dxa"/>
          </w:tcPr>
          <w:p w:rsidR="0068585D" w:rsidRPr="00BD4ECD" w:rsidRDefault="0068585D" w:rsidP="00F54AB5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J0395</w:t>
            </w:r>
          </w:p>
        </w:tc>
        <w:tc>
          <w:tcPr>
            <w:tcW w:w="1695" w:type="dxa"/>
          </w:tcPr>
          <w:p w:rsidR="0068585D" w:rsidRPr="00BD4ECD" w:rsidRDefault="0068585D" w:rsidP="00F54AB5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ش.الشعيبة</w:t>
            </w:r>
          </w:p>
        </w:tc>
        <w:tc>
          <w:tcPr>
            <w:tcW w:w="1276" w:type="dxa"/>
          </w:tcPr>
          <w:p w:rsidR="0068585D" w:rsidRPr="00B64866" w:rsidRDefault="0068585D" w:rsidP="00F54AB5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B64866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/</w:t>
            </w:r>
          </w:p>
        </w:tc>
        <w:tc>
          <w:tcPr>
            <w:tcW w:w="2278" w:type="dxa"/>
          </w:tcPr>
          <w:p w:rsidR="0068585D" w:rsidRPr="00B64866" w:rsidRDefault="0068585D" w:rsidP="00F54AB5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 w:rsidRPr="00B64866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تصرف غير رياضي</w:t>
            </w:r>
          </w:p>
        </w:tc>
        <w:tc>
          <w:tcPr>
            <w:tcW w:w="699" w:type="dxa"/>
          </w:tcPr>
          <w:p w:rsidR="0068585D" w:rsidRPr="00B64866" w:rsidRDefault="0068585D" w:rsidP="00F54AB5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B64866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2012" w:type="dxa"/>
          </w:tcPr>
          <w:p w:rsidR="0068585D" w:rsidRPr="00B64866" w:rsidRDefault="0068585D" w:rsidP="00F54AB5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B64866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68585D" w:rsidTr="0068585D">
        <w:trPr>
          <w:trHeight w:val="319"/>
        </w:trPr>
        <w:tc>
          <w:tcPr>
            <w:tcW w:w="1502" w:type="dxa"/>
          </w:tcPr>
          <w:p w:rsidR="0068585D" w:rsidRDefault="0068585D" w:rsidP="00F54AB5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تيميزار بوعلام</w:t>
            </w:r>
          </w:p>
        </w:tc>
        <w:tc>
          <w:tcPr>
            <w:tcW w:w="1140" w:type="dxa"/>
          </w:tcPr>
          <w:p w:rsidR="0068585D" w:rsidRPr="00BD4ECD" w:rsidRDefault="0068585D" w:rsidP="00F54AB5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J0391</w:t>
            </w:r>
          </w:p>
        </w:tc>
        <w:tc>
          <w:tcPr>
            <w:tcW w:w="1695" w:type="dxa"/>
          </w:tcPr>
          <w:p w:rsidR="0068585D" w:rsidRPr="00BD4ECD" w:rsidRDefault="0068585D" w:rsidP="00F54AB5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ش.الشعيبة</w:t>
            </w:r>
          </w:p>
        </w:tc>
        <w:tc>
          <w:tcPr>
            <w:tcW w:w="1276" w:type="dxa"/>
          </w:tcPr>
          <w:p w:rsidR="0068585D" w:rsidRPr="00B64866" w:rsidRDefault="0068585D" w:rsidP="00F54AB5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B64866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/</w:t>
            </w:r>
          </w:p>
        </w:tc>
        <w:tc>
          <w:tcPr>
            <w:tcW w:w="2278" w:type="dxa"/>
          </w:tcPr>
          <w:p w:rsidR="0068585D" w:rsidRPr="00B64866" w:rsidRDefault="0068585D" w:rsidP="00F54AB5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 w:rsidRPr="00B64866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تصرف غير رياضي</w:t>
            </w:r>
          </w:p>
        </w:tc>
        <w:tc>
          <w:tcPr>
            <w:tcW w:w="699" w:type="dxa"/>
          </w:tcPr>
          <w:p w:rsidR="0068585D" w:rsidRPr="00B64866" w:rsidRDefault="0068585D" w:rsidP="00F54AB5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B64866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2012" w:type="dxa"/>
          </w:tcPr>
          <w:p w:rsidR="0068585D" w:rsidRPr="00B64866" w:rsidRDefault="0068585D" w:rsidP="00F54AB5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B64866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68585D" w:rsidTr="0068585D">
        <w:trPr>
          <w:trHeight w:val="319"/>
        </w:trPr>
        <w:tc>
          <w:tcPr>
            <w:tcW w:w="1502" w:type="dxa"/>
            <w:shd w:val="clear" w:color="auto" w:fill="auto"/>
          </w:tcPr>
          <w:p w:rsidR="0068585D" w:rsidRDefault="0068585D" w:rsidP="00F54AB5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قويدري هباز رامي</w:t>
            </w:r>
          </w:p>
        </w:tc>
        <w:tc>
          <w:tcPr>
            <w:tcW w:w="1140" w:type="dxa"/>
            <w:shd w:val="clear" w:color="auto" w:fill="auto"/>
          </w:tcPr>
          <w:p w:rsidR="0068585D" w:rsidRDefault="0068585D" w:rsidP="00F54AB5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J0841</w:t>
            </w:r>
          </w:p>
        </w:tc>
        <w:tc>
          <w:tcPr>
            <w:tcW w:w="1695" w:type="dxa"/>
            <w:shd w:val="clear" w:color="auto" w:fill="auto"/>
          </w:tcPr>
          <w:p w:rsidR="0068585D" w:rsidRDefault="0068585D" w:rsidP="00F54AB5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غ.سيدي راشد</w:t>
            </w:r>
          </w:p>
        </w:tc>
        <w:tc>
          <w:tcPr>
            <w:tcW w:w="1276" w:type="dxa"/>
            <w:shd w:val="clear" w:color="auto" w:fill="auto"/>
          </w:tcPr>
          <w:p w:rsidR="0068585D" w:rsidRPr="00B64866" w:rsidRDefault="0068585D" w:rsidP="00F54AB5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B64866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/</w:t>
            </w:r>
          </w:p>
        </w:tc>
        <w:tc>
          <w:tcPr>
            <w:tcW w:w="2278" w:type="dxa"/>
            <w:shd w:val="clear" w:color="auto" w:fill="auto"/>
          </w:tcPr>
          <w:p w:rsidR="0068585D" w:rsidRPr="00B64866" w:rsidRDefault="0068585D" w:rsidP="00F54AB5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ضد اللعب</w:t>
            </w:r>
          </w:p>
        </w:tc>
        <w:tc>
          <w:tcPr>
            <w:tcW w:w="699" w:type="dxa"/>
            <w:shd w:val="clear" w:color="auto" w:fill="auto"/>
          </w:tcPr>
          <w:p w:rsidR="0068585D" w:rsidRPr="00B64866" w:rsidRDefault="0068585D" w:rsidP="00F54AB5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B64866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2012" w:type="dxa"/>
            <w:shd w:val="clear" w:color="auto" w:fill="auto"/>
          </w:tcPr>
          <w:p w:rsidR="0068585D" w:rsidRPr="00B64866" w:rsidRDefault="0068585D" w:rsidP="00F54AB5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B64866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68585D" w:rsidTr="0068585D">
        <w:trPr>
          <w:trHeight w:val="319"/>
        </w:trPr>
        <w:tc>
          <w:tcPr>
            <w:tcW w:w="1502" w:type="dxa"/>
            <w:shd w:val="clear" w:color="auto" w:fill="auto"/>
          </w:tcPr>
          <w:p w:rsidR="0068585D" w:rsidRDefault="0068585D" w:rsidP="00F54AB5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شعبان حمزة</w:t>
            </w:r>
          </w:p>
        </w:tc>
        <w:tc>
          <w:tcPr>
            <w:tcW w:w="1140" w:type="dxa"/>
            <w:shd w:val="clear" w:color="auto" w:fill="auto"/>
          </w:tcPr>
          <w:p w:rsidR="0068585D" w:rsidRDefault="0068585D" w:rsidP="00F54AB5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J0665</w:t>
            </w:r>
          </w:p>
        </w:tc>
        <w:tc>
          <w:tcPr>
            <w:tcW w:w="1695" w:type="dxa"/>
            <w:shd w:val="clear" w:color="auto" w:fill="auto"/>
          </w:tcPr>
          <w:p w:rsidR="0068585D" w:rsidRDefault="0068585D" w:rsidP="00F54AB5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غ.سيدي راشد</w:t>
            </w:r>
          </w:p>
        </w:tc>
        <w:tc>
          <w:tcPr>
            <w:tcW w:w="1276" w:type="dxa"/>
            <w:shd w:val="clear" w:color="auto" w:fill="auto"/>
          </w:tcPr>
          <w:p w:rsidR="0068585D" w:rsidRPr="00B64866" w:rsidRDefault="0068585D" w:rsidP="00F54AB5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B64866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/</w:t>
            </w:r>
          </w:p>
        </w:tc>
        <w:tc>
          <w:tcPr>
            <w:tcW w:w="2278" w:type="dxa"/>
            <w:shd w:val="clear" w:color="auto" w:fill="auto"/>
          </w:tcPr>
          <w:p w:rsidR="0068585D" w:rsidRPr="00B64866" w:rsidRDefault="0068585D" w:rsidP="00F54AB5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 w:rsidRPr="00B64866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تصرف غير رياضي</w:t>
            </w:r>
          </w:p>
        </w:tc>
        <w:tc>
          <w:tcPr>
            <w:tcW w:w="699" w:type="dxa"/>
            <w:shd w:val="clear" w:color="auto" w:fill="auto"/>
          </w:tcPr>
          <w:p w:rsidR="0068585D" w:rsidRPr="00B64866" w:rsidRDefault="0068585D" w:rsidP="00F54AB5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B64866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2012" w:type="dxa"/>
            <w:shd w:val="clear" w:color="auto" w:fill="auto"/>
          </w:tcPr>
          <w:p w:rsidR="0068585D" w:rsidRPr="00B64866" w:rsidRDefault="0068585D" w:rsidP="00F54AB5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B64866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68585D" w:rsidTr="0068585D">
        <w:trPr>
          <w:trHeight w:val="319"/>
        </w:trPr>
        <w:tc>
          <w:tcPr>
            <w:tcW w:w="1502" w:type="dxa"/>
            <w:shd w:val="clear" w:color="auto" w:fill="auto"/>
          </w:tcPr>
          <w:p w:rsidR="0068585D" w:rsidRDefault="0068585D" w:rsidP="00F54AB5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كويسي محمد وصيل</w:t>
            </w:r>
          </w:p>
        </w:tc>
        <w:tc>
          <w:tcPr>
            <w:tcW w:w="1140" w:type="dxa"/>
            <w:shd w:val="clear" w:color="auto" w:fill="auto"/>
          </w:tcPr>
          <w:p w:rsidR="0068585D" w:rsidRDefault="0068585D" w:rsidP="00F54AB5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J0667</w:t>
            </w:r>
          </w:p>
        </w:tc>
        <w:tc>
          <w:tcPr>
            <w:tcW w:w="1695" w:type="dxa"/>
            <w:shd w:val="clear" w:color="auto" w:fill="auto"/>
          </w:tcPr>
          <w:p w:rsidR="0068585D" w:rsidRDefault="0068585D" w:rsidP="00F54AB5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غ.سيدي راشد</w:t>
            </w:r>
          </w:p>
        </w:tc>
        <w:tc>
          <w:tcPr>
            <w:tcW w:w="1276" w:type="dxa"/>
            <w:shd w:val="clear" w:color="auto" w:fill="auto"/>
          </w:tcPr>
          <w:p w:rsidR="0068585D" w:rsidRPr="00B64866" w:rsidRDefault="0068585D" w:rsidP="00F54AB5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B64866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/</w:t>
            </w:r>
          </w:p>
        </w:tc>
        <w:tc>
          <w:tcPr>
            <w:tcW w:w="2278" w:type="dxa"/>
            <w:shd w:val="clear" w:color="auto" w:fill="auto"/>
          </w:tcPr>
          <w:p w:rsidR="0068585D" w:rsidRPr="00B64866" w:rsidRDefault="0068585D" w:rsidP="00F54AB5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ضد اللعب</w:t>
            </w:r>
          </w:p>
        </w:tc>
        <w:tc>
          <w:tcPr>
            <w:tcW w:w="699" w:type="dxa"/>
            <w:shd w:val="clear" w:color="auto" w:fill="auto"/>
          </w:tcPr>
          <w:p w:rsidR="0068585D" w:rsidRPr="00B64866" w:rsidRDefault="0068585D" w:rsidP="00F54AB5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B64866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2012" w:type="dxa"/>
            <w:shd w:val="clear" w:color="auto" w:fill="auto"/>
          </w:tcPr>
          <w:p w:rsidR="0068585D" w:rsidRPr="00B64866" w:rsidRDefault="0068585D" w:rsidP="00F54AB5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B64866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68585D" w:rsidTr="0068585D">
        <w:trPr>
          <w:trHeight w:val="319"/>
        </w:trPr>
        <w:tc>
          <w:tcPr>
            <w:tcW w:w="5613" w:type="dxa"/>
            <w:gridSpan w:val="4"/>
            <w:shd w:val="clear" w:color="auto" w:fill="00B0F0"/>
          </w:tcPr>
          <w:p w:rsidR="0068585D" w:rsidRPr="00BD4ECD" w:rsidRDefault="0068585D" w:rsidP="00846BB7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قيادة غير سليمة للمباراة بسبب تلقيه 05 بطاقات</w:t>
            </w: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 xml:space="preserve"> </w:t>
            </w: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 xml:space="preserve">                                             </w:t>
            </w:r>
          </w:p>
        </w:tc>
        <w:tc>
          <w:tcPr>
            <w:tcW w:w="2278" w:type="dxa"/>
            <w:shd w:val="clear" w:color="auto" w:fill="00B0F0"/>
          </w:tcPr>
          <w:p w:rsidR="0068585D" w:rsidRPr="00BD4ECD" w:rsidRDefault="0068585D" w:rsidP="00846BB7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ش.الشعيبة</w:t>
            </w:r>
          </w:p>
        </w:tc>
        <w:tc>
          <w:tcPr>
            <w:tcW w:w="699" w:type="dxa"/>
            <w:shd w:val="clear" w:color="auto" w:fill="00B0F0"/>
          </w:tcPr>
          <w:p w:rsidR="0068585D" w:rsidRDefault="0068585D" w:rsidP="00846BB7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129</w:t>
            </w:r>
          </w:p>
        </w:tc>
        <w:tc>
          <w:tcPr>
            <w:tcW w:w="2012" w:type="dxa"/>
            <w:shd w:val="clear" w:color="auto" w:fill="00B0F0"/>
          </w:tcPr>
          <w:p w:rsidR="0068585D" w:rsidRDefault="0068585D" w:rsidP="00846BB7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1000,00</w:t>
            </w: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دج</w:t>
            </w:r>
          </w:p>
        </w:tc>
      </w:tr>
    </w:tbl>
    <w:p w:rsidR="002C7527" w:rsidRPr="00FD48C0" w:rsidRDefault="002C7527" w:rsidP="002C7527">
      <w:pPr>
        <w:bidi/>
        <w:spacing w:after="0" w:line="240" w:lineRule="auto"/>
        <w:rPr>
          <w:rFonts w:asciiTheme="majorBidi" w:hAnsiTheme="majorBidi" w:cstheme="majorBidi"/>
          <w:b/>
          <w:bCs/>
          <w:sz w:val="2"/>
          <w:szCs w:val="2"/>
        </w:rPr>
      </w:pPr>
    </w:p>
    <w:p w:rsidR="002C7527" w:rsidRDefault="002C7527" w:rsidP="002C7527">
      <w:pPr>
        <w:bidi/>
        <w:spacing w:after="0"/>
        <w:ind w:right="543"/>
        <w:rPr>
          <w:rFonts w:asciiTheme="majorBidi" w:hAnsiTheme="majorBidi" w:cstheme="majorBidi"/>
          <w:sz w:val="4"/>
          <w:szCs w:val="4"/>
        </w:rPr>
      </w:pPr>
    </w:p>
    <w:p w:rsidR="00EB2213" w:rsidRDefault="00EB2213" w:rsidP="00EB2213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9B3A23" w:rsidRDefault="009B3A23" w:rsidP="009B3A23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9B76E2" w:rsidRDefault="009B76E2" w:rsidP="009B76E2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9B76E2" w:rsidRDefault="009B76E2" w:rsidP="009B76E2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9B76E2" w:rsidRDefault="0068585D" w:rsidP="009B76E2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  <w:r>
        <w:rPr>
          <w:rFonts w:asciiTheme="majorBidi" w:hAnsiTheme="majorBidi" w:cstheme="majorBidi" w:hint="cs"/>
          <w:sz w:val="4"/>
          <w:szCs w:val="4"/>
          <w:rtl/>
        </w:rPr>
        <w:t>ذ</w:t>
      </w:r>
    </w:p>
    <w:p w:rsidR="0068585D" w:rsidRDefault="0068585D" w:rsidP="0068585D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68585D" w:rsidRDefault="0068585D" w:rsidP="0068585D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68585D" w:rsidRDefault="0068585D" w:rsidP="0068585D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68585D" w:rsidRDefault="0068585D" w:rsidP="0068585D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68585D" w:rsidRDefault="0068585D" w:rsidP="0068585D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68585D" w:rsidRDefault="0068585D" w:rsidP="0068585D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68585D" w:rsidRDefault="0068585D" w:rsidP="0068585D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68585D" w:rsidRDefault="0068585D" w:rsidP="0068585D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68585D" w:rsidRDefault="0068585D" w:rsidP="0068585D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68585D" w:rsidRDefault="0068585D" w:rsidP="0068585D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68585D" w:rsidRDefault="0068585D" w:rsidP="0068585D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68585D" w:rsidRDefault="0068585D" w:rsidP="0068585D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68585D" w:rsidRDefault="0068585D" w:rsidP="0068585D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68585D" w:rsidRDefault="0068585D" w:rsidP="0068585D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68585D" w:rsidRDefault="0068585D" w:rsidP="0068585D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68585D" w:rsidRDefault="0068585D" w:rsidP="0068585D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68585D" w:rsidRDefault="0068585D" w:rsidP="0068585D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68585D" w:rsidRDefault="0068585D" w:rsidP="0068585D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68585D" w:rsidRDefault="0068585D" w:rsidP="0068585D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68585D" w:rsidRDefault="0068585D" w:rsidP="0068585D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68585D" w:rsidRDefault="0068585D" w:rsidP="0068585D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68585D" w:rsidRDefault="0068585D" w:rsidP="0068585D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68585D" w:rsidRDefault="0068585D" w:rsidP="0068585D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68585D" w:rsidRDefault="0068585D" w:rsidP="0068585D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68585D" w:rsidRDefault="0068585D" w:rsidP="0068585D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68585D" w:rsidRDefault="0068585D" w:rsidP="0068585D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68585D" w:rsidRDefault="0068585D" w:rsidP="0068585D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68585D" w:rsidRDefault="0068585D" w:rsidP="0068585D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68585D" w:rsidRDefault="0068585D" w:rsidP="0068585D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68585D" w:rsidRDefault="0068585D" w:rsidP="0068585D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68585D" w:rsidRDefault="0068585D" w:rsidP="0068585D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68585D" w:rsidRDefault="0068585D" w:rsidP="0068585D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68585D" w:rsidRDefault="0068585D" w:rsidP="0068585D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9B76E2" w:rsidRDefault="009B76E2" w:rsidP="009B76E2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9B76E2" w:rsidRDefault="009B76E2" w:rsidP="009B76E2">
      <w:pPr>
        <w:bidi/>
        <w:spacing w:after="0"/>
        <w:ind w:right="543"/>
        <w:rPr>
          <w:rFonts w:asciiTheme="majorBidi" w:hAnsiTheme="majorBidi" w:cstheme="majorBidi"/>
          <w:sz w:val="4"/>
          <w:szCs w:val="4"/>
        </w:rPr>
      </w:pPr>
    </w:p>
    <w:p w:rsidR="00EB2213" w:rsidRDefault="00EB2213" w:rsidP="00EB2213">
      <w:pPr>
        <w:pStyle w:val="Paragraphedeliste"/>
        <w:spacing w:after="0"/>
        <w:ind w:left="142"/>
        <w:jc w:val="center"/>
        <w:rPr>
          <w:rFonts w:asciiTheme="majorBidi" w:hAnsiTheme="majorBidi" w:cstheme="majorBidi"/>
          <w:b/>
          <w:bCs/>
          <w:color w:val="FF0000"/>
          <w:sz w:val="32"/>
          <w:szCs w:val="32"/>
          <w:lang w:val="en-US" w:bidi="ar-DZ"/>
        </w:rPr>
      </w:pPr>
      <w:r>
        <w:rPr>
          <w:rFonts w:asciiTheme="majorBidi" w:hAnsiTheme="majorBidi" w:cstheme="majorBidi" w:hint="cs"/>
          <w:b/>
          <w:bCs/>
          <w:color w:val="FF0000"/>
          <w:sz w:val="32"/>
          <w:szCs w:val="32"/>
          <w:rtl/>
          <w:lang w:val="en-US" w:bidi="ar-DZ"/>
        </w:rPr>
        <w:lastRenderedPageBreak/>
        <w:t>" القسم ما قبل الشرفي "</w:t>
      </w:r>
    </w:p>
    <w:p w:rsidR="00006EF3" w:rsidRPr="00006EF3" w:rsidRDefault="00006EF3" w:rsidP="00EB2213">
      <w:pPr>
        <w:pStyle w:val="Paragraphedeliste"/>
        <w:spacing w:after="0"/>
        <w:ind w:left="142"/>
        <w:jc w:val="center"/>
        <w:rPr>
          <w:rFonts w:asciiTheme="majorBidi" w:hAnsiTheme="majorBidi" w:cstheme="majorBidi"/>
          <w:b/>
          <w:bCs/>
          <w:color w:val="FF0000"/>
          <w:sz w:val="16"/>
          <w:szCs w:val="16"/>
          <w:rtl/>
          <w:lang w:val="en-US" w:bidi="ar-DZ"/>
        </w:rPr>
      </w:pPr>
    </w:p>
    <w:p w:rsidR="00EB2213" w:rsidRDefault="00EB2213" w:rsidP="00EB2213">
      <w:pPr>
        <w:bidi/>
        <w:spacing w:after="0"/>
        <w:ind w:right="543"/>
        <w:jc w:val="center"/>
        <w:rPr>
          <w:rFonts w:asciiTheme="majorBidi" w:hAnsiTheme="majorBidi" w:cstheme="majorBidi"/>
          <w:sz w:val="4"/>
          <w:szCs w:val="4"/>
          <w:rtl/>
        </w:rPr>
      </w:pPr>
    </w:p>
    <w:tbl>
      <w:tblPr>
        <w:tblStyle w:val="Grilledutableau"/>
        <w:bidiVisual/>
        <w:tblW w:w="0" w:type="auto"/>
        <w:tblLook w:val="04A0"/>
      </w:tblPr>
      <w:tblGrid>
        <w:gridCol w:w="1502"/>
        <w:gridCol w:w="1140"/>
        <w:gridCol w:w="1695"/>
        <w:gridCol w:w="1276"/>
        <w:gridCol w:w="2268"/>
        <w:gridCol w:w="709"/>
        <w:gridCol w:w="2010"/>
      </w:tblGrid>
      <w:tr w:rsidR="00B763A8" w:rsidRPr="00254F0E" w:rsidTr="00F0589B">
        <w:trPr>
          <w:trHeight w:val="319"/>
        </w:trPr>
        <w:tc>
          <w:tcPr>
            <w:tcW w:w="10600" w:type="dxa"/>
            <w:gridSpan w:val="7"/>
            <w:shd w:val="clear" w:color="auto" w:fill="00FF00"/>
          </w:tcPr>
          <w:p w:rsidR="00B763A8" w:rsidRPr="00254F0E" w:rsidRDefault="00B763A8" w:rsidP="00B763A8">
            <w:pPr>
              <w:pStyle w:val="Paragraphedeliste"/>
              <w:bidi/>
              <w:spacing w:line="360" w:lineRule="auto"/>
              <w:ind w:left="0"/>
              <w:rPr>
                <w:rFonts w:asciiTheme="majorBidi" w:hAnsiTheme="majorBidi" w:cstheme="majorBidi"/>
                <w:b/>
                <w:bCs/>
                <w:color w:val="002060"/>
                <w:sz w:val="24"/>
                <w:szCs w:val="24"/>
                <w:u w:val="single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قضية رقم 17 : 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lang w:val="en-US"/>
              </w:rPr>
              <w:t xml:space="preserve">    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مولودية مراد  /  وئام بوجبرون    يوم 17/10/2025</w:t>
            </w:r>
          </w:p>
        </w:tc>
      </w:tr>
      <w:tr w:rsidR="00F0589B" w:rsidRPr="00254F0E" w:rsidTr="00F0589B">
        <w:trPr>
          <w:trHeight w:val="165"/>
        </w:trPr>
        <w:tc>
          <w:tcPr>
            <w:tcW w:w="1502" w:type="dxa"/>
            <w:shd w:val="clear" w:color="auto" w:fill="C6D9F1" w:themeFill="text2" w:themeFillTint="33"/>
          </w:tcPr>
          <w:p w:rsidR="00F0589B" w:rsidRPr="00254F0E" w:rsidRDefault="00F0589B" w:rsidP="00F54AB5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الاسم و اللقب</w:t>
            </w:r>
          </w:p>
        </w:tc>
        <w:tc>
          <w:tcPr>
            <w:tcW w:w="1140" w:type="dxa"/>
            <w:shd w:val="clear" w:color="auto" w:fill="C6D9F1" w:themeFill="text2" w:themeFillTint="33"/>
          </w:tcPr>
          <w:p w:rsidR="00F0589B" w:rsidRPr="00254F0E" w:rsidRDefault="00F0589B" w:rsidP="00F54AB5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رقم الرخصة</w:t>
            </w:r>
          </w:p>
        </w:tc>
        <w:tc>
          <w:tcPr>
            <w:tcW w:w="1695" w:type="dxa"/>
            <w:shd w:val="clear" w:color="auto" w:fill="C6D9F1" w:themeFill="text2" w:themeFillTint="33"/>
          </w:tcPr>
          <w:p w:rsidR="00F0589B" w:rsidRPr="00254F0E" w:rsidRDefault="00F0589B" w:rsidP="00F54AB5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الفريق</w:t>
            </w:r>
          </w:p>
        </w:tc>
        <w:tc>
          <w:tcPr>
            <w:tcW w:w="1276" w:type="dxa"/>
            <w:shd w:val="clear" w:color="auto" w:fill="C6D9F1" w:themeFill="text2" w:themeFillTint="33"/>
          </w:tcPr>
          <w:p w:rsidR="00F0589B" w:rsidRPr="00254F0E" w:rsidRDefault="00F0589B" w:rsidP="00F54AB5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المدة</w:t>
            </w:r>
          </w:p>
        </w:tc>
        <w:tc>
          <w:tcPr>
            <w:tcW w:w="2268" w:type="dxa"/>
            <w:shd w:val="clear" w:color="auto" w:fill="C6D9F1" w:themeFill="text2" w:themeFillTint="33"/>
          </w:tcPr>
          <w:p w:rsidR="00F0589B" w:rsidRPr="00254F0E" w:rsidRDefault="00F0589B" w:rsidP="00F54AB5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السبب</w:t>
            </w:r>
          </w:p>
        </w:tc>
        <w:tc>
          <w:tcPr>
            <w:tcW w:w="709" w:type="dxa"/>
            <w:shd w:val="clear" w:color="auto" w:fill="C6D9F1" w:themeFill="text2" w:themeFillTint="33"/>
          </w:tcPr>
          <w:p w:rsidR="00F0589B" w:rsidRPr="00254F0E" w:rsidRDefault="00F0589B" w:rsidP="00F54AB5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المادة</w:t>
            </w:r>
          </w:p>
        </w:tc>
        <w:tc>
          <w:tcPr>
            <w:tcW w:w="2010" w:type="dxa"/>
            <w:shd w:val="clear" w:color="auto" w:fill="C6D9F1" w:themeFill="text2" w:themeFillTint="33"/>
          </w:tcPr>
          <w:p w:rsidR="00F0589B" w:rsidRPr="00254F0E" w:rsidRDefault="00F0589B" w:rsidP="00F54AB5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الغرامة</w:t>
            </w:r>
          </w:p>
        </w:tc>
      </w:tr>
      <w:tr w:rsidR="00B763A8" w:rsidRPr="00BD4ECD" w:rsidTr="00F0589B">
        <w:trPr>
          <w:trHeight w:val="319"/>
        </w:trPr>
        <w:tc>
          <w:tcPr>
            <w:tcW w:w="10600" w:type="dxa"/>
            <w:gridSpan w:val="7"/>
            <w:shd w:val="clear" w:color="auto" w:fill="auto"/>
          </w:tcPr>
          <w:p w:rsidR="00B763A8" w:rsidRPr="00BD4ECD" w:rsidRDefault="0068585D" w:rsidP="0068585D">
            <w:pPr>
              <w:pStyle w:val="Paragraphedeliste"/>
              <w:tabs>
                <w:tab w:val="left" w:pos="4702"/>
                <w:tab w:val="center" w:pos="5187"/>
              </w:tabs>
              <w:bidi/>
              <w:ind w:left="0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ar-DZ"/>
              </w:rPr>
              <w:tab/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ar-DZ"/>
              </w:rPr>
              <w:tab/>
            </w:r>
            <w:r w:rsidR="00B763A8" w:rsidRPr="00053A1D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لاعبين</w:t>
            </w:r>
          </w:p>
        </w:tc>
      </w:tr>
      <w:tr w:rsidR="0068585D" w:rsidRPr="00BD4ECD" w:rsidTr="00F0589B">
        <w:trPr>
          <w:trHeight w:val="319"/>
        </w:trPr>
        <w:tc>
          <w:tcPr>
            <w:tcW w:w="10600" w:type="dxa"/>
            <w:gridSpan w:val="7"/>
            <w:shd w:val="clear" w:color="auto" w:fill="FF0000"/>
          </w:tcPr>
          <w:p w:rsidR="0068585D" w:rsidRDefault="0068585D" w:rsidP="0068585D">
            <w:pPr>
              <w:pStyle w:val="Paragraphedeliste"/>
              <w:tabs>
                <w:tab w:val="left" w:pos="4702"/>
                <w:tab w:val="center" w:pos="5187"/>
              </w:tabs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الطرد</w:t>
            </w:r>
          </w:p>
        </w:tc>
      </w:tr>
      <w:tr w:rsidR="00F0589B" w:rsidRPr="00BD4ECD" w:rsidTr="00F0589B">
        <w:trPr>
          <w:trHeight w:val="319"/>
        </w:trPr>
        <w:tc>
          <w:tcPr>
            <w:tcW w:w="1502" w:type="dxa"/>
            <w:shd w:val="clear" w:color="auto" w:fill="auto"/>
          </w:tcPr>
          <w:p w:rsidR="00F0589B" w:rsidRPr="00BD4ECD" w:rsidRDefault="00F0589B" w:rsidP="00F54AB5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زواد نصر الله</w:t>
            </w:r>
          </w:p>
        </w:tc>
        <w:tc>
          <w:tcPr>
            <w:tcW w:w="1140" w:type="dxa"/>
            <w:shd w:val="clear" w:color="auto" w:fill="auto"/>
          </w:tcPr>
          <w:p w:rsidR="00F0589B" w:rsidRPr="00BD4ECD" w:rsidRDefault="00F0589B" w:rsidP="00F54AB5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J1145</w:t>
            </w:r>
          </w:p>
        </w:tc>
        <w:tc>
          <w:tcPr>
            <w:tcW w:w="1695" w:type="dxa"/>
            <w:shd w:val="clear" w:color="auto" w:fill="auto"/>
          </w:tcPr>
          <w:p w:rsidR="00F0589B" w:rsidRPr="00BD4ECD" w:rsidRDefault="00F0589B" w:rsidP="00F54AB5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م.مراد</w:t>
            </w:r>
          </w:p>
        </w:tc>
        <w:tc>
          <w:tcPr>
            <w:tcW w:w="1276" w:type="dxa"/>
            <w:shd w:val="clear" w:color="auto" w:fill="auto"/>
          </w:tcPr>
          <w:p w:rsidR="00F0589B" w:rsidRPr="00BD4ECD" w:rsidRDefault="00F0589B" w:rsidP="00F54AB5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01 مباراة نافذة</w:t>
            </w:r>
          </w:p>
        </w:tc>
        <w:tc>
          <w:tcPr>
            <w:tcW w:w="2268" w:type="dxa"/>
            <w:shd w:val="clear" w:color="auto" w:fill="auto"/>
          </w:tcPr>
          <w:p w:rsidR="00F0589B" w:rsidRDefault="00F0589B" w:rsidP="00F54AB5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إنذارين متتاليين</w:t>
            </w:r>
          </w:p>
          <w:p w:rsidR="00F0589B" w:rsidRPr="00BD4ECD" w:rsidRDefault="00F0589B" w:rsidP="00F54AB5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 xml:space="preserve"> (اللعب الخطير+ اللعب الخطير)</w:t>
            </w:r>
          </w:p>
        </w:tc>
        <w:tc>
          <w:tcPr>
            <w:tcW w:w="709" w:type="dxa"/>
            <w:shd w:val="clear" w:color="auto" w:fill="auto"/>
          </w:tcPr>
          <w:p w:rsidR="00F0589B" w:rsidRPr="00BD4ECD" w:rsidRDefault="00F0589B" w:rsidP="00F54AB5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2010" w:type="dxa"/>
            <w:shd w:val="clear" w:color="auto" w:fill="auto"/>
          </w:tcPr>
          <w:p w:rsidR="00F0589B" w:rsidRPr="00BD4ECD" w:rsidRDefault="00F0589B" w:rsidP="00F54AB5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/</w:t>
            </w:r>
          </w:p>
        </w:tc>
      </w:tr>
      <w:tr w:rsidR="0068585D" w:rsidRPr="00BD4ECD" w:rsidTr="00F0589B">
        <w:trPr>
          <w:trHeight w:val="319"/>
        </w:trPr>
        <w:tc>
          <w:tcPr>
            <w:tcW w:w="10600" w:type="dxa"/>
            <w:gridSpan w:val="7"/>
            <w:shd w:val="clear" w:color="auto" w:fill="92D050"/>
          </w:tcPr>
          <w:p w:rsidR="0068585D" w:rsidRDefault="00F0589B" w:rsidP="00F0589B">
            <w:pPr>
              <w:pStyle w:val="Paragraphedeliste"/>
              <w:tabs>
                <w:tab w:val="left" w:pos="4702"/>
                <w:tab w:val="center" w:pos="5187"/>
              </w:tabs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F0589B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الاحتجاج</w:t>
            </w:r>
          </w:p>
        </w:tc>
      </w:tr>
      <w:tr w:rsidR="00F0589B" w:rsidRPr="00BD4ECD" w:rsidTr="00F0589B">
        <w:trPr>
          <w:trHeight w:val="319"/>
        </w:trPr>
        <w:tc>
          <w:tcPr>
            <w:tcW w:w="1502" w:type="dxa"/>
          </w:tcPr>
          <w:p w:rsidR="00F0589B" w:rsidRDefault="00F0589B" w:rsidP="00846BB7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بوزيد موسى</w:t>
            </w:r>
          </w:p>
        </w:tc>
        <w:tc>
          <w:tcPr>
            <w:tcW w:w="1140" w:type="dxa"/>
          </w:tcPr>
          <w:p w:rsidR="00F0589B" w:rsidRDefault="00F0589B" w:rsidP="00846BB7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J1039</w:t>
            </w:r>
          </w:p>
        </w:tc>
        <w:tc>
          <w:tcPr>
            <w:tcW w:w="1695" w:type="dxa"/>
          </w:tcPr>
          <w:p w:rsidR="00F0589B" w:rsidRPr="00BD4ECD" w:rsidRDefault="00F0589B" w:rsidP="00846BB7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و.بوجبرون</w:t>
            </w:r>
          </w:p>
        </w:tc>
        <w:tc>
          <w:tcPr>
            <w:tcW w:w="1276" w:type="dxa"/>
          </w:tcPr>
          <w:p w:rsidR="00F0589B" w:rsidRPr="00B64866" w:rsidRDefault="00F0589B" w:rsidP="00846BB7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B64866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/</w:t>
            </w:r>
          </w:p>
        </w:tc>
        <w:tc>
          <w:tcPr>
            <w:tcW w:w="2268" w:type="dxa"/>
          </w:tcPr>
          <w:p w:rsidR="00F0589B" w:rsidRPr="00B64866" w:rsidRDefault="00F0589B" w:rsidP="00846BB7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احتجاج</w:t>
            </w:r>
          </w:p>
        </w:tc>
        <w:tc>
          <w:tcPr>
            <w:tcW w:w="709" w:type="dxa"/>
          </w:tcPr>
          <w:p w:rsidR="00F0589B" w:rsidRPr="00B64866" w:rsidRDefault="00F0589B" w:rsidP="00846BB7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129</w:t>
            </w:r>
          </w:p>
        </w:tc>
        <w:tc>
          <w:tcPr>
            <w:tcW w:w="2010" w:type="dxa"/>
          </w:tcPr>
          <w:p w:rsidR="00F0589B" w:rsidRPr="00B64866" w:rsidRDefault="00F0589B" w:rsidP="00846BB7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5000</w:t>
            </w: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,00</w:t>
            </w: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دج</w:t>
            </w:r>
          </w:p>
        </w:tc>
      </w:tr>
      <w:tr w:rsidR="00F0589B" w:rsidRPr="00BD4ECD" w:rsidTr="00F0589B">
        <w:trPr>
          <w:trHeight w:val="319"/>
        </w:trPr>
        <w:tc>
          <w:tcPr>
            <w:tcW w:w="10600" w:type="dxa"/>
            <w:gridSpan w:val="7"/>
            <w:shd w:val="clear" w:color="auto" w:fill="FFFF00"/>
          </w:tcPr>
          <w:p w:rsidR="00F0589B" w:rsidRDefault="00F0589B" w:rsidP="00F0589B">
            <w:pPr>
              <w:pStyle w:val="Paragraphedeliste"/>
              <w:tabs>
                <w:tab w:val="left" w:pos="4702"/>
                <w:tab w:val="center" w:pos="5187"/>
              </w:tabs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F0589B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الإنذارات</w:t>
            </w:r>
          </w:p>
        </w:tc>
      </w:tr>
      <w:tr w:rsidR="00F0589B" w:rsidRPr="00BD4ECD" w:rsidTr="00F0589B">
        <w:trPr>
          <w:trHeight w:val="319"/>
        </w:trPr>
        <w:tc>
          <w:tcPr>
            <w:tcW w:w="1502" w:type="dxa"/>
          </w:tcPr>
          <w:p w:rsidR="00F0589B" w:rsidRPr="00BD4ECD" w:rsidRDefault="00F0589B" w:rsidP="00F54AB5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العابد يعقوب</w:t>
            </w:r>
          </w:p>
        </w:tc>
        <w:tc>
          <w:tcPr>
            <w:tcW w:w="1140" w:type="dxa"/>
          </w:tcPr>
          <w:p w:rsidR="00F0589B" w:rsidRPr="00BD4ECD" w:rsidRDefault="00F0589B" w:rsidP="00F54AB5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J0076</w:t>
            </w:r>
          </w:p>
        </w:tc>
        <w:tc>
          <w:tcPr>
            <w:tcW w:w="1695" w:type="dxa"/>
          </w:tcPr>
          <w:p w:rsidR="00F0589B" w:rsidRPr="00BD4ECD" w:rsidRDefault="00F0589B" w:rsidP="00F54AB5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م.مراد</w:t>
            </w:r>
          </w:p>
        </w:tc>
        <w:tc>
          <w:tcPr>
            <w:tcW w:w="1276" w:type="dxa"/>
          </w:tcPr>
          <w:p w:rsidR="00F0589B" w:rsidRPr="00B64866" w:rsidRDefault="00F0589B" w:rsidP="00F54AB5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/</w:t>
            </w:r>
          </w:p>
        </w:tc>
        <w:tc>
          <w:tcPr>
            <w:tcW w:w="2268" w:type="dxa"/>
          </w:tcPr>
          <w:p w:rsidR="00F0589B" w:rsidRPr="00B64866" w:rsidRDefault="00F0589B" w:rsidP="00F54AB5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اللعب الخطير</w:t>
            </w:r>
          </w:p>
        </w:tc>
        <w:tc>
          <w:tcPr>
            <w:tcW w:w="709" w:type="dxa"/>
          </w:tcPr>
          <w:p w:rsidR="00F0589B" w:rsidRPr="00BD4ECD" w:rsidRDefault="00F0589B" w:rsidP="00F54AB5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2010" w:type="dxa"/>
          </w:tcPr>
          <w:p w:rsidR="00F0589B" w:rsidRPr="00BD4ECD" w:rsidRDefault="00F0589B" w:rsidP="00F54AB5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F0589B" w:rsidRPr="00BD4ECD" w:rsidTr="00F0589B">
        <w:trPr>
          <w:trHeight w:val="319"/>
        </w:trPr>
        <w:tc>
          <w:tcPr>
            <w:tcW w:w="1502" w:type="dxa"/>
          </w:tcPr>
          <w:p w:rsidR="00F0589B" w:rsidRPr="00BD4ECD" w:rsidRDefault="00F0589B" w:rsidP="00F54AB5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الخالدي أحمد</w:t>
            </w:r>
          </w:p>
        </w:tc>
        <w:tc>
          <w:tcPr>
            <w:tcW w:w="1140" w:type="dxa"/>
          </w:tcPr>
          <w:p w:rsidR="00F0589B" w:rsidRPr="00BD4ECD" w:rsidRDefault="00F0589B" w:rsidP="00F54AB5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J0078</w:t>
            </w:r>
          </w:p>
        </w:tc>
        <w:tc>
          <w:tcPr>
            <w:tcW w:w="1695" w:type="dxa"/>
          </w:tcPr>
          <w:p w:rsidR="00F0589B" w:rsidRPr="00BD4ECD" w:rsidRDefault="00F0589B" w:rsidP="00F54AB5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م.مراد</w:t>
            </w:r>
          </w:p>
        </w:tc>
        <w:tc>
          <w:tcPr>
            <w:tcW w:w="1276" w:type="dxa"/>
          </w:tcPr>
          <w:p w:rsidR="00F0589B" w:rsidRPr="00B64866" w:rsidRDefault="00F0589B" w:rsidP="00F54AB5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/</w:t>
            </w:r>
          </w:p>
        </w:tc>
        <w:tc>
          <w:tcPr>
            <w:tcW w:w="2268" w:type="dxa"/>
          </w:tcPr>
          <w:p w:rsidR="00F0589B" w:rsidRPr="00B64866" w:rsidRDefault="00F0589B" w:rsidP="00F54AB5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ضد اللعب</w:t>
            </w:r>
          </w:p>
        </w:tc>
        <w:tc>
          <w:tcPr>
            <w:tcW w:w="709" w:type="dxa"/>
          </w:tcPr>
          <w:p w:rsidR="00F0589B" w:rsidRPr="00BD4ECD" w:rsidRDefault="00F0589B" w:rsidP="00F54AB5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2010" w:type="dxa"/>
          </w:tcPr>
          <w:p w:rsidR="00F0589B" w:rsidRPr="00BD4ECD" w:rsidRDefault="00F0589B" w:rsidP="00F54AB5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F0589B" w:rsidRPr="00BD4ECD" w:rsidTr="00F0589B">
        <w:trPr>
          <w:trHeight w:val="319"/>
        </w:trPr>
        <w:tc>
          <w:tcPr>
            <w:tcW w:w="1502" w:type="dxa"/>
          </w:tcPr>
          <w:p w:rsidR="00F0589B" w:rsidRDefault="00F0589B" w:rsidP="00F54AB5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بوشريط بلال</w:t>
            </w:r>
          </w:p>
        </w:tc>
        <w:tc>
          <w:tcPr>
            <w:tcW w:w="1140" w:type="dxa"/>
          </w:tcPr>
          <w:p w:rsidR="00F0589B" w:rsidRPr="00BD4ECD" w:rsidRDefault="00F0589B" w:rsidP="00F54AB5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J1049</w:t>
            </w:r>
          </w:p>
        </w:tc>
        <w:tc>
          <w:tcPr>
            <w:tcW w:w="1695" w:type="dxa"/>
          </w:tcPr>
          <w:p w:rsidR="00F0589B" w:rsidRPr="00BD4ECD" w:rsidRDefault="00F0589B" w:rsidP="00F54AB5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و.بوجبرون</w:t>
            </w:r>
          </w:p>
        </w:tc>
        <w:tc>
          <w:tcPr>
            <w:tcW w:w="1276" w:type="dxa"/>
          </w:tcPr>
          <w:p w:rsidR="00F0589B" w:rsidRPr="00B64866" w:rsidRDefault="00F0589B" w:rsidP="00F54AB5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/</w:t>
            </w:r>
          </w:p>
        </w:tc>
        <w:tc>
          <w:tcPr>
            <w:tcW w:w="2268" w:type="dxa"/>
          </w:tcPr>
          <w:p w:rsidR="00F0589B" w:rsidRPr="00B64866" w:rsidRDefault="00F0589B" w:rsidP="00F54AB5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اللعب الخطير</w:t>
            </w:r>
          </w:p>
        </w:tc>
        <w:tc>
          <w:tcPr>
            <w:tcW w:w="709" w:type="dxa"/>
          </w:tcPr>
          <w:p w:rsidR="00F0589B" w:rsidRPr="00BD4ECD" w:rsidRDefault="00F0589B" w:rsidP="00F54AB5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2010" w:type="dxa"/>
          </w:tcPr>
          <w:p w:rsidR="00F0589B" w:rsidRPr="00BD4ECD" w:rsidRDefault="00F0589B" w:rsidP="00F54AB5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F0589B" w:rsidRPr="00BD4ECD" w:rsidTr="00F0589B">
        <w:trPr>
          <w:trHeight w:val="319"/>
        </w:trPr>
        <w:tc>
          <w:tcPr>
            <w:tcW w:w="1502" w:type="dxa"/>
          </w:tcPr>
          <w:p w:rsidR="00F0589B" w:rsidRDefault="00F0589B" w:rsidP="00F54AB5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زردون اسماعيل</w:t>
            </w:r>
          </w:p>
        </w:tc>
        <w:tc>
          <w:tcPr>
            <w:tcW w:w="1140" w:type="dxa"/>
          </w:tcPr>
          <w:p w:rsidR="00F0589B" w:rsidRPr="00BD4ECD" w:rsidRDefault="00F0589B" w:rsidP="00F54AB5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J1046</w:t>
            </w:r>
          </w:p>
        </w:tc>
        <w:tc>
          <w:tcPr>
            <w:tcW w:w="1695" w:type="dxa"/>
          </w:tcPr>
          <w:p w:rsidR="00F0589B" w:rsidRPr="00BD4ECD" w:rsidRDefault="00F0589B" w:rsidP="00F54AB5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و.بوجبرون</w:t>
            </w:r>
          </w:p>
        </w:tc>
        <w:tc>
          <w:tcPr>
            <w:tcW w:w="1276" w:type="dxa"/>
          </w:tcPr>
          <w:p w:rsidR="00F0589B" w:rsidRPr="00B64866" w:rsidRDefault="00F0589B" w:rsidP="00F54AB5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B64866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/</w:t>
            </w:r>
          </w:p>
        </w:tc>
        <w:tc>
          <w:tcPr>
            <w:tcW w:w="2268" w:type="dxa"/>
          </w:tcPr>
          <w:p w:rsidR="00F0589B" w:rsidRPr="00B64866" w:rsidRDefault="00F0589B" w:rsidP="00F54AB5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 w:rsidRPr="00B64866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تصرف غير رياضي</w:t>
            </w:r>
          </w:p>
        </w:tc>
        <w:tc>
          <w:tcPr>
            <w:tcW w:w="709" w:type="dxa"/>
          </w:tcPr>
          <w:p w:rsidR="00F0589B" w:rsidRPr="00B64866" w:rsidRDefault="00F0589B" w:rsidP="00F54AB5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B64866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2010" w:type="dxa"/>
          </w:tcPr>
          <w:p w:rsidR="00F0589B" w:rsidRPr="00B64866" w:rsidRDefault="00F0589B" w:rsidP="00F54AB5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B64866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</w:tbl>
    <w:p w:rsidR="00C805B5" w:rsidRDefault="00C805B5" w:rsidP="00B763A8">
      <w:pPr>
        <w:bidi/>
        <w:spacing w:after="0" w:line="240" w:lineRule="auto"/>
        <w:rPr>
          <w:rFonts w:asciiTheme="majorBidi" w:hAnsiTheme="majorBidi" w:cstheme="majorBidi"/>
          <w:b/>
          <w:bCs/>
          <w:sz w:val="14"/>
          <w:szCs w:val="14"/>
          <w:rtl/>
          <w:lang w:bidi="ar-DZ"/>
        </w:rPr>
      </w:pPr>
    </w:p>
    <w:p w:rsidR="00F0589B" w:rsidRDefault="00F0589B" w:rsidP="00F0589B">
      <w:pPr>
        <w:bidi/>
        <w:spacing w:after="0" w:line="240" w:lineRule="auto"/>
        <w:rPr>
          <w:rFonts w:asciiTheme="majorBidi" w:hAnsiTheme="majorBidi" w:cstheme="majorBidi"/>
          <w:b/>
          <w:bCs/>
          <w:sz w:val="14"/>
          <w:szCs w:val="14"/>
          <w:rtl/>
          <w:lang w:bidi="ar-DZ"/>
        </w:rPr>
      </w:pPr>
    </w:p>
    <w:p w:rsidR="00F0589B" w:rsidRPr="007D3F84" w:rsidRDefault="00F0589B" w:rsidP="00F0589B">
      <w:pPr>
        <w:bidi/>
        <w:spacing w:after="0" w:line="240" w:lineRule="auto"/>
        <w:rPr>
          <w:rFonts w:asciiTheme="majorBidi" w:hAnsiTheme="majorBidi" w:cstheme="majorBidi"/>
          <w:b/>
          <w:bCs/>
          <w:sz w:val="14"/>
          <w:szCs w:val="14"/>
          <w:rtl/>
          <w:lang w:bidi="ar-DZ"/>
        </w:rPr>
      </w:pPr>
    </w:p>
    <w:tbl>
      <w:tblPr>
        <w:tblStyle w:val="Grilledutableau"/>
        <w:bidiVisual/>
        <w:tblW w:w="0" w:type="auto"/>
        <w:tblLook w:val="04A0"/>
      </w:tblPr>
      <w:tblGrid>
        <w:gridCol w:w="1502"/>
        <w:gridCol w:w="1140"/>
        <w:gridCol w:w="1695"/>
        <w:gridCol w:w="1134"/>
        <w:gridCol w:w="2410"/>
        <w:gridCol w:w="709"/>
        <w:gridCol w:w="1994"/>
      </w:tblGrid>
      <w:tr w:rsidR="00B476DA" w:rsidRPr="00254F0E" w:rsidTr="00405C14">
        <w:trPr>
          <w:trHeight w:val="319"/>
        </w:trPr>
        <w:tc>
          <w:tcPr>
            <w:tcW w:w="10584" w:type="dxa"/>
            <w:gridSpan w:val="7"/>
            <w:shd w:val="clear" w:color="auto" w:fill="00FF00"/>
          </w:tcPr>
          <w:p w:rsidR="00B476DA" w:rsidRPr="00254F0E" w:rsidRDefault="00B476DA" w:rsidP="00B476DA">
            <w:pPr>
              <w:pStyle w:val="Paragraphedeliste"/>
              <w:bidi/>
              <w:spacing w:line="360" w:lineRule="auto"/>
              <w:ind w:left="0"/>
              <w:rPr>
                <w:rFonts w:asciiTheme="majorBidi" w:hAnsiTheme="majorBidi" w:cstheme="majorBidi"/>
                <w:b/>
                <w:bCs/>
                <w:color w:val="002060"/>
                <w:sz w:val="24"/>
                <w:szCs w:val="24"/>
                <w:u w:val="single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قضية رقم 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18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: 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lang w:val="en-US"/>
              </w:rPr>
              <w:t xml:space="preserve">    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رائد شباب الأرهاط  /  </w:t>
            </w:r>
            <w:r w:rsidR="007D3F84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نادي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الدواودة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      يوم 17/10/2025</w:t>
            </w:r>
          </w:p>
        </w:tc>
      </w:tr>
      <w:tr w:rsidR="00405C14" w:rsidRPr="00254F0E" w:rsidTr="00405C14">
        <w:trPr>
          <w:trHeight w:val="165"/>
        </w:trPr>
        <w:tc>
          <w:tcPr>
            <w:tcW w:w="1502" w:type="dxa"/>
            <w:shd w:val="clear" w:color="auto" w:fill="C6D9F1" w:themeFill="text2" w:themeFillTint="33"/>
          </w:tcPr>
          <w:p w:rsidR="00405C14" w:rsidRPr="00254F0E" w:rsidRDefault="00405C14" w:rsidP="00F54AB5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الاسم و اللقب</w:t>
            </w:r>
          </w:p>
        </w:tc>
        <w:tc>
          <w:tcPr>
            <w:tcW w:w="1140" w:type="dxa"/>
            <w:shd w:val="clear" w:color="auto" w:fill="C6D9F1" w:themeFill="text2" w:themeFillTint="33"/>
          </w:tcPr>
          <w:p w:rsidR="00405C14" w:rsidRPr="00254F0E" w:rsidRDefault="00405C14" w:rsidP="00F54AB5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رقم الرخصة</w:t>
            </w:r>
          </w:p>
        </w:tc>
        <w:tc>
          <w:tcPr>
            <w:tcW w:w="1695" w:type="dxa"/>
            <w:shd w:val="clear" w:color="auto" w:fill="C6D9F1" w:themeFill="text2" w:themeFillTint="33"/>
          </w:tcPr>
          <w:p w:rsidR="00405C14" w:rsidRPr="00254F0E" w:rsidRDefault="00405C14" w:rsidP="00F54AB5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الفريق</w:t>
            </w:r>
          </w:p>
        </w:tc>
        <w:tc>
          <w:tcPr>
            <w:tcW w:w="1134" w:type="dxa"/>
            <w:shd w:val="clear" w:color="auto" w:fill="C6D9F1" w:themeFill="text2" w:themeFillTint="33"/>
          </w:tcPr>
          <w:p w:rsidR="00405C14" w:rsidRPr="00254F0E" w:rsidRDefault="00405C14" w:rsidP="00F54AB5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المدة</w:t>
            </w:r>
          </w:p>
        </w:tc>
        <w:tc>
          <w:tcPr>
            <w:tcW w:w="2410" w:type="dxa"/>
            <w:shd w:val="clear" w:color="auto" w:fill="C6D9F1" w:themeFill="text2" w:themeFillTint="33"/>
          </w:tcPr>
          <w:p w:rsidR="00405C14" w:rsidRPr="00254F0E" w:rsidRDefault="00405C14" w:rsidP="00F54AB5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السبب</w:t>
            </w:r>
          </w:p>
        </w:tc>
        <w:tc>
          <w:tcPr>
            <w:tcW w:w="709" w:type="dxa"/>
            <w:shd w:val="clear" w:color="auto" w:fill="C6D9F1" w:themeFill="text2" w:themeFillTint="33"/>
          </w:tcPr>
          <w:p w:rsidR="00405C14" w:rsidRPr="00254F0E" w:rsidRDefault="00405C14" w:rsidP="00F54AB5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المادة</w:t>
            </w:r>
          </w:p>
        </w:tc>
        <w:tc>
          <w:tcPr>
            <w:tcW w:w="1994" w:type="dxa"/>
            <w:shd w:val="clear" w:color="auto" w:fill="C6D9F1" w:themeFill="text2" w:themeFillTint="33"/>
          </w:tcPr>
          <w:p w:rsidR="00405C14" w:rsidRPr="00254F0E" w:rsidRDefault="00405C14" w:rsidP="00F54AB5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الغرامة</w:t>
            </w:r>
          </w:p>
        </w:tc>
      </w:tr>
      <w:tr w:rsidR="00EB77D7" w:rsidRPr="00B64866" w:rsidTr="00405C14">
        <w:trPr>
          <w:trHeight w:val="319"/>
        </w:trPr>
        <w:tc>
          <w:tcPr>
            <w:tcW w:w="10584" w:type="dxa"/>
            <w:gridSpan w:val="7"/>
          </w:tcPr>
          <w:p w:rsidR="00EB77D7" w:rsidRPr="00B64866" w:rsidRDefault="00EB77D7" w:rsidP="00F54AB5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053A1D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لاعبين</w:t>
            </w:r>
          </w:p>
        </w:tc>
      </w:tr>
      <w:tr w:rsidR="00F0589B" w:rsidRPr="00B64866" w:rsidTr="00405C14">
        <w:trPr>
          <w:trHeight w:val="319"/>
        </w:trPr>
        <w:tc>
          <w:tcPr>
            <w:tcW w:w="10584" w:type="dxa"/>
            <w:gridSpan w:val="7"/>
            <w:shd w:val="clear" w:color="auto" w:fill="FFFF00"/>
          </w:tcPr>
          <w:p w:rsidR="00F0589B" w:rsidRPr="00053A1D" w:rsidRDefault="00F0589B" w:rsidP="00F54AB5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ar-DZ"/>
              </w:rPr>
            </w:pPr>
            <w:r w:rsidRPr="00F0589B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الإنذارات</w:t>
            </w:r>
          </w:p>
        </w:tc>
      </w:tr>
      <w:tr w:rsidR="00405C14" w:rsidRPr="00B64866" w:rsidTr="00405C14">
        <w:trPr>
          <w:trHeight w:val="319"/>
        </w:trPr>
        <w:tc>
          <w:tcPr>
            <w:tcW w:w="1502" w:type="dxa"/>
          </w:tcPr>
          <w:p w:rsidR="00405C14" w:rsidRPr="00B64866" w:rsidRDefault="00405C14" w:rsidP="00F54AB5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مروش نصر الدين</w:t>
            </w:r>
          </w:p>
        </w:tc>
        <w:tc>
          <w:tcPr>
            <w:tcW w:w="1140" w:type="dxa"/>
          </w:tcPr>
          <w:p w:rsidR="00405C14" w:rsidRPr="00B64866" w:rsidRDefault="00405C14" w:rsidP="00F54AB5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J1204</w:t>
            </w:r>
          </w:p>
        </w:tc>
        <w:tc>
          <w:tcPr>
            <w:tcW w:w="1695" w:type="dxa"/>
          </w:tcPr>
          <w:p w:rsidR="00405C14" w:rsidRPr="000E00C1" w:rsidRDefault="00405C14" w:rsidP="00F54AB5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ر.ش.الأرهاط</w:t>
            </w:r>
          </w:p>
        </w:tc>
        <w:tc>
          <w:tcPr>
            <w:tcW w:w="1134" w:type="dxa"/>
          </w:tcPr>
          <w:p w:rsidR="00405C14" w:rsidRPr="00B64866" w:rsidRDefault="00405C14" w:rsidP="00F54AB5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B64866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/</w:t>
            </w:r>
          </w:p>
        </w:tc>
        <w:tc>
          <w:tcPr>
            <w:tcW w:w="2410" w:type="dxa"/>
          </w:tcPr>
          <w:p w:rsidR="00405C14" w:rsidRPr="00B64866" w:rsidRDefault="00405C14" w:rsidP="00F54AB5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ضد اللعب</w:t>
            </w:r>
          </w:p>
        </w:tc>
        <w:tc>
          <w:tcPr>
            <w:tcW w:w="709" w:type="dxa"/>
          </w:tcPr>
          <w:p w:rsidR="00405C14" w:rsidRPr="00B64866" w:rsidRDefault="00405C14" w:rsidP="00F54AB5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B64866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994" w:type="dxa"/>
          </w:tcPr>
          <w:p w:rsidR="00405C14" w:rsidRPr="00B64866" w:rsidRDefault="00405C14" w:rsidP="00F54AB5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B64866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405C14" w:rsidRPr="00B64866" w:rsidTr="00405C14">
        <w:trPr>
          <w:trHeight w:val="319"/>
        </w:trPr>
        <w:tc>
          <w:tcPr>
            <w:tcW w:w="1502" w:type="dxa"/>
          </w:tcPr>
          <w:p w:rsidR="00405C14" w:rsidRPr="00160575" w:rsidRDefault="00405C14" w:rsidP="00F54AB5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مداح شريف</w:t>
            </w:r>
          </w:p>
        </w:tc>
        <w:tc>
          <w:tcPr>
            <w:tcW w:w="1140" w:type="dxa"/>
          </w:tcPr>
          <w:p w:rsidR="00405C14" w:rsidRPr="00B64866" w:rsidRDefault="00405C14" w:rsidP="00F54AB5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J0896</w:t>
            </w:r>
          </w:p>
        </w:tc>
        <w:tc>
          <w:tcPr>
            <w:tcW w:w="1695" w:type="dxa"/>
          </w:tcPr>
          <w:p w:rsidR="00405C14" w:rsidRPr="00B64866" w:rsidRDefault="00405C14" w:rsidP="00F54AB5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ش.الدواودة</w:t>
            </w:r>
          </w:p>
        </w:tc>
        <w:tc>
          <w:tcPr>
            <w:tcW w:w="1134" w:type="dxa"/>
          </w:tcPr>
          <w:p w:rsidR="00405C14" w:rsidRPr="00B64866" w:rsidRDefault="00405C14" w:rsidP="00F54AB5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B64866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2410" w:type="dxa"/>
          </w:tcPr>
          <w:p w:rsidR="00405C14" w:rsidRPr="00B64866" w:rsidRDefault="00405C14" w:rsidP="00F54AB5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ضد اللعب</w:t>
            </w:r>
          </w:p>
        </w:tc>
        <w:tc>
          <w:tcPr>
            <w:tcW w:w="709" w:type="dxa"/>
          </w:tcPr>
          <w:p w:rsidR="00405C14" w:rsidRPr="00B64866" w:rsidRDefault="00405C14" w:rsidP="00F54AB5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B64866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994" w:type="dxa"/>
          </w:tcPr>
          <w:p w:rsidR="00405C14" w:rsidRPr="00B64866" w:rsidRDefault="00405C14" w:rsidP="00F54AB5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B64866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</w:tbl>
    <w:p w:rsidR="005A6DA1" w:rsidRDefault="005A6DA1" w:rsidP="005A6DA1">
      <w:pPr>
        <w:bidi/>
        <w:spacing w:after="0" w:line="240" w:lineRule="auto"/>
        <w:rPr>
          <w:rFonts w:asciiTheme="majorBidi" w:hAnsiTheme="majorBidi" w:cstheme="majorBidi"/>
          <w:b/>
          <w:bCs/>
          <w:sz w:val="24"/>
          <w:szCs w:val="24"/>
        </w:rPr>
      </w:pPr>
    </w:p>
    <w:p w:rsidR="005A6DA1" w:rsidRDefault="005A6DA1" w:rsidP="005A6DA1">
      <w:pPr>
        <w:bidi/>
        <w:spacing w:after="0" w:line="240" w:lineRule="auto"/>
        <w:rPr>
          <w:rFonts w:asciiTheme="majorBidi" w:hAnsiTheme="majorBidi" w:cstheme="majorBidi"/>
          <w:b/>
          <w:bCs/>
          <w:sz w:val="24"/>
          <w:szCs w:val="24"/>
          <w:rtl/>
        </w:rPr>
      </w:pPr>
    </w:p>
    <w:p w:rsidR="00B04714" w:rsidRDefault="00B04714" w:rsidP="00B04714">
      <w:pPr>
        <w:pStyle w:val="Paragraphedeliste"/>
        <w:spacing w:after="0"/>
        <w:ind w:left="142"/>
        <w:jc w:val="center"/>
        <w:rPr>
          <w:rFonts w:asciiTheme="majorBidi" w:hAnsiTheme="majorBidi" w:cstheme="majorBidi"/>
          <w:b/>
          <w:bCs/>
          <w:color w:val="FF0000"/>
          <w:sz w:val="28"/>
          <w:szCs w:val="28"/>
          <w:rtl/>
          <w:lang w:val="en-US"/>
        </w:rPr>
      </w:pPr>
      <w:r w:rsidRPr="002916D3">
        <w:rPr>
          <w:rFonts w:asciiTheme="majorBidi" w:hAnsiTheme="majorBidi" w:cstheme="majorBidi"/>
          <w:b/>
          <w:bCs/>
          <w:color w:val="FF0000"/>
          <w:sz w:val="32"/>
          <w:szCs w:val="32"/>
          <w:lang w:val="en-US"/>
        </w:rPr>
        <w:t xml:space="preserve">" </w:t>
      </w:r>
      <w:r>
        <w:rPr>
          <w:rFonts w:asciiTheme="majorBidi" w:hAnsiTheme="majorBidi" w:cstheme="majorBidi" w:hint="cs"/>
          <w:b/>
          <w:bCs/>
          <w:color w:val="FF0000"/>
          <w:sz w:val="32"/>
          <w:szCs w:val="32"/>
          <w:rtl/>
          <w:lang w:val="en-US"/>
        </w:rPr>
        <w:t xml:space="preserve"> </w:t>
      </w:r>
      <w:r>
        <w:rPr>
          <w:rFonts w:asciiTheme="majorBidi" w:hAnsiTheme="majorBidi" w:cstheme="majorBidi" w:hint="cs"/>
          <w:b/>
          <w:bCs/>
          <w:color w:val="FF0000"/>
          <w:sz w:val="32"/>
          <w:szCs w:val="32"/>
          <w:u w:val="single"/>
          <w:rtl/>
          <w:lang w:val="en-US"/>
        </w:rPr>
        <w:t>فئات شبانية</w:t>
      </w:r>
      <w:r w:rsidRPr="008D146E">
        <w:rPr>
          <w:rFonts w:asciiTheme="majorBidi" w:hAnsiTheme="majorBidi" w:cstheme="majorBidi"/>
          <w:b/>
          <w:bCs/>
          <w:color w:val="FF0000"/>
          <w:sz w:val="28"/>
          <w:szCs w:val="28"/>
          <w:lang w:val="en-US"/>
        </w:rPr>
        <w:t>"</w:t>
      </w:r>
    </w:p>
    <w:p w:rsidR="00B04714" w:rsidRPr="008D146E" w:rsidRDefault="00B04714" w:rsidP="00B04714">
      <w:pPr>
        <w:pStyle w:val="Paragraphedeliste"/>
        <w:spacing w:after="0"/>
        <w:ind w:left="142"/>
        <w:jc w:val="center"/>
        <w:rPr>
          <w:rFonts w:asciiTheme="majorBidi" w:hAnsiTheme="majorBidi" w:cstheme="majorBidi"/>
          <w:b/>
          <w:bCs/>
          <w:color w:val="FF0000"/>
          <w:sz w:val="28"/>
          <w:szCs w:val="28"/>
          <w:rtl/>
          <w:lang w:val="en-US" w:bidi="ar-DZ"/>
        </w:rPr>
      </w:pPr>
      <w:r>
        <w:rPr>
          <w:rFonts w:asciiTheme="majorBidi" w:hAnsiTheme="majorBidi" w:cstheme="majorBidi" w:hint="cs"/>
          <w:b/>
          <w:bCs/>
          <w:color w:val="FF0000"/>
          <w:sz w:val="32"/>
          <w:szCs w:val="32"/>
          <w:rtl/>
          <w:lang w:val="en-US" w:bidi="ar-DZ"/>
        </w:rPr>
        <w:t xml:space="preserve">" القسم الشرفي </w:t>
      </w:r>
      <w:r>
        <w:rPr>
          <w:rFonts w:asciiTheme="majorBidi" w:hAnsiTheme="majorBidi" w:cstheme="majorBidi"/>
          <w:b/>
          <w:bCs/>
          <w:color w:val="FF0000"/>
          <w:sz w:val="32"/>
          <w:szCs w:val="32"/>
          <w:rtl/>
          <w:lang w:val="en-US" w:bidi="ar-DZ"/>
        </w:rPr>
        <w:t>–</w:t>
      </w:r>
      <w:r>
        <w:rPr>
          <w:rFonts w:asciiTheme="majorBidi" w:hAnsiTheme="majorBidi" w:cstheme="majorBidi" w:hint="cs"/>
          <w:b/>
          <w:bCs/>
          <w:color w:val="FF0000"/>
          <w:sz w:val="32"/>
          <w:szCs w:val="32"/>
          <w:rtl/>
          <w:lang w:val="en-US" w:bidi="ar-DZ"/>
        </w:rPr>
        <w:t xml:space="preserve"> وسط غرب "</w:t>
      </w:r>
    </w:p>
    <w:tbl>
      <w:tblPr>
        <w:tblStyle w:val="Grilledutableau"/>
        <w:bidiVisual/>
        <w:tblW w:w="0" w:type="auto"/>
        <w:tblLook w:val="04A0"/>
      </w:tblPr>
      <w:tblGrid>
        <w:gridCol w:w="1502"/>
        <w:gridCol w:w="1140"/>
        <w:gridCol w:w="1695"/>
        <w:gridCol w:w="1134"/>
        <w:gridCol w:w="2410"/>
        <w:gridCol w:w="709"/>
        <w:gridCol w:w="1994"/>
      </w:tblGrid>
      <w:tr w:rsidR="00B04714" w:rsidRPr="00254F0E" w:rsidTr="00F0589B">
        <w:trPr>
          <w:trHeight w:val="319"/>
        </w:trPr>
        <w:tc>
          <w:tcPr>
            <w:tcW w:w="10584" w:type="dxa"/>
            <w:gridSpan w:val="7"/>
            <w:shd w:val="clear" w:color="auto" w:fill="00FF00"/>
          </w:tcPr>
          <w:p w:rsidR="00B04714" w:rsidRPr="001D552E" w:rsidRDefault="00B04714" w:rsidP="001D552E">
            <w:pPr>
              <w:pStyle w:val="Paragraphedeliste"/>
              <w:bidi/>
              <w:spacing w:line="360" w:lineRule="auto"/>
              <w:ind w:left="0"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val="en-US"/>
              </w:rPr>
            </w:pP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قضية رقم 08</w:t>
            </w:r>
            <w:r w:rsidR="001D552E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: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lang w:val="en-US"/>
              </w:rPr>
              <w:t xml:space="preserve">   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وفاق مسلمون   /   النجمة البيضاء حجوط</w:t>
            </w:r>
            <w:r w:rsidR="001D552E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 </w:t>
            </w:r>
            <w:r w:rsidR="001D552E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    " فئة أقل من 18 سنة "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    يوم 17/10/2025</w:t>
            </w:r>
          </w:p>
        </w:tc>
      </w:tr>
      <w:tr w:rsidR="00F0589B" w:rsidRPr="00254F0E" w:rsidTr="00F0589B">
        <w:trPr>
          <w:trHeight w:val="165"/>
        </w:trPr>
        <w:tc>
          <w:tcPr>
            <w:tcW w:w="1502" w:type="dxa"/>
            <w:shd w:val="clear" w:color="auto" w:fill="C6D9F1" w:themeFill="text2" w:themeFillTint="33"/>
          </w:tcPr>
          <w:p w:rsidR="00F0589B" w:rsidRPr="00254F0E" w:rsidRDefault="00F0589B" w:rsidP="00F54AB5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الاسم و اللقب</w:t>
            </w:r>
          </w:p>
        </w:tc>
        <w:tc>
          <w:tcPr>
            <w:tcW w:w="1140" w:type="dxa"/>
            <w:shd w:val="clear" w:color="auto" w:fill="C6D9F1" w:themeFill="text2" w:themeFillTint="33"/>
          </w:tcPr>
          <w:p w:rsidR="00F0589B" w:rsidRPr="00254F0E" w:rsidRDefault="00F0589B" w:rsidP="00F54AB5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رقم الرخصة</w:t>
            </w:r>
          </w:p>
        </w:tc>
        <w:tc>
          <w:tcPr>
            <w:tcW w:w="1695" w:type="dxa"/>
            <w:shd w:val="clear" w:color="auto" w:fill="C6D9F1" w:themeFill="text2" w:themeFillTint="33"/>
          </w:tcPr>
          <w:p w:rsidR="00F0589B" w:rsidRPr="00254F0E" w:rsidRDefault="00F0589B" w:rsidP="00F54AB5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الفريق</w:t>
            </w:r>
          </w:p>
        </w:tc>
        <w:tc>
          <w:tcPr>
            <w:tcW w:w="1134" w:type="dxa"/>
            <w:shd w:val="clear" w:color="auto" w:fill="C6D9F1" w:themeFill="text2" w:themeFillTint="33"/>
          </w:tcPr>
          <w:p w:rsidR="00F0589B" w:rsidRPr="00254F0E" w:rsidRDefault="00F0589B" w:rsidP="00F54AB5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المدة</w:t>
            </w:r>
          </w:p>
        </w:tc>
        <w:tc>
          <w:tcPr>
            <w:tcW w:w="2410" w:type="dxa"/>
            <w:shd w:val="clear" w:color="auto" w:fill="C6D9F1" w:themeFill="text2" w:themeFillTint="33"/>
          </w:tcPr>
          <w:p w:rsidR="00F0589B" w:rsidRPr="00254F0E" w:rsidRDefault="00F0589B" w:rsidP="00F54AB5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السبب</w:t>
            </w:r>
          </w:p>
        </w:tc>
        <w:tc>
          <w:tcPr>
            <w:tcW w:w="709" w:type="dxa"/>
            <w:shd w:val="clear" w:color="auto" w:fill="C6D9F1" w:themeFill="text2" w:themeFillTint="33"/>
          </w:tcPr>
          <w:p w:rsidR="00F0589B" w:rsidRPr="00254F0E" w:rsidRDefault="00F0589B" w:rsidP="00F54AB5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المادة</w:t>
            </w:r>
          </w:p>
        </w:tc>
        <w:tc>
          <w:tcPr>
            <w:tcW w:w="1994" w:type="dxa"/>
            <w:shd w:val="clear" w:color="auto" w:fill="C6D9F1" w:themeFill="text2" w:themeFillTint="33"/>
          </w:tcPr>
          <w:p w:rsidR="00F0589B" w:rsidRPr="00254F0E" w:rsidRDefault="00F0589B" w:rsidP="00F54AB5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الغرامة</w:t>
            </w:r>
          </w:p>
        </w:tc>
      </w:tr>
      <w:tr w:rsidR="00B01824" w:rsidRPr="00B64866" w:rsidTr="00F0589B">
        <w:trPr>
          <w:trHeight w:val="319"/>
        </w:trPr>
        <w:tc>
          <w:tcPr>
            <w:tcW w:w="10584" w:type="dxa"/>
            <w:gridSpan w:val="7"/>
          </w:tcPr>
          <w:p w:rsidR="00B01824" w:rsidRPr="00B64866" w:rsidRDefault="00B01824" w:rsidP="00F54AB5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053A1D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لاعبين</w:t>
            </w:r>
          </w:p>
        </w:tc>
      </w:tr>
      <w:tr w:rsidR="00F0589B" w:rsidRPr="00B64866" w:rsidTr="00F0589B">
        <w:trPr>
          <w:trHeight w:val="319"/>
        </w:trPr>
        <w:tc>
          <w:tcPr>
            <w:tcW w:w="10584" w:type="dxa"/>
            <w:gridSpan w:val="7"/>
            <w:shd w:val="clear" w:color="auto" w:fill="FFFF00"/>
          </w:tcPr>
          <w:p w:rsidR="00F0589B" w:rsidRPr="00053A1D" w:rsidRDefault="00F0589B" w:rsidP="00F54AB5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ar-DZ"/>
              </w:rPr>
            </w:pPr>
            <w:r w:rsidRPr="00F0589B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الإنذارات</w:t>
            </w:r>
          </w:p>
        </w:tc>
      </w:tr>
      <w:tr w:rsidR="00F0589B" w:rsidRPr="00B64866" w:rsidTr="00F0589B">
        <w:trPr>
          <w:trHeight w:val="319"/>
        </w:trPr>
        <w:tc>
          <w:tcPr>
            <w:tcW w:w="1502" w:type="dxa"/>
          </w:tcPr>
          <w:p w:rsidR="00F0589B" w:rsidRPr="00B64866" w:rsidRDefault="00F0589B" w:rsidP="00F54AB5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بوزيان محمد ياسين</w:t>
            </w:r>
          </w:p>
        </w:tc>
        <w:tc>
          <w:tcPr>
            <w:tcW w:w="1140" w:type="dxa"/>
          </w:tcPr>
          <w:p w:rsidR="00F0589B" w:rsidRPr="00B64866" w:rsidRDefault="00F0589B" w:rsidP="00F54AB5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J1274</w:t>
            </w:r>
          </w:p>
        </w:tc>
        <w:tc>
          <w:tcPr>
            <w:tcW w:w="1695" w:type="dxa"/>
          </w:tcPr>
          <w:p w:rsidR="00F0589B" w:rsidRPr="000E00C1" w:rsidRDefault="00F0589B" w:rsidP="00F54AB5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و.مسلمون</w:t>
            </w:r>
          </w:p>
        </w:tc>
        <w:tc>
          <w:tcPr>
            <w:tcW w:w="1134" w:type="dxa"/>
          </w:tcPr>
          <w:p w:rsidR="00F0589B" w:rsidRPr="00B64866" w:rsidRDefault="00F0589B" w:rsidP="00F54AB5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B64866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/</w:t>
            </w:r>
          </w:p>
        </w:tc>
        <w:tc>
          <w:tcPr>
            <w:tcW w:w="2410" w:type="dxa"/>
          </w:tcPr>
          <w:p w:rsidR="00F0589B" w:rsidRPr="00B64866" w:rsidRDefault="00F0589B" w:rsidP="00F54AB5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اللعب الخطير</w:t>
            </w:r>
          </w:p>
        </w:tc>
        <w:tc>
          <w:tcPr>
            <w:tcW w:w="709" w:type="dxa"/>
          </w:tcPr>
          <w:p w:rsidR="00F0589B" w:rsidRPr="00B64866" w:rsidRDefault="00F0589B" w:rsidP="00F54AB5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B64866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994" w:type="dxa"/>
          </w:tcPr>
          <w:p w:rsidR="00F0589B" w:rsidRPr="00B64866" w:rsidRDefault="00F0589B" w:rsidP="00F54AB5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B64866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F0589B" w:rsidRPr="00B64866" w:rsidTr="00F0589B">
        <w:trPr>
          <w:trHeight w:val="319"/>
        </w:trPr>
        <w:tc>
          <w:tcPr>
            <w:tcW w:w="1502" w:type="dxa"/>
          </w:tcPr>
          <w:p w:rsidR="00F0589B" w:rsidRPr="00160575" w:rsidRDefault="00F0589B" w:rsidP="00F54AB5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حرزوز مؤيد بدر الدين</w:t>
            </w:r>
          </w:p>
        </w:tc>
        <w:tc>
          <w:tcPr>
            <w:tcW w:w="1140" w:type="dxa"/>
          </w:tcPr>
          <w:p w:rsidR="00F0589B" w:rsidRPr="00B64866" w:rsidRDefault="00F0589B" w:rsidP="00F54AB5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J1073</w:t>
            </w:r>
          </w:p>
        </w:tc>
        <w:tc>
          <w:tcPr>
            <w:tcW w:w="1695" w:type="dxa"/>
          </w:tcPr>
          <w:p w:rsidR="00F0589B" w:rsidRPr="00B64866" w:rsidRDefault="00F0589B" w:rsidP="00F54AB5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ن.ب.حجوط</w:t>
            </w:r>
          </w:p>
        </w:tc>
        <w:tc>
          <w:tcPr>
            <w:tcW w:w="1134" w:type="dxa"/>
          </w:tcPr>
          <w:p w:rsidR="00F0589B" w:rsidRPr="00B64866" w:rsidRDefault="00F0589B" w:rsidP="00F54AB5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B64866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2410" w:type="dxa"/>
          </w:tcPr>
          <w:p w:rsidR="00F0589B" w:rsidRPr="00B64866" w:rsidRDefault="00F0589B" w:rsidP="00F54AB5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اللعب الخطير</w:t>
            </w:r>
          </w:p>
        </w:tc>
        <w:tc>
          <w:tcPr>
            <w:tcW w:w="709" w:type="dxa"/>
          </w:tcPr>
          <w:p w:rsidR="00F0589B" w:rsidRPr="00B64866" w:rsidRDefault="00F0589B" w:rsidP="00F54AB5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B64866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994" w:type="dxa"/>
          </w:tcPr>
          <w:p w:rsidR="00F0589B" w:rsidRPr="00B64866" w:rsidRDefault="00F0589B" w:rsidP="00F54AB5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B64866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F0589B" w:rsidRPr="00B64866" w:rsidTr="00F0589B">
        <w:trPr>
          <w:trHeight w:val="319"/>
        </w:trPr>
        <w:tc>
          <w:tcPr>
            <w:tcW w:w="1502" w:type="dxa"/>
          </w:tcPr>
          <w:p w:rsidR="00F0589B" w:rsidRDefault="00F0589B" w:rsidP="00F54AB5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بن فارس اسحاق</w:t>
            </w:r>
          </w:p>
        </w:tc>
        <w:tc>
          <w:tcPr>
            <w:tcW w:w="1140" w:type="dxa"/>
          </w:tcPr>
          <w:p w:rsidR="00F0589B" w:rsidRDefault="00F0589B" w:rsidP="00F54AB5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J1087</w:t>
            </w:r>
          </w:p>
        </w:tc>
        <w:tc>
          <w:tcPr>
            <w:tcW w:w="1695" w:type="dxa"/>
          </w:tcPr>
          <w:p w:rsidR="00F0589B" w:rsidRDefault="00F0589B" w:rsidP="00F54AB5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ن.ب.حجوط</w:t>
            </w:r>
          </w:p>
        </w:tc>
        <w:tc>
          <w:tcPr>
            <w:tcW w:w="1134" w:type="dxa"/>
          </w:tcPr>
          <w:p w:rsidR="00F0589B" w:rsidRPr="00B64866" w:rsidRDefault="00F0589B" w:rsidP="00F54AB5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B64866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2410" w:type="dxa"/>
          </w:tcPr>
          <w:p w:rsidR="00F0589B" w:rsidRPr="00B64866" w:rsidRDefault="00F0589B" w:rsidP="00F54AB5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اللعب الخطير</w:t>
            </w:r>
          </w:p>
        </w:tc>
        <w:tc>
          <w:tcPr>
            <w:tcW w:w="709" w:type="dxa"/>
          </w:tcPr>
          <w:p w:rsidR="00F0589B" w:rsidRPr="00B64866" w:rsidRDefault="00F0589B" w:rsidP="00F54AB5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B64866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994" w:type="dxa"/>
          </w:tcPr>
          <w:p w:rsidR="00F0589B" w:rsidRPr="00B64866" w:rsidRDefault="00F0589B" w:rsidP="00F54AB5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B64866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</w:tbl>
    <w:p w:rsidR="00B04714" w:rsidRDefault="00B04714" w:rsidP="00B04714">
      <w:pPr>
        <w:bidi/>
        <w:spacing w:after="0" w:line="240" w:lineRule="auto"/>
        <w:rPr>
          <w:rFonts w:asciiTheme="majorBidi" w:hAnsiTheme="majorBidi" w:cstheme="majorBidi"/>
          <w:b/>
          <w:bCs/>
          <w:sz w:val="24"/>
          <w:szCs w:val="24"/>
        </w:rPr>
      </w:pPr>
    </w:p>
    <w:p w:rsidR="00DF6FDB" w:rsidRDefault="00DF6FDB" w:rsidP="00DF6FDB">
      <w:pPr>
        <w:bidi/>
        <w:spacing w:after="0" w:line="240" w:lineRule="auto"/>
        <w:rPr>
          <w:rFonts w:asciiTheme="majorBidi" w:hAnsiTheme="majorBidi" w:cstheme="majorBidi"/>
          <w:b/>
          <w:bCs/>
          <w:sz w:val="24"/>
          <w:szCs w:val="24"/>
        </w:rPr>
      </w:pPr>
    </w:p>
    <w:p w:rsidR="00DF6FDB" w:rsidRDefault="00DF6FDB" w:rsidP="00DF6FDB">
      <w:pPr>
        <w:bidi/>
        <w:spacing w:after="0" w:line="240" w:lineRule="auto"/>
        <w:rPr>
          <w:rFonts w:asciiTheme="majorBidi" w:hAnsiTheme="majorBidi" w:cstheme="majorBidi"/>
          <w:b/>
          <w:bCs/>
          <w:sz w:val="24"/>
          <w:szCs w:val="24"/>
          <w:rtl/>
        </w:rPr>
      </w:pPr>
    </w:p>
    <w:p w:rsidR="00C805B5" w:rsidRPr="007D3F84" w:rsidRDefault="00C805B5" w:rsidP="005317E6">
      <w:pPr>
        <w:spacing w:after="0" w:line="240" w:lineRule="auto"/>
        <w:rPr>
          <w:rFonts w:asciiTheme="majorBidi" w:hAnsiTheme="majorBidi" w:cstheme="majorBidi"/>
          <w:b/>
          <w:bCs/>
          <w:sz w:val="4"/>
          <w:szCs w:val="4"/>
        </w:rPr>
      </w:pPr>
    </w:p>
    <w:p w:rsidR="00DC675C" w:rsidRPr="00DC675C" w:rsidRDefault="001A5429" w:rsidP="00DC675C">
      <w:pPr>
        <w:spacing w:after="0" w:line="360" w:lineRule="auto"/>
        <w:ind w:firstLine="426"/>
        <w:rPr>
          <w:rFonts w:asciiTheme="majorBidi" w:hAnsiTheme="majorBidi" w:cstheme="majorBidi"/>
          <w:b/>
          <w:bCs/>
          <w:sz w:val="28"/>
          <w:szCs w:val="28"/>
        </w:rPr>
      </w:pPr>
      <w:r w:rsidRPr="009668F9"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رئيس اللجنة                 </w:t>
      </w:r>
      <w:r w:rsidR="00DC675C"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          </w:t>
      </w:r>
      <w:r w:rsidRPr="009668F9"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                                        كاتبة اللجنة                     </w:t>
      </w:r>
    </w:p>
    <w:p w:rsidR="0038786E" w:rsidRPr="007D3F84" w:rsidRDefault="001A5429" w:rsidP="007D3F84">
      <w:pPr>
        <w:spacing w:after="0" w:line="360" w:lineRule="auto"/>
        <w:ind w:firstLine="426"/>
        <w:jc w:val="both"/>
        <w:rPr>
          <w:rFonts w:asciiTheme="majorBidi" w:hAnsiTheme="majorBidi" w:cstheme="majorBidi"/>
          <w:sz w:val="28"/>
          <w:szCs w:val="28"/>
          <w:rtl/>
          <w:lang w:val="en-US" w:bidi="ar-DZ"/>
        </w:rPr>
      </w:pPr>
      <w:r w:rsidRPr="00A05DEF">
        <w:rPr>
          <w:rFonts w:asciiTheme="majorBidi" w:hAnsiTheme="majorBidi" w:cstheme="majorBidi" w:hint="cs"/>
          <w:b/>
          <w:bCs/>
          <w:sz w:val="28"/>
          <w:szCs w:val="28"/>
          <w:rtl/>
        </w:rPr>
        <w:t>ب</w:t>
      </w:r>
      <w:r w:rsidR="009668F9" w:rsidRPr="00A05DEF">
        <w:rPr>
          <w:rFonts w:asciiTheme="majorBidi" w:hAnsiTheme="majorBidi" w:cstheme="majorBidi" w:hint="cs"/>
          <w:b/>
          <w:bCs/>
          <w:sz w:val="28"/>
          <w:szCs w:val="28"/>
          <w:rtl/>
        </w:rPr>
        <w:t>وروبة حسين</w:t>
      </w:r>
      <w:r w:rsidR="00F70A80"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              </w:t>
      </w:r>
      <w:r w:rsidR="00DC675C"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          </w:t>
      </w:r>
      <w:r w:rsidR="00F70A80"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                            </w:t>
      </w:r>
      <w:r w:rsidR="00BD4ECD"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 </w:t>
      </w:r>
      <w:r w:rsidR="00F70A80"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          </w:t>
      </w:r>
      <w:r w:rsidRPr="009668F9">
        <w:rPr>
          <w:rFonts w:asciiTheme="majorBidi" w:hAnsiTheme="majorBidi" w:cstheme="majorBidi" w:hint="cs"/>
          <w:sz w:val="28"/>
          <w:szCs w:val="28"/>
          <w:rtl/>
        </w:rPr>
        <w:t>ا</w:t>
      </w:r>
      <w:r w:rsidRPr="00A05DEF">
        <w:rPr>
          <w:rFonts w:asciiTheme="majorBidi" w:hAnsiTheme="majorBidi" w:cstheme="majorBidi" w:hint="cs"/>
          <w:b/>
          <w:bCs/>
          <w:sz w:val="28"/>
          <w:szCs w:val="28"/>
          <w:rtl/>
        </w:rPr>
        <w:t>لأعرجة</w:t>
      </w:r>
      <w:r w:rsidR="00F70A80"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 </w:t>
      </w:r>
      <w:r w:rsidRPr="00A05DEF">
        <w:rPr>
          <w:rFonts w:asciiTheme="majorBidi" w:hAnsiTheme="majorBidi" w:cstheme="majorBidi" w:hint="cs"/>
          <w:b/>
          <w:bCs/>
          <w:sz w:val="28"/>
          <w:szCs w:val="28"/>
          <w:rtl/>
        </w:rPr>
        <w:t>نهيلة</w:t>
      </w:r>
      <w:r w:rsidR="00F70A80"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                  </w:t>
      </w:r>
      <w:r w:rsidR="00BD4ECD"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   </w:t>
      </w:r>
    </w:p>
    <w:sectPr w:rsidR="0038786E" w:rsidRPr="007D3F84" w:rsidSect="0018077E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35B33" w:rsidRDefault="00A35B33" w:rsidP="0018077E">
      <w:pPr>
        <w:spacing w:after="0" w:line="240" w:lineRule="auto"/>
      </w:pPr>
      <w:r>
        <w:separator/>
      </w:r>
    </w:p>
  </w:endnote>
  <w:endnote w:type="continuationSeparator" w:id="1">
    <w:p w:rsidR="00A35B33" w:rsidRDefault="00A35B33" w:rsidP="0018077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n United 2023-24 by ILNUR127">
    <w:altName w:val="Times New Roman"/>
    <w:charset w:val="00"/>
    <w:family w:val="auto"/>
    <w:pitch w:val="variable"/>
    <w:sig w:usb0="00000003" w:usb1="00000048" w:usb2="00000000" w:usb3="00000000" w:csb0="00000001" w:csb1="00000000"/>
  </w:font>
  <w:font w:name="PSV 2022-23 by ILNUR127">
    <w:altName w:val="Times New Roman"/>
    <w:charset w:val="00"/>
    <w:family w:val="auto"/>
    <w:pitch w:val="variable"/>
    <w:sig w:usb0="00000003" w:usb1="00000048" w:usb2="00000000" w:usb3="00000000" w:csb0="0000000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54AB5" w:rsidRDefault="00F54AB5">
    <w:pPr>
      <w:pStyle w:val="Pieddepage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54AB5" w:rsidRDefault="00F54AB5">
    <w:pPr>
      <w:pStyle w:val="Pieddepage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54AB5" w:rsidRDefault="00F54AB5">
    <w:pPr>
      <w:pStyle w:val="Pieddepage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35B33" w:rsidRDefault="00A35B33" w:rsidP="0018077E">
      <w:pPr>
        <w:spacing w:after="0" w:line="240" w:lineRule="auto"/>
      </w:pPr>
      <w:r>
        <w:separator/>
      </w:r>
    </w:p>
  </w:footnote>
  <w:footnote w:type="continuationSeparator" w:id="1">
    <w:p w:rsidR="00A35B33" w:rsidRDefault="00A35B33" w:rsidP="0018077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54AB5" w:rsidRDefault="001F7244">
    <w:pPr>
      <w:pStyle w:val="En-tte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093313347" o:spid="_x0000_s2050" type="#_x0000_t75" style="position:absolute;margin-left:0;margin-top:0;width:523pt;height:495.95pt;z-index:-251657216;mso-position-horizontal:center;mso-position-horizontal-relative:margin;mso-position-vertical:center;mso-position-vertical-relative:margin" o:allowincell="f">
          <v:imagedata r:id="rId1" o:title="354454617_942885133587270_6103209824441525888_n" gain="19661f" blacklevel="22938f"/>
          <w10:wrap anchorx="margin" anchory="margin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54AB5" w:rsidRDefault="001F7244">
    <w:pPr>
      <w:pStyle w:val="En-tte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093313348" o:spid="_x0000_s2051" type="#_x0000_t75" style="position:absolute;margin-left:0;margin-top:0;width:523pt;height:495.95pt;z-index:-251656192;mso-position-horizontal:center;mso-position-horizontal-relative:margin;mso-position-vertical:center;mso-position-vertical-relative:margin" o:allowincell="f">
          <v:imagedata r:id="rId1" o:title="354454617_942885133587270_6103209824441525888_n" gain="19661f" blacklevel="22938f"/>
          <w10:wrap anchorx="margin" anchory="margin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54AB5" w:rsidRDefault="001F7244">
    <w:pPr>
      <w:pStyle w:val="En-tte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093313346" o:spid="_x0000_s2049" type="#_x0000_t75" style="position:absolute;margin-left:0;margin-top:0;width:523pt;height:495.95pt;z-index:-251658240;mso-position-horizontal:center;mso-position-horizontal-relative:margin;mso-position-vertical:center;mso-position-vertical-relative:margin" o:allowincell="f">
          <v:imagedata r:id="rId1" o:title="354454617_942885133587270_6103209824441525888_n" gain="19661f" blacklevel="22938f"/>
          <w10:wrap anchorx="margin" anchory="margin"/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7" type="#_x0000_t75" style="width:11.25pt;height:11.25pt" o:bullet="t">
        <v:imagedata r:id="rId1" o:title="clip_image001"/>
      </v:shape>
    </w:pict>
  </w:numPicBullet>
  <w:abstractNum w:abstractNumId="0">
    <w:nsid w:val="06BF02B8"/>
    <w:multiLevelType w:val="hybridMultilevel"/>
    <w:tmpl w:val="97C263AA"/>
    <w:lvl w:ilvl="0" w:tplc="040C000B">
      <w:start w:val="1"/>
      <w:numFmt w:val="bullet"/>
      <w:lvlText w:val=""/>
      <w:lvlJc w:val="left"/>
      <w:pPr>
        <w:ind w:left="1069" w:hanging="360"/>
      </w:pPr>
      <w:rPr>
        <w:rFonts w:ascii="Wingdings" w:hAnsi="Wingdings" w:hint="default"/>
        <w:b/>
        <w:bCs/>
        <w:color w:val="auto"/>
      </w:rPr>
    </w:lvl>
    <w:lvl w:ilvl="1" w:tplc="040C0003">
      <w:start w:val="1"/>
      <w:numFmt w:val="decimal"/>
      <w:lvlText w:val="%2."/>
      <w:lvlJc w:val="left"/>
      <w:pPr>
        <w:tabs>
          <w:tab w:val="num" w:pos="872"/>
        </w:tabs>
        <w:ind w:left="872" w:hanging="360"/>
      </w:pPr>
    </w:lvl>
    <w:lvl w:ilvl="2" w:tplc="040C0005">
      <w:start w:val="1"/>
      <w:numFmt w:val="decimal"/>
      <w:lvlText w:val="%3."/>
      <w:lvlJc w:val="left"/>
      <w:pPr>
        <w:tabs>
          <w:tab w:val="num" w:pos="1592"/>
        </w:tabs>
        <w:ind w:left="1592" w:hanging="360"/>
      </w:pPr>
    </w:lvl>
    <w:lvl w:ilvl="3" w:tplc="040C0001">
      <w:start w:val="1"/>
      <w:numFmt w:val="decimal"/>
      <w:lvlText w:val="%4."/>
      <w:lvlJc w:val="left"/>
      <w:pPr>
        <w:tabs>
          <w:tab w:val="num" w:pos="2312"/>
        </w:tabs>
        <w:ind w:left="2312" w:hanging="360"/>
      </w:pPr>
    </w:lvl>
    <w:lvl w:ilvl="4" w:tplc="040C0003">
      <w:start w:val="1"/>
      <w:numFmt w:val="decimal"/>
      <w:lvlText w:val="%5."/>
      <w:lvlJc w:val="left"/>
      <w:pPr>
        <w:tabs>
          <w:tab w:val="num" w:pos="3032"/>
        </w:tabs>
        <w:ind w:left="3032" w:hanging="360"/>
      </w:pPr>
    </w:lvl>
    <w:lvl w:ilvl="5" w:tplc="040C0005">
      <w:start w:val="1"/>
      <w:numFmt w:val="decimal"/>
      <w:lvlText w:val="%6."/>
      <w:lvlJc w:val="left"/>
      <w:pPr>
        <w:tabs>
          <w:tab w:val="num" w:pos="3752"/>
        </w:tabs>
        <w:ind w:left="3752" w:hanging="360"/>
      </w:pPr>
    </w:lvl>
    <w:lvl w:ilvl="6" w:tplc="040C0001">
      <w:start w:val="1"/>
      <w:numFmt w:val="decimal"/>
      <w:lvlText w:val="%7."/>
      <w:lvlJc w:val="left"/>
      <w:pPr>
        <w:tabs>
          <w:tab w:val="num" w:pos="4472"/>
        </w:tabs>
        <w:ind w:left="4472" w:hanging="360"/>
      </w:pPr>
    </w:lvl>
    <w:lvl w:ilvl="7" w:tplc="040C0003">
      <w:start w:val="1"/>
      <w:numFmt w:val="decimal"/>
      <w:lvlText w:val="%8."/>
      <w:lvlJc w:val="left"/>
      <w:pPr>
        <w:tabs>
          <w:tab w:val="num" w:pos="5192"/>
        </w:tabs>
        <w:ind w:left="5192" w:hanging="360"/>
      </w:pPr>
    </w:lvl>
    <w:lvl w:ilvl="8" w:tplc="040C0005">
      <w:start w:val="1"/>
      <w:numFmt w:val="decimal"/>
      <w:lvlText w:val="%9."/>
      <w:lvlJc w:val="left"/>
      <w:pPr>
        <w:tabs>
          <w:tab w:val="num" w:pos="5912"/>
        </w:tabs>
        <w:ind w:left="5912" w:hanging="360"/>
      </w:pPr>
    </w:lvl>
  </w:abstractNum>
  <w:abstractNum w:abstractNumId="1">
    <w:nsid w:val="08A66816"/>
    <w:multiLevelType w:val="hybridMultilevel"/>
    <w:tmpl w:val="70504618"/>
    <w:lvl w:ilvl="0" w:tplc="7674ACAA">
      <w:numFmt w:val="bullet"/>
      <w:lvlText w:val=""/>
      <w:lvlJc w:val="left"/>
      <w:pPr>
        <w:ind w:left="1068" w:hanging="360"/>
      </w:pPr>
      <w:rPr>
        <w:rFonts w:ascii="Symbol" w:eastAsiaTheme="minorHAnsi" w:hAnsi="Symbol" w:cstheme="majorBidi" w:hint="default"/>
      </w:rPr>
    </w:lvl>
    <w:lvl w:ilvl="1" w:tplc="0409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2">
    <w:nsid w:val="0D7D18CA"/>
    <w:multiLevelType w:val="hybridMultilevel"/>
    <w:tmpl w:val="A1AE218C"/>
    <w:lvl w:ilvl="0" w:tplc="57444B34">
      <w:numFmt w:val="bullet"/>
      <w:lvlText w:val="-"/>
      <w:lvlJc w:val="left"/>
      <w:pPr>
        <w:ind w:left="1353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073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79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51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233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95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67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93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113" w:hanging="360"/>
      </w:pPr>
      <w:rPr>
        <w:rFonts w:ascii="Wingdings" w:hAnsi="Wingdings" w:hint="default"/>
      </w:rPr>
    </w:lvl>
  </w:abstractNum>
  <w:abstractNum w:abstractNumId="3">
    <w:nsid w:val="0FD0630B"/>
    <w:multiLevelType w:val="hybridMultilevel"/>
    <w:tmpl w:val="DA8A714A"/>
    <w:lvl w:ilvl="0" w:tplc="040C000D">
      <w:start w:val="1"/>
      <w:numFmt w:val="bullet"/>
      <w:lvlText w:val=""/>
      <w:lvlJc w:val="left"/>
      <w:pPr>
        <w:ind w:left="502" w:hanging="360"/>
      </w:pPr>
      <w:rPr>
        <w:rFonts w:ascii="Wingdings" w:hAnsi="Wingdings" w:hint="default"/>
      </w:rPr>
    </w:lvl>
    <w:lvl w:ilvl="1" w:tplc="040C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C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C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C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C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C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C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C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14E30539"/>
    <w:multiLevelType w:val="hybridMultilevel"/>
    <w:tmpl w:val="A12EDC94"/>
    <w:lvl w:ilvl="0" w:tplc="6428AC68">
      <w:start w:val="6"/>
      <w:numFmt w:val="bullet"/>
      <w:lvlText w:val="-"/>
      <w:lvlJc w:val="left"/>
      <w:pPr>
        <w:ind w:left="720" w:hanging="360"/>
      </w:pPr>
      <w:rPr>
        <w:rFonts w:ascii="Times New Roman" w:eastAsiaTheme="minorEastAsia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91E4083"/>
    <w:multiLevelType w:val="hybridMultilevel"/>
    <w:tmpl w:val="205819C6"/>
    <w:lvl w:ilvl="0" w:tplc="040C000D">
      <w:start w:val="1"/>
      <w:numFmt w:val="bullet"/>
      <w:lvlText w:val=""/>
      <w:lvlJc w:val="left"/>
      <w:pPr>
        <w:ind w:left="1211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>
    <w:nsid w:val="19836B8B"/>
    <w:multiLevelType w:val="hybridMultilevel"/>
    <w:tmpl w:val="A55C376A"/>
    <w:lvl w:ilvl="0" w:tplc="040C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>
    <w:nsid w:val="1A986028"/>
    <w:multiLevelType w:val="hybridMultilevel"/>
    <w:tmpl w:val="0A025874"/>
    <w:lvl w:ilvl="0" w:tplc="A9081C8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>
    <w:nsid w:val="1C854A6D"/>
    <w:multiLevelType w:val="hybridMultilevel"/>
    <w:tmpl w:val="FC782246"/>
    <w:lvl w:ilvl="0" w:tplc="040C0001">
      <w:start w:val="1"/>
      <w:numFmt w:val="bullet"/>
      <w:lvlText w:val=""/>
      <w:lvlJc w:val="left"/>
      <w:pPr>
        <w:ind w:left="1854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9">
    <w:nsid w:val="1FEC590D"/>
    <w:multiLevelType w:val="hybridMultilevel"/>
    <w:tmpl w:val="1C8C852E"/>
    <w:lvl w:ilvl="0" w:tplc="AB1AA2EE">
      <w:start w:val="1"/>
      <w:numFmt w:val="bullet"/>
      <w:lvlText w:val=""/>
      <w:lvlJc w:val="left"/>
      <w:pPr>
        <w:ind w:left="1571" w:hanging="360"/>
      </w:pPr>
      <w:rPr>
        <w:rFonts w:ascii="Wingdings" w:hAnsi="Wingdings" w:hint="default"/>
        <w:b/>
        <w:bCs/>
        <w:color w:val="auto"/>
      </w:rPr>
    </w:lvl>
    <w:lvl w:ilvl="1" w:tplc="040C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10">
    <w:nsid w:val="22303641"/>
    <w:multiLevelType w:val="hybridMultilevel"/>
    <w:tmpl w:val="3202EE32"/>
    <w:lvl w:ilvl="0" w:tplc="7B2E346E">
      <w:start w:val="1"/>
      <w:numFmt w:val="decimal"/>
      <w:lvlText w:val="%1-"/>
      <w:lvlJc w:val="left"/>
      <w:pPr>
        <w:ind w:left="1200" w:hanging="360"/>
      </w:pPr>
      <w:rPr>
        <w:rFonts w:asciiTheme="minorBidi" w:eastAsiaTheme="minorHAnsi" w:hAnsiTheme="minorBidi" w:hint="default"/>
        <w:b/>
        <w:u w:val="none"/>
      </w:rPr>
    </w:lvl>
    <w:lvl w:ilvl="1" w:tplc="040C0019" w:tentative="1">
      <w:start w:val="1"/>
      <w:numFmt w:val="lowerLetter"/>
      <w:lvlText w:val="%2."/>
      <w:lvlJc w:val="left"/>
      <w:pPr>
        <w:ind w:left="1920" w:hanging="360"/>
      </w:pPr>
    </w:lvl>
    <w:lvl w:ilvl="2" w:tplc="040C001B" w:tentative="1">
      <w:start w:val="1"/>
      <w:numFmt w:val="lowerRoman"/>
      <w:lvlText w:val="%3."/>
      <w:lvlJc w:val="right"/>
      <w:pPr>
        <w:ind w:left="2640" w:hanging="180"/>
      </w:pPr>
    </w:lvl>
    <w:lvl w:ilvl="3" w:tplc="040C000F" w:tentative="1">
      <w:start w:val="1"/>
      <w:numFmt w:val="decimal"/>
      <w:lvlText w:val="%4."/>
      <w:lvlJc w:val="left"/>
      <w:pPr>
        <w:ind w:left="3360" w:hanging="360"/>
      </w:pPr>
    </w:lvl>
    <w:lvl w:ilvl="4" w:tplc="040C0019" w:tentative="1">
      <w:start w:val="1"/>
      <w:numFmt w:val="lowerLetter"/>
      <w:lvlText w:val="%5."/>
      <w:lvlJc w:val="left"/>
      <w:pPr>
        <w:ind w:left="4080" w:hanging="360"/>
      </w:pPr>
    </w:lvl>
    <w:lvl w:ilvl="5" w:tplc="040C001B" w:tentative="1">
      <w:start w:val="1"/>
      <w:numFmt w:val="lowerRoman"/>
      <w:lvlText w:val="%6."/>
      <w:lvlJc w:val="right"/>
      <w:pPr>
        <w:ind w:left="4800" w:hanging="180"/>
      </w:pPr>
    </w:lvl>
    <w:lvl w:ilvl="6" w:tplc="040C000F" w:tentative="1">
      <w:start w:val="1"/>
      <w:numFmt w:val="decimal"/>
      <w:lvlText w:val="%7."/>
      <w:lvlJc w:val="left"/>
      <w:pPr>
        <w:ind w:left="5520" w:hanging="360"/>
      </w:pPr>
    </w:lvl>
    <w:lvl w:ilvl="7" w:tplc="040C0019" w:tentative="1">
      <w:start w:val="1"/>
      <w:numFmt w:val="lowerLetter"/>
      <w:lvlText w:val="%8."/>
      <w:lvlJc w:val="left"/>
      <w:pPr>
        <w:ind w:left="6240" w:hanging="360"/>
      </w:pPr>
    </w:lvl>
    <w:lvl w:ilvl="8" w:tplc="040C001B" w:tentative="1">
      <w:start w:val="1"/>
      <w:numFmt w:val="lowerRoman"/>
      <w:lvlText w:val="%9."/>
      <w:lvlJc w:val="right"/>
      <w:pPr>
        <w:ind w:left="6960" w:hanging="180"/>
      </w:pPr>
    </w:lvl>
  </w:abstractNum>
  <w:abstractNum w:abstractNumId="11">
    <w:nsid w:val="28032BFB"/>
    <w:multiLevelType w:val="hybridMultilevel"/>
    <w:tmpl w:val="C95C60CA"/>
    <w:lvl w:ilvl="0" w:tplc="040C0001">
      <w:start w:val="1"/>
      <w:numFmt w:val="bullet"/>
      <w:lvlText w:val=""/>
      <w:lvlJc w:val="left"/>
      <w:pPr>
        <w:ind w:left="2356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3076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796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4516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5236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956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6676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7396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8116" w:hanging="360"/>
      </w:pPr>
      <w:rPr>
        <w:rFonts w:ascii="Wingdings" w:hAnsi="Wingdings" w:hint="default"/>
      </w:rPr>
    </w:lvl>
  </w:abstractNum>
  <w:abstractNum w:abstractNumId="12">
    <w:nsid w:val="2854689B"/>
    <w:multiLevelType w:val="hybridMultilevel"/>
    <w:tmpl w:val="0922AC6C"/>
    <w:lvl w:ilvl="0" w:tplc="040C000D">
      <w:start w:val="1"/>
      <w:numFmt w:val="bullet"/>
      <w:lvlText w:val=""/>
      <w:lvlJc w:val="left"/>
      <w:pPr>
        <w:ind w:left="1211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931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651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371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091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811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531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251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971" w:hanging="360"/>
      </w:pPr>
      <w:rPr>
        <w:rFonts w:ascii="Wingdings" w:hAnsi="Wingdings" w:hint="default"/>
      </w:rPr>
    </w:lvl>
  </w:abstractNum>
  <w:abstractNum w:abstractNumId="13">
    <w:nsid w:val="285634C2"/>
    <w:multiLevelType w:val="hybridMultilevel"/>
    <w:tmpl w:val="8DE068C8"/>
    <w:lvl w:ilvl="0" w:tplc="040C000B">
      <w:start w:val="1"/>
      <w:numFmt w:val="bullet"/>
      <w:lvlText w:val=""/>
      <w:lvlJc w:val="left"/>
      <w:pPr>
        <w:ind w:left="1636" w:hanging="360"/>
      </w:pPr>
      <w:rPr>
        <w:rFonts w:ascii="Wingdings" w:hAnsi="Wingdings" w:hint="default"/>
        <w:b/>
        <w:bCs/>
        <w:color w:val="auto"/>
      </w:rPr>
    </w:lvl>
    <w:lvl w:ilvl="1" w:tplc="040C0003" w:tentative="1">
      <w:start w:val="1"/>
      <w:numFmt w:val="bullet"/>
      <w:lvlText w:val="o"/>
      <w:lvlJc w:val="left"/>
      <w:pPr>
        <w:ind w:left="2356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076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796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516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236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956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676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396" w:hanging="360"/>
      </w:pPr>
      <w:rPr>
        <w:rFonts w:ascii="Wingdings" w:hAnsi="Wingdings" w:hint="default"/>
      </w:rPr>
    </w:lvl>
  </w:abstractNum>
  <w:abstractNum w:abstractNumId="14">
    <w:nsid w:val="37AB4925"/>
    <w:multiLevelType w:val="hybridMultilevel"/>
    <w:tmpl w:val="C3C03CDC"/>
    <w:lvl w:ilvl="0" w:tplc="0409000B">
      <w:start w:val="1"/>
      <w:numFmt w:val="bullet"/>
      <w:lvlText w:val=""/>
      <w:lvlJc w:val="left"/>
      <w:pPr>
        <w:ind w:left="2291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301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73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45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17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89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61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33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051" w:hanging="360"/>
      </w:pPr>
      <w:rPr>
        <w:rFonts w:ascii="Wingdings" w:hAnsi="Wingdings" w:hint="default"/>
      </w:rPr>
    </w:lvl>
  </w:abstractNum>
  <w:abstractNum w:abstractNumId="15">
    <w:nsid w:val="3E19110F"/>
    <w:multiLevelType w:val="hybridMultilevel"/>
    <w:tmpl w:val="E35A96F6"/>
    <w:lvl w:ilvl="0" w:tplc="2F428626">
      <w:start w:val="5000"/>
      <w:numFmt w:val="bullet"/>
      <w:lvlText w:val=""/>
      <w:lvlJc w:val="left"/>
      <w:pPr>
        <w:ind w:left="1797" w:hanging="360"/>
      </w:pPr>
      <w:rPr>
        <w:rFonts w:ascii="Symbol" w:eastAsiaTheme="minorHAnsi" w:hAnsi="Symbol" w:cstheme="majorBidi" w:hint="default"/>
      </w:rPr>
    </w:lvl>
    <w:lvl w:ilvl="1" w:tplc="04090003" w:tentative="1">
      <w:start w:val="1"/>
      <w:numFmt w:val="bullet"/>
      <w:lvlText w:val="o"/>
      <w:lvlJc w:val="left"/>
      <w:pPr>
        <w:ind w:left="251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3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5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7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39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1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3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57" w:hanging="360"/>
      </w:pPr>
      <w:rPr>
        <w:rFonts w:ascii="Wingdings" w:hAnsi="Wingdings" w:hint="default"/>
      </w:rPr>
    </w:lvl>
  </w:abstractNum>
  <w:abstractNum w:abstractNumId="16">
    <w:nsid w:val="4193562F"/>
    <w:multiLevelType w:val="hybridMultilevel"/>
    <w:tmpl w:val="DFCC1028"/>
    <w:lvl w:ilvl="0" w:tplc="1154367E">
      <w:start w:val="5000"/>
      <w:numFmt w:val="bullet"/>
      <w:lvlText w:val=""/>
      <w:lvlJc w:val="left"/>
      <w:pPr>
        <w:ind w:left="1211" w:hanging="360"/>
      </w:pPr>
      <w:rPr>
        <w:rFonts w:ascii="Symbol" w:eastAsiaTheme="minorEastAsia" w:hAnsi="Symbol" w:cstheme="majorBidi" w:hint="default"/>
        <w:color w:val="FF0000"/>
      </w:rPr>
    </w:lvl>
    <w:lvl w:ilvl="1" w:tplc="04090003" w:tentative="1">
      <w:start w:val="1"/>
      <w:numFmt w:val="bullet"/>
      <w:lvlText w:val="o"/>
      <w:lvlJc w:val="left"/>
      <w:pPr>
        <w:ind w:left="193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5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7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9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81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53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5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71" w:hanging="360"/>
      </w:pPr>
      <w:rPr>
        <w:rFonts w:ascii="Wingdings" w:hAnsi="Wingdings" w:hint="default"/>
      </w:rPr>
    </w:lvl>
  </w:abstractNum>
  <w:abstractNum w:abstractNumId="17">
    <w:nsid w:val="45336835"/>
    <w:multiLevelType w:val="hybridMultilevel"/>
    <w:tmpl w:val="2BD02264"/>
    <w:lvl w:ilvl="0" w:tplc="90DA7DB6">
      <w:start w:val="1500"/>
      <w:numFmt w:val="bullet"/>
      <w:lvlText w:val="-"/>
      <w:lvlJc w:val="left"/>
      <w:pPr>
        <w:ind w:left="1288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00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72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44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16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88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60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2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048" w:hanging="360"/>
      </w:pPr>
      <w:rPr>
        <w:rFonts w:ascii="Wingdings" w:hAnsi="Wingdings" w:hint="default"/>
      </w:rPr>
    </w:lvl>
  </w:abstractNum>
  <w:abstractNum w:abstractNumId="18">
    <w:nsid w:val="46D76E62"/>
    <w:multiLevelType w:val="hybridMultilevel"/>
    <w:tmpl w:val="892CF878"/>
    <w:lvl w:ilvl="0" w:tplc="A544A940">
      <w:start w:val="1"/>
      <w:numFmt w:val="bullet"/>
      <w:lvlText w:val="-"/>
      <w:lvlJc w:val="left"/>
      <w:pPr>
        <w:ind w:left="1437" w:hanging="360"/>
      </w:pPr>
      <w:rPr>
        <w:rFonts w:ascii="Arial" w:eastAsiaTheme="minorEastAsia" w:hAnsi="Arial" w:cs="Arial" w:hint="default"/>
        <w:color w:val="auto"/>
      </w:rPr>
    </w:lvl>
    <w:lvl w:ilvl="1" w:tplc="040C0003">
      <w:start w:val="1"/>
      <w:numFmt w:val="bullet"/>
      <w:lvlText w:val="o"/>
      <w:lvlJc w:val="left"/>
      <w:pPr>
        <w:ind w:left="2157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77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597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17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37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57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77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197" w:hanging="360"/>
      </w:pPr>
      <w:rPr>
        <w:rFonts w:ascii="Wingdings" w:hAnsi="Wingdings" w:hint="default"/>
      </w:rPr>
    </w:lvl>
  </w:abstractNum>
  <w:abstractNum w:abstractNumId="19">
    <w:nsid w:val="46EC1ABE"/>
    <w:multiLevelType w:val="hybridMultilevel"/>
    <w:tmpl w:val="D6B2FBB6"/>
    <w:lvl w:ilvl="0" w:tplc="040C0009">
      <w:start w:val="1"/>
      <w:numFmt w:val="bullet"/>
      <w:lvlText w:val=""/>
      <w:lvlJc w:val="left"/>
      <w:pPr>
        <w:ind w:left="928" w:hanging="360"/>
      </w:pPr>
      <w:rPr>
        <w:rFonts w:ascii="Wingdings" w:hAnsi="Wingdings" w:hint="default"/>
      </w:rPr>
    </w:lvl>
    <w:lvl w:ilvl="1" w:tplc="040C0003">
      <w:start w:val="1"/>
      <w:numFmt w:val="decimal"/>
      <w:lvlText w:val="%2."/>
      <w:lvlJc w:val="left"/>
      <w:pPr>
        <w:tabs>
          <w:tab w:val="num" w:pos="2008"/>
        </w:tabs>
        <w:ind w:left="2008" w:hanging="360"/>
      </w:pPr>
    </w:lvl>
    <w:lvl w:ilvl="2" w:tplc="040C0005">
      <w:start w:val="1"/>
      <w:numFmt w:val="decimal"/>
      <w:lvlText w:val="%3."/>
      <w:lvlJc w:val="left"/>
      <w:pPr>
        <w:tabs>
          <w:tab w:val="num" w:pos="2728"/>
        </w:tabs>
        <w:ind w:left="2728" w:hanging="360"/>
      </w:pPr>
    </w:lvl>
    <w:lvl w:ilvl="3" w:tplc="040C0001">
      <w:start w:val="1"/>
      <w:numFmt w:val="decimal"/>
      <w:lvlText w:val="%4."/>
      <w:lvlJc w:val="left"/>
      <w:pPr>
        <w:tabs>
          <w:tab w:val="num" w:pos="3448"/>
        </w:tabs>
        <w:ind w:left="3448" w:hanging="360"/>
      </w:pPr>
    </w:lvl>
    <w:lvl w:ilvl="4" w:tplc="040C0003">
      <w:start w:val="1"/>
      <w:numFmt w:val="decimal"/>
      <w:lvlText w:val="%5."/>
      <w:lvlJc w:val="left"/>
      <w:pPr>
        <w:tabs>
          <w:tab w:val="num" w:pos="4168"/>
        </w:tabs>
        <w:ind w:left="4168" w:hanging="360"/>
      </w:pPr>
    </w:lvl>
    <w:lvl w:ilvl="5" w:tplc="040C0005">
      <w:start w:val="1"/>
      <w:numFmt w:val="decimal"/>
      <w:lvlText w:val="%6."/>
      <w:lvlJc w:val="left"/>
      <w:pPr>
        <w:tabs>
          <w:tab w:val="num" w:pos="4888"/>
        </w:tabs>
        <w:ind w:left="4888" w:hanging="360"/>
      </w:pPr>
    </w:lvl>
    <w:lvl w:ilvl="6" w:tplc="040C0001">
      <w:start w:val="1"/>
      <w:numFmt w:val="decimal"/>
      <w:lvlText w:val="%7."/>
      <w:lvlJc w:val="left"/>
      <w:pPr>
        <w:tabs>
          <w:tab w:val="num" w:pos="5608"/>
        </w:tabs>
        <w:ind w:left="5608" w:hanging="360"/>
      </w:pPr>
    </w:lvl>
    <w:lvl w:ilvl="7" w:tplc="040C0003">
      <w:start w:val="1"/>
      <w:numFmt w:val="decimal"/>
      <w:lvlText w:val="%8."/>
      <w:lvlJc w:val="left"/>
      <w:pPr>
        <w:tabs>
          <w:tab w:val="num" w:pos="6328"/>
        </w:tabs>
        <w:ind w:left="6328" w:hanging="360"/>
      </w:pPr>
    </w:lvl>
    <w:lvl w:ilvl="8" w:tplc="040C0005">
      <w:start w:val="1"/>
      <w:numFmt w:val="decimal"/>
      <w:lvlText w:val="%9."/>
      <w:lvlJc w:val="left"/>
      <w:pPr>
        <w:tabs>
          <w:tab w:val="num" w:pos="7048"/>
        </w:tabs>
        <w:ind w:left="7048" w:hanging="360"/>
      </w:pPr>
    </w:lvl>
  </w:abstractNum>
  <w:abstractNum w:abstractNumId="20">
    <w:nsid w:val="4EA2693F"/>
    <w:multiLevelType w:val="hybridMultilevel"/>
    <w:tmpl w:val="686A46A4"/>
    <w:lvl w:ilvl="0" w:tplc="F11C4D7E">
      <w:numFmt w:val="bullet"/>
      <w:lvlText w:val="-"/>
      <w:lvlJc w:val="left"/>
      <w:pPr>
        <w:ind w:left="1430" w:hanging="360"/>
      </w:pPr>
      <w:rPr>
        <w:rFonts w:ascii="Times New Roman" w:eastAsiaTheme="minorHAnsi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215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7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59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1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3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5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7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190" w:hanging="360"/>
      </w:pPr>
      <w:rPr>
        <w:rFonts w:ascii="Wingdings" w:hAnsi="Wingdings" w:hint="default"/>
      </w:rPr>
    </w:lvl>
  </w:abstractNum>
  <w:abstractNum w:abstractNumId="21">
    <w:nsid w:val="50C86038"/>
    <w:multiLevelType w:val="hybridMultilevel"/>
    <w:tmpl w:val="FE2A1EF4"/>
    <w:lvl w:ilvl="0" w:tplc="D6E0E008">
      <w:start w:val="1"/>
      <w:numFmt w:val="bullet"/>
      <w:lvlText w:val=""/>
      <w:lvlJc w:val="left"/>
      <w:pPr>
        <w:ind w:left="1575" w:hanging="360"/>
      </w:pPr>
      <w:rPr>
        <w:rFonts w:ascii="Wingdings" w:hAnsi="Wingdings" w:hint="default"/>
        <w:b/>
        <w:bCs/>
        <w:color w:val="auto"/>
        <w:sz w:val="28"/>
        <w:szCs w:val="28"/>
      </w:rPr>
    </w:lvl>
    <w:lvl w:ilvl="1" w:tplc="040C0003" w:tentative="1">
      <w:start w:val="1"/>
      <w:numFmt w:val="bullet"/>
      <w:lvlText w:val="o"/>
      <w:lvlJc w:val="left"/>
      <w:pPr>
        <w:ind w:left="2295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015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735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455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175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895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615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335" w:hanging="360"/>
      </w:pPr>
      <w:rPr>
        <w:rFonts w:ascii="Wingdings" w:hAnsi="Wingdings" w:hint="default"/>
      </w:rPr>
    </w:lvl>
  </w:abstractNum>
  <w:abstractNum w:abstractNumId="22">
    <w:nsid w:val="55C6622C"/>
    <w:multiLevelType w:val="hybridMultilevel"/>
    <w:tmpl w:val="721E64E8"/>
    <w:lvl w:ilvl="0" w:tplc="040C000D">
      <w:start w:val="1"/>
      <w:numFmt w:val="bullet"/>
      <w:lvlText w:val=""/>
      <w:lvlJc w:val="left"/>
      <w:pPr>
        <w:ind w:left="1429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3">
    <w:nsid w:val="615B227C"/>
    <w:multiLevelType w:val="hybridMultilevel"/>
    <w:tmpl w:val="35C64C7A"/>
    <w:lvl w:ilvl="0" w:tplc="5AFE4E4C">
      <w:numFmt w:val="bullet"/>
      <w:lvlText w:val="-"/>
      <w:lvlJc w:val="left"/>
      <w:pPr>
        <w:ind w:left="143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15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7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59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1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3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5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7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190" w:hanging="360"/>
      </w:pPr>
      <w:rPr>
        <w:rFonts w:ascii="Wingdings" w:hAnsi="Wingdings" w:hint="default"/>
      </w:rPr>
    </w:lvl>
  </w:abstractNum>
  <w:abstractNum w:abstractNumId="24">
    <w:nsid w:val="61890733"/>
    <w:multiLevelType w:val="hybridMultilevel"/>
    <w:tmpl w:val="88BAE6E8"/>
    <w:lvl w:ilvl="0" w:tplc="002298BA">
      <w:numFmt w:val="bullet"/>
      <w:lvlText w:val="-"/>
      <w:lvlJc w:val="left"/>
      <w:pPr>
        <w:ind w:left="644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25">
    <w:nsid w:val="6E811E30"/>
    <w:multiLevelType w:val="hybridMultilevel"/>
    <w:tmpl w:val="90DE333A"/>
    <w:lvl w:ilvl="0" w:tplc="F03A7164">
      <w:start w:val="5000"/>
      <w:numFmt w:val="bullet"/>
      <w:lvlText w:val=""/>
      <w:lvlJc w:val="left"/>
      <w:pPr>
        <w:ind w:left="720" w:hanging="360"/>
      </w:pPr>
      <w:rPr>
        <w:rFonts w:ascii="Symbol" w:eastAsiaTheme="minorEastAsia" w:hAnsi="Symbol" w:cstheme="maj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6EEC2351"/>
    <w:multiLevelType w:val="hybridMultilevel"/>
    <w:tmpl w:val="495012B2"/>
    <w:lvl w:ilvl="0" w:tplc="3E580532">
      <w:start w:val="1"/>
      <w:numFmt w:val="bullet"/>
      <w:lvlText w:val=""/>
      <w:lvlPicBulletId w:val="0"/>
      <w:lvlJc w:val="left"/>
      <w:pPr>
        <w:ind w:left="1020" w:hanging="360"/>
      </w:pPr>
      <w:rPr>
        <w:rFonts w:ascii="Symbol" w:hAnsi="Symbol" w:hint="default"/>
        <w:b/>
        <w:bCs/>
        <w:color w:val="auto"/>
      </w:rPr>
    </w:lvl>
    <w:lvl w:ilvl="1" w:tplc="040C0003" w:tentative="1">
      <w:start w:val="1"/>
      <w:numFmt w:val="bullet"/>
      <w:lvlText w:val="o"/>
      <w:lvlJc w:val="left"/>
      <w:pPr>
        <w:ind w:left="17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4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1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3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0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780" w:hanging="360"/>
      </w:pPr>
      <w:rPr>
        <w:rFonts w:ascii="Wingdings" w:hAnsi="Wingdings" w:hint="default"/>
      </w:rPr>
    </w:lvl>
  </w:abstractNum>
  <w:abstractNum w:abstractNumId="27">
    <w:nsid w:val="6F14330B"/>
    <w:multiLevelType w:val="hybridMultilevel"/>
    <w:tmpl w:val="569888C8"/>
    <w:lvl w:ilvl="0" w:tplc="040C000D">
      <w:start w:val="1"/>
      <w:numFmt w:val="bullet"/>
      <w:lvlText w:val=""/>
      <w:lvlJc w:val="left"/>
      <w:pPr>
        <w:ind w:left="1245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965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685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405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125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845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565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285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005" w:hanging="360"/>
      </w:pPr>
      <w:rPr>
        <w:rFonts w:ascii="Wingdings" w:hAnsi="Wingdings" w:hint="default"/>
      </w:rPr>
    </w:lvl>
  </w:abstractNum>
  <w:abstractNum w:abstractNumId="28">
    <w:nsid w:val="727A0A59"/>
    <w:multiLevelType w:val="hybridMultilevel"/>
    <w:tmpl w:val="4E4404BC"/>
    <w:lvl w:ilvl="0" w:tplc="07FCCE12">
      <w:start w:val="1"/>
      <w:numFmt w:val="bullet"/>
      <w:lvlText w:val=""/>
      <w:lvlJc w:val="left"/>
      <w:pPr>
        <w:ind w:left="644" w:hanging="360"/>
      </w:pPr>
      <w:rPr>
        <w:rFonts w:ascii="Wingdings" w:hAnsi="Wingdings" w:hint="default"/>
        <w:color w:val="C00000"/>
      </w:rPr>
    </w:lvl>
    <w:lvl w:ilvl="1" w:tplc="040C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29">
    <w:nsid w:val="733C1FD5"/>
    <w:multiLevelType w:val="hybridMultilevel"/>
    <w:tmpl w:val="9ED27C72"/>
    <w:lvl w:ilvl="0" w:tplc="ED825D9C">
      <w:start w:val="1"/>
      <w:numFmt w:val="decimal"/>
      <w:lvlText w:val="%1)"/>
      <w:lvlJc w:val="left"/>
      <w:pPr>
        <w:ind w:left="862" w:hanging="360"/>
      </w:pPr>
      <w:rPr>
        <w:rFonts w:asciiTheme="majorHAnsi" w:hAnsiTheme="majorHAnsi" w:hint="default"/>
        <w:sz w:val="24"/>
      </w:rPr>
    </w:lvl>
    <w:lvl w:ilvl="1" w:tplc="040C0019" w:tentative="1">
      <w:start w:val="1"/>
      <w:numFmt w:val="lowerLetter"/>
      <w:lvlText w:val="%2."/>
      <w:lvlJc w:val="left"/>
      <w:pPr>
        <w:ind w:left="1582" w:hanging="360"/>
      </w:pPr>
    </w:lvl>
    <w:lvl w:ilvl="2" w:tplc="040C001B" w:tentative="1">
      <w:start w:val="1"/>
      <w:numFmt w:val="lowerRoman"/>
      <w:lvlText w:val="%3."/>
      <w:lvlJc w:val="right"/>
      <w:pPr>
        <w:ind w:left="2302" w:hanging="180"/>
      </w:pPr>
    </w:lvl>
    <w:lvl w:ilvl="3" w:tplc="040C000F" w:tentative="1">
      <w:start w:val="1"/>
      <w:numFmt w:val="decimal"/>
      <w:lvlText w:val="%4."/>
      <w:lvlJc w:val="left"/>
      <w:pPr>
        <w:ind w:left="3022" w:hanging="360"/>
      </w:pPr>
    </w:lvl>
    <w:lvl w:ilvl="4" w:tplc="040C0019" w:tentative="1">
      <w:start w:val="1"/>
      <w:numFmt w:val="lowerLetter"/>
      <w:lvlText w:val="%5."/>
      <w:lvlJc w:val="left"/>
      <w:pPr>
        <w:ind w:left="3742" w:hanging="360"/>
      </w:pPr>
    </w:lvl>
    <w:lvl w:ilvl="5" w:tplc="040C001B" w:tentative="1">
      <w:start w:val="1"/>
      <w:numFmt w:val="lowerRoman"/>
      <w:lvlText w:val="%6."/>
      <w:lvlJc w:val="right"/>
      <w:pPr>
        <w:ind w:left="4462" w:hanging="180"/>
      </w:pPr>
    </w:lvl>
    <w:lvl w:ilvl="6" w:tplc="040C000F" w:tentative="1">
      <w:start w:val="1"/>
      <w:numFmt w:val="decimal"/>
      <w:lvlText w:val="%7."/>
      <w:lvlJc w:val="left"/>
      <w:pPr>
        <w:ind w:left="5182" w:hanging="360"/>
      </w:pPr>
    </w:lvl>
    <w:lvl w:ilvl="7" w:tplc="040C0019" w:tentative="1">
      <w:start w:val="1"/>
      <w:numFmt w:val="lowerLetter"/>
      <w:lvlText w:val="%8."/>
      <w:lvlJc w:val="left"/>
      <w:pPr>
        <w:ind w:left="5902" w:hanging="360"/>
      </w:pPr>
    </w:lvl>
    <w:lvl w:ilvl="8" w:tplc="040C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30">
    <w:nsid w:val="75E10F7B"/>
    <w:multiLevelType w:val="hybridMultilevel"/>
    <w:tmpl w:val="D68A1B12"/>
    <w:lvl w:ilvl="0" w:tplc="240406E4">
      <w:numFmt w:val="bullet"/>
      <w:lvlText w:val="-"/>
      <w:lvlJc w:val="left"/>
      <w:pPr>
        <w:ind w:left="862" w:hanging="360"/>
      </w:pPr>
      <w:rPr>
        <w:rFonts w:ascii="Cambria" w:eastAsiaTheme="minorHAnsi" w:hAnsi="Cambria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31">
    <w:nsid w:val="78325F9D"/>
    <w:multiLevelType w:val="hybridMultilevel"/>
    <w:tmpl w:val="464EA292"/>
    <w:lvl w:ilvl="0" w:tplc="50EE2566">
      <w:numFmt w:val="bullet"/>
      <w:lvlText w:val="-"/>
      <w:lvlJc w:val="left"/>
      <w:pPr>
        <w:ind w:left="1494" w:hanging="360"/>
      </w:pPr>
      <w:rPr>
        <w:rFonts w:ascii="Times New Roman" w:eastAsiaTheme="minorEastAsia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2214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934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654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74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94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814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534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254" w:hanging="360"/>
      </w:pPr>
      <w:rPr>
        <w:rFonts w:ascii="Wingdings" w:hAnsi="Wingdings" w:hint="default"/>
      </w:rPr>
    </w:lvl>
  </w:abstractNum>
  <w:abstractNum w:abstractNumId="32">
    <w:nsid w:val="7E4E4CEA"/>
    <w:multiLevelType w:val="hybridMultilevel"/>
    <w:tmpl w:val="9AF66B72"/>
    <w:lvl w:ilvl="0" w:tplc="E5EE9CB6">
      <w:start w:val="1500"/>
      <w:numFmt w:val="bullet"/>
      <w:lvlText w:val=""/>
      <w:lvlJc w:val="left"/>
      <w:pPr>
        <w:ind w:left="720" w:hanging="360"/>
      </w:pPr>
      <w:rPr>
        <w:rFonts w:ascii="Symbol" w:eastAsiaTheme="minorEastAsia" w:hAnsi="Symbol" w:cstheme="majorBidi" w:hint="default"/>
        <w:b/>
        <w:color w:val="FF000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9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</w:num>
  <w:num w:numId="4">
    <w:abstractNumId w:val="29"/>
  </w:num>
  <w:num w:numId="5">
    <w:abstractNumId w:val="30"/>
  </w:num>
  <w:num w:numId="6">
    <w:abstractNumId w:val="27"/>
  </w:num>
  <w:num w:numId="7">
    <w:abstractNumId w:val="0"/>
  </w:num>
  <w:num w:numId="8">
    <w:abstractNumId w:val="19"/>
  </w:num>
  <w:num w:numId="9">
    <w:abstractNumId w:val="3"/>
  </w:num>
  <w:num w:numId="10">
    <w:abstractNumId w:val="26"/>
  </w:num>
  <w:num w:numId="11">
    <w:abstractNumId w:val="6"/>
  </w:num>
  <w:num w:numId="12">
    <w:abstractNumId w:val="12"/>
  </w:num>
  <w:num w:numId="13">
    <w:abstractNumId w:val="5"/>
  </w:num>
  <w:num w:numId="14">
    <w:abstractNumId w:val="28"/>
  </w:num>
  <w:num w:numId="15">
    <w:abstractNumId w:val="10"/>
  </w:num>
  <w:num w:numId="16">
    <w:abstractNumId w:val="18"/>
  </w:num>
  <w:num w:numId="17">
    <w:abstractNumId w:val="21"/>
  </w:num>
  <w:num w:numId="18">
    <w:abstractNumId w:val="13"/>
  </w:num>
  <w:num w:numId="19">
    <w:abstractNumId w:val="22"/>
  </w:num>
  <w:num w:numId="20">
    <w:abstractNumId w:val="31"/>
  </w:num>
  <w:num w:numId="21">
    <w:abstractNumId w:val="20"/>
  </w:num>
  <w:num w:numId="22">
    <w:abstractNumId w:val="9"/>
  </w:num>
  <w:num w:numId="23">
    <w:abstractNumId w:val="14"/>
  </w:num>
  <w:num w:numId="24">
    <w:abstractNumId w:val="1"/>
  </w:num>
  <w:num w:numId="25">
    <w:abstractNumId w:val="8"/>
  </w:num>
  <w:num w:numId="26">
    <w:abstractNumId w:val="2"/>
  </w:num>
  <w:num w:numId="27">
    <w:abstractNumId w:val="23"/>
  </w:num>
  <w:num w:numId="28">
    <w:abstractNumId w:val="24"/>
  </w:num>
  <w:num w:numId="29">
    <w:abstractNumId w:val="25"/>
  </w:num>
  <w:num w:numId="30">
    <w:abstractNumId w:val="16"/>
  </w:num>
  <w:num w:numId="31">
    <w:abstractNumId w:val="7"/>
  </w:num>
  <w:num w:numId="32">
    <w:abstractNumId w:val="18"/>
  </w:num>
  <w:num w:numId="33">
    <w:abstractNumId w:val="32"/>
  </w:num>
  <w:num w:numId="34">
    <w:abstractNumId w:val="15"/>
  </w:num>
  <w:num w:numId="35">
    <w:abstractNumId w:val="17"/>
  </w:num>
  <w:num w:numId="36">
    <w:abstractNumId w:val="11"/>
  </w:num>
  <w:num w:numId="37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13314"/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/>
  <w:rsids>
    <w:rsidRoot w:val="00176C34"/>
    <w:rsid w:val="00002763"/>
    <w:rsid w:val="000037D3"/>
    <w:rsid w:val="00004782"/>
    <w:rsid w:val="00006EF3"/>
    <w:rsid w:val="00007D86"/>
    <w:rsid w:val="00010452"/>
    <w:rsid w:val="00011966"/>
    <w:rsid w:val="000119EE"/>
    <w:rsid w:val="00016283"/>
    <w:rsid w:val="00016B25"/>
    <w:rsid w:val="00017C63"/>
    <w:rsid w:val="00020089"/>
    <w:rsid w:val="00020B23"/>
    <w:rsid w:val="000252AD"/>
    <w:rsid w:val="00026393"/>
    <w:rsid w:val="0002740C"/>
    <w:rsid w:val="0002747C"/>
    <w:rsid w:val="00030C92"/>
    <w:rsid w:val="00030CDD"/>
    <w:rsid w:val="00031B29"/>
    <w:rsid w:val="000322FA"/>
    <w:rsid w:val="0003288A"/>
    <w:rsid w:val="0003517A"/>
    <w:rsid w:val="00036FC7"/>
    <w:rsid w:val="00041EE2"/>
    <w:rsid w:val="00042C6E"/>
    <w:rsid w:val="00047370"/>
    <w:rsid w:val="00052B37"/>
    <w:rsid w:val="00053A1D"/>
    <w:rsid w:val="00054052"/>
    <w:rsid w:val="000544D2"/>
    <w:rsid w:val="00056D36"/>
    <w:rsid w:val="00057433"/>
    <w:rsid w:val="000619B5"/>
    <w:rsid w:val="00063C97"/>
    <w:rsid w:val="0006439C"/>
    <w:rsid w:val="00067B05"/>
    <w:rsid w:val="00070024"/>
    <w:rsid w:val="0007021F"/>
    <w:rsid w:val="00070340"/>
    <w:rsid w:val="00071069"/>
    <w:rsid w:val="00072027"/>
    <w:rsid w:val="000722F8"/>
    <w:rsid w:val="000730D4"/>
    <w:rsid w:val="00073DA9"/>
    <w:rsid w:val="00075131"/>
    <w:rsid w:val="0007539B"/>
    <w:rsid w:val="0007542B"/>
    <w:rsid w:val="00076616"/>
    <w:rsid w:val="000766E8"/>
    <w:rsid w:val="00082283"/>
    <w:rsid w:val="000825CD"/>
    <w:rsid w:val="00083492"/>
    <w:rsid w:val="00084DED"/>
    <w:rsid w:val="0009173B"/>
    <w:rsid w:val="00093035"/>
    <w:rsid w:val="00094A43"/>
    <w:rsid w:val="00094DD8"/>
    <w:rsid w:val="00095B48"/>
    <w:rsid w:val="000964F2"/>
    <w:rsid w:val="000968B4"/>
    <w:rsid w:val="000A0641"/>
    <w:rsid w:val="000A1960"/>
    <w:rsid w:val="000A1C97"/>
    <w:rsid w:val="000A261A"/>
    <w:rsid w:val="000A3A3D"/>
    <w:rsid w:val="000A3F29"/>
    <w:rsid w:val="000A5835"/>
    <w:rsid w:val="000B68E7"/>
    <w:rsid w:val="000B6D1E"/>
    <w:rsid w:val="000B73C1"/>
    <w:rsid w:val="000C0A9A"/>
    <w:rsid w:val="000C1876"/>
    <w:rsid w:val="000C1ECB"/>
    <w:rsid w:val="000C394D"/>
    <w:rsid w:val="000C4290"/>
    <w:rsid w:val="000C7BC5"/>
    <w:rsid w:val="000D0D06"/>
    <w:rsid w:val="000D2907"/>
    <w:rsid w:val="000D2A96"/>
    <w:rsid w:val="000E00C1"/>
    <w:rsid w:val="000E024A"/>
    <w:rsid w:val="000E41B6"/>
    <w:rsid w:val="000E4F75"/>
    <w:rsid w:val="000E5884"/>
    <w:rsid w:val="000E5DA2"/>
    <w:rsid w:val="000E60CD"/>
    <w:rsid w:val="000E6643"/>
    <w:rsid w:val="000F0F34"/>
    <w:rsid w:val="000F2EB3"/>
    <w:rsid w:val="000F31DF"/>
    <w:rsid w:val="000F4626"/>
    <w:rsid w:val="000F56A3"/>
    <w:rsid w:val="000F68F9"/>
    <w:rsid w:val="00104425"/>
    <w:rsid w:val="001054CF"/>
    <w:rsid w:val="0010602D"/>
    <w:rsid w:val="001062ED"/>
    <w:rsid w:val="001064EF"/>
    <w:rsid w:val="0010667B"/>
    <w:rsid w:val="00111038"/>
    <w:rsid w:val="00113673"/>
    <w:rsid w:val="00114A8C"/>
    <w:rsid w:val="00114B6D"/>
    <w:rsid w:val="001151EA"/>
    <w:rsid w:val="00115298"/>
    <w:rsid w:val="00115E95"/>
    <w:rsid w:val="00116054"/>
    <w:rsid w:val="00116CC4"/>
    <w:rsid w:val="00116FA1"/>
    <w:rsid w:val="001178DB"/>
    <w:rsid w:val="001206F9"/>
    <w:rsid w:val="00120885"/>
    <w:rsid w:val="001245AF"/>
    <w:rsid w:val="0012523F"/>
    <w:rsid w:val="001264D3"/>
    <w:rsid w:val="0012662E"/>
    <w:rsid w:val="00127520"/>
    <w:rsid w:val="00130A0D"/>
    <w:rsid w:val="001315BB"/>
    <w:rsid w:val="00132C2D"/>
    <w:rsid w:val="00132CEF"/>
    <w:rsid w:val="0013340C"/>
    <w:rsid w:val="001351DC"/>
    <w:rsid w:val="0013610F"/>
    <w:rsid w:val="0013791E"/>
    <w:rsid w:val="00140216"/>
    <w:rsid w:val="00142F0D"/>
    <w:rsid w:val="00143550"/>
    <w:rsid w:val="00144472"/>
    <w:rsid w:val="001528FE"/>
    <w:rsid w:val="00154037"/>
    <w:rsid w:val="00154667"/>
    <w:rsid w:val="00154A29"/>
    <w:rsid w:val="00157F51"/>
    <w:rsid w:val="001601D5"/>
    <w:rsid w:val="00160575"/>
    <w:rsid w:val="0016086A"/>
    <w:rsid w:val="001630A6"/>
    <w:rsid w:val="0016340F"/>
    <w:rsid w:val="00166873"/>
    <w:rsid w:val="00166FDD"/>
    <w:rsid w:val="00167E55"/>
    <w:rsid w:val="00170419"/>
    <w:rsid w:val="001710ED"/>
    <w:rsid w:val="001730D9"/>
    <w:rsid w:val="001746C5"/>
    <w:rsid w:val="00175092"/>
    <w:rsid w:val="001754C7"/>
    <w:rsid w:val="00175875"/>
    <w:rsid w:val="00176C34"/>
    <w:rsid w:val="00177351"/>
    <w:rsid w:val="001776BA"/>
    <w:rsid w:val="001805E3"/>
    <w:rsid w:val="0018077E"/>
    <w:rsid w:val="00180791"/>
    <w:rsid w:val="00184D87"/>
    <w:rsid w:val="00187C23"/>
    <w:rsid w:val="00190533"/>
    <w:rsid w:val="00191EDC"/>
    <w:rsid w:val="00192A9D"/>
    <w:rsid w:val="0019367A"/>
    <w:rsid w:val="00193A9D"/>
    <w:rsid w:val="00193FD9"/>
    <w:rsid w:val="00195079"/>
    <w:rsid w:val="00196B4E"/>
    <w:rsid w:val="00197677"/>
    <w:rsid w:val="001A0A60"/>
    <w:rsid w:val="001A5429"/>
    <w:rsid w:val="001A6036"/>
    <w:rsid w:val="001A6641"/>
    <w:rsid w:val="001B197D"/>
    <w:rsid w:val="001B35D6"/>
    <w:rsid w:val="001B3773"/>
    <w:rsid w:val="001B3913"/>
    <w:rsid w:val="001B5E20"/>
    <w:rsid w:val="001B74D5"/>
    <w:rsid w:val="001B79DD"/>
    <w:rsid w:val="001C1F70"/>
    <w:rsid w:val="001C63D7"/>
    <w:rsid w:val="001C798A"/>
    <w:rsid w:val="001C7B5B"/>
    <w:rsid w:val="001D1909"/>
    <w:rsid w:val="001D4461"/>
    <w:rsid w:val="001D5429"/>
    <w:rsid w:val="001D5507"/>
    <w:rsid w:val="001D552E"/>
    <w:rsid w:val="001D55ED"/>
    <w:rsid w:val="001D66BD"/>
    <w:rsid w:val="001E0F67"/>
    <w:rsid w:val="001E30A9"/>
    <w:rsid w:val="001E46FC"/>
    <w:rsid w:val="001E509C"/>
    <w:rsid w:val="001E63AB"/>
    <w:rsid w:val="001E678E"/>
    <w:rsid w:val="001E69E5"/>
    <w:rsid w:val="001E7041"/>
    <w:rsid w:val="001F12A8"/>
    <w:rsid w:val="001F17DF"/>
    <w:rsid w:val="001F1A16"/>
    <w:rsid w:val="001F1D34"/>
    <w:rsid w:val="001F4F52"/>
    <w:rsid w:val="001F7244"/>
    <w:rsid w:val="001F7770"/>
    <w:rsid w:val="002001C2"/>
    <w:rsid w:val="0020135F"/>
    <w:rsid w:val="00201AA2"/>
    <w:rsid w:val="00203FDD"/>
    <w:rsid w:val="00204D00"/>
    <w:rsid w:val="002055DA"/>
    <w:rsid w:val="0020566E"/>
    <w:rsid w:val="00205CFE"/>
    <w:rsid w:val="0021367E"/>
    <w:rsid w:val="002136F0"/>
    <w:rsid w:val="00216858"/>
    <w:rsid w:val="0022079F"/>
    <w:rsid w:val="00220CA6"/>
    <w:rsid w:val="0022197A"/>
    <w:rsid w:val="00225422"/>
    <w:rsid w:val="00225BE0"/>
    <w:rsid w:val="00230B18"/>
    <w:rsid w:val="0023177A"/>
    <w:rsid w:val="00231C93"/>
    <w:rsid w:val="0023264E"/>
    <w:rsid w:val="00232EC6"/>
    <w:rsid w:val="002331C7"/>
    <w:rsid w:val="00233675"/>
    <w:rsid w:val="0023373D"/>
    <w:rsid w:val="00234670"/>
    <w:rsid w:val="0023763F"/>
    <w:rsid w:val="002418D0"/>
    <w:rsid w:val="00244035"/>
    <w:rsid w:val="002449CB"/>
    <w:rsid w:val="002512BF"/>
    <w:rsid w:val="00251EB4"/>
    <w:rsid w:val="002523D7"/>
    <w:rsid w:val="00254E5E"/>
    <w:rsid w:val="00254EF1"/>
    <w:rsid w:val="00254F0E"/>
    <w:rsid w:val="002550E3"/>
    <w:rsid w:val="002614BD"/>
    <w:rsid w:val="00262719"/>
    <w:rsid w:val="00264AD3"/>
    <w:rsid w:val="00264BFE"/>
    <w:rsid w:val="0026667E"/>
    <w:rsid w:val="00267380"/>
    <w:rsid w:val="002722C3"/>
    <w:rsid w:val="002722F0"/>
    <w:rsid w:val="002738F2"/>
    <w:rsid w:val="00274225"/>
    <w:rsid w:val="00274E33"/>
    <w:rsid w:val="0027715C"/>
    <w:rsid w:val="002776A1"/>
    <w:rsid w:val="00281A88"/>
    <w:rsid w:val="00281B00"/>
    <w:rsid w:val="00284ABD"/>
    <w:rsid w:val="00285BB0"/>
    <w:rsid w:val="00285BB6"/>
    <w:rsid w:val="0028647C"/>
    <w:rsid w:val="0029010D"/>
    <w:rsid w:val="002916D3"/>
    <w:rsid w:val="0029190D"/>
    <w:rsid w:val="002921C4"/>
    <w:rsid w:val="002935D2"/>
    <w:rsid w:val="00294A62"/>
    <w:rsid w:val="002953A3"/>
    <w:rsid w:val="00295D35"/>
    <w:rsid w:val="002972AC"/>
    <w:rsid w:val="002A26D2"/>
    <w:rsid w:val="002A3018"/>
    <w:rsid w:val="002A3D80"/>
    <w:rsid w:val="002A43D2"/>
    <w:rsid w:val="002A4D16"/>
    <w:rsid w:val="002A6DE5"/>
    <w:rsid w:val="002A70A4"/>
    <w:rsid w:val="002A78CD"/>
    <w:rsid w:val="002B3F26"/>
    <w:rsid w:val="002B5788"/>
    <w:rsid w:val="002B7687"/>
    <w:rsid w:val="002C02D4"/>
    <w:rsid w:val="002C1803"/>
    <w:rsid w:val="002C21DF"/>
    <w:rsid w:val="002C5C3A"/>
    <w:rsid w:val="002C7527"/>
    <w:rsid w:val="002C7D6B"/>
    <w:rsid w:val="002D293F"/>
    <w:rsid w:val="002D3507"/>
    <w:rsid w:val="002D43D2"/>
    <w:rsid w:val="002D60AA"/>
    <w:rsid w:val="002E168B"/>
    <w:rsid w:val="002E1BEC"/>
    <w:rsid w:val="002E1E00"/>
    <w:rsid w:val="002E7715"/>
    <w:rsid w:val="002F1763"/>
    <w:rsid w:val="002F1ADE"/>
    <w:rsid w:val="00301256"/>
    <w:rsid w:val="003048BB"/>
    <w:rsid w:val="00305A01"/>
    <w:rsid w:val="003066A6"/>
    <w:rsid w:val="0031177C"/>
    <w:rsid w:val="003119C8"/>
    <w:rsid w:val="00314FDD"/>
    <w:rsid w:val="00315CA1"/>
    <w:rsid w:val="00321385"/>
    <w:rsid w:val="00322CCF"/>
    <w:rsid w:val="00323127"/>
    <w:rsid w:val="00324DCD"/>
    <w:rsid w:val="003340B0"/>
    <w:rsid w:val="00337E4B"/>
    <w:rsid w:val="00340F94"/>
    <w:rsid w:val="00342D4A"/>
    <w:rsid w:val="00345C49"/>
    <w:rsid w:val="0035060D"/>
    <w:rsid w:val="003527B1"/>
    <w:rsid w:val="003540FA"/>
    <w:rsid w:val="0035491C"/>
    <w:rsid w:val="0035633C"/>
    <w:rsid w:val="00356A48"/>
    <w:rsid w:val="00360F22"/>
    <w:rsid w:val="00362C3C"/>
    <w:rsid w:val="00365CF6"/>
    <w:rsid w:val="00366EFA"/>
    <w:rsid w:val="00370594"/>
    <w:rsid w:val="00371004"/>
    <w:rsid w:val="00371A1D"/>
    <w:rsid w:val="003742B9"/>
    <w:rsid w:val="00374A4D"/>
    <w:rsid w:val="00375352"/>
    <w:rsid w:val="003765A1"/>
    <w:rsid w:val="0037705A"/>
    <w:rsid w:val="0037715E"/>
    <w:rsid w:val="003773AB"/>
    <w:rsid w:val="003812C1"/>
    <w:rsid w:val="00381E87"/>
    <w:rsid w:val="003827A5"/>
    <w:rsid w:val="003836A8"/>
    <w:rsid w:val="00386552"/>
    <w:rsid w:val="0038764E"/>
    <w:rsid w:val="0038786E"/>
    <w:rsid w:val="00390606"/>
    <w:rsid w:val="00391CEC"/>
    <w:rsid w:val="0039272E"/>
    <w:rsid w:val="003940AF"/>
    <w:rsid w:val="00395F43"/>
    <w:rsid w:val="00397DF0"/>
    <w:rsid w:val="003A0953"/>
    <w:rsid w:val="003A29F5"/>
    <w:rsid w:val="003A2E1D"/>
    <w:rsid w:val="003A4284"/>
    <w:rsid w:val="003B327B"/>
    <w:rsid w:val="003B3F95"/>
    <w:rsid w:val="003B4604"/>
    <w:rsid w:val="003B4A9C"/>
    <w:rsid w:val="003B508C"/>
    <w:rsid w:val="003B554D"/>
    <w:rsid w:val="003B59D4"/>
    <w:rsid w:val="003B6416"/>
    <w:rsid w:val="003B654A"/>
    <w:rsid w:val="003C02B7"/>
    <w:rsid w:val="003C1469"/>
    <w:rsid w:val="003C2293"/>
    <w:rsid w:val="003C3908"/>
    <w:rsid w:val="003C53EF"/>
    <w:rsid w:val="003C6C1B"/>
    <w:rsid w:val="003C6EFE"/>
    <w:rsid w:val="003C7937"/>
    <w:rsid w:val="003C79EA"/>
    <w:rsid w:val="003C7E8F"/>
    <w:rsid w:val="003D09FA"/>
    <w:rsid w:val="003D15D4"/>
    <w:rsid w:val="003D640B"/>
    <w:rsid w:val="003E06E8"/>
    <w:rsid w:val="003E2C75"/>
    <w:rsid w:val="003E2DFD"/>
    <w:rsid w:val="003E30CC"/>
    <w:rsid w:val="003E66A3"/>
    <w:rsid w:val="003E67BE"/>
    <w:rsid w:val="003E7D8E"/>
    <w:rsid w:val="003F000C"/>
    <w:rsid w:val="003F10E2"/>
    <w:rsid w:val="003F350C"/>
    <w:rsid w:val="003F4333"/>
    <w:rsid w:val="00400750"/>
    <w:rsid w:val="004007C9"/>
    <w:rsid w:val="004012A1"/>
    <w:rsid w:val="004015C7"/>
    <w:rsid w:val="00402B6C"/>
    <w:rsid w:val="00404596"/>
    <w:rsid w:val="004047F5"/>
    <w:rsid w:val="00404A27"/>
    <w:rsid w:val="0040595E"/>
    <w:rsid w:val="00405C14"/>
    <w:rsid w:val="00410DFB"/>
    <w:rsid w:val="00411986"/>
    <w:rsid w:val="004120F7"/>
    <w:rsid w:val="004132A7"/>
    <w:rsid w:val="004147A5"/>
    <w:rsid w:val="0041544A"/>
    <w:rsid w:val="00415F08"/>
    <w:rsid w:val="00417F15"/>
    <w:rsid w:val="004210BE"/>
    <w:rsid w:val="004216BA"/>
    <w:rsid w:val="00422084"/>
    <w:rsid w:val="004233A8"/>
    <w:rsid w:val="00424787"/>
    <w:rsid w:val="00427263"/>
    <w:rsid w:val="00427D97"/>
    <w:rsid w:val="004307FB"/>
    <w:rsid w:val="004328E2"/>
    <w:rsid w:val="00432DAE"/>
    <w:rsid w:val="00436F36"/>
    <w:rsid w:val="004423CB"/>
    <w:rsid w:val="0044314A"/>
    <w:rsid w:val="00447540"/>
    <w:rsid w:val="0045567D"/>
    <w:rsid w:val="00455A02"/>
    <w:rsid w:val="004570FE"/>
    <w:rsid w:val="00460672"/>
    <w:rsid w:val="004606B5"/>
    <w:rsid w:val="004607A9"/>
    <w:rsid w:val="00461083"/>
    <w:rsid w:val="0046115F"/>
    <w:rsid w:val="00464835"/>
    <w:rsid w:val="00464EA1"/>
    <w:rsid w:val="004678D1"/>
    <w:rsid w:val="00467DA5"/>
    <w:rsid w:val="0047068A"/>
    <w:rsid w:val="0047080E"/>
    <w:rsid w:val="00471716"/>
    <w:rsid w:val="0047320E"/>
    <w:rsid w:val="0047363F"/>
    <w:rsid w:val="004739D5"/>
    <w:rsid w:val="00477395"/>
    <w:rsid w:val="00477EAC"/>
    <w:rsid w:val="00477F3F"/>
    <w:rsid w:val="00482B9A"/>
    <w:rsid w:val="00484496"/>
    <w:rsid w:val="004848AF"/>
    <w:rsid w:val="004850A1"/>
    <w:rsid w:val="004878A2"/>
    <w:rsid w:val="00487A6B"/>
    <w:rsid w:val="00487BAA"/>
    <w:rsid w:val="00490A63"/>
    <w:rsid w:val="00491665"/>
    <w:rsid w:val="004923C0"/>
    <w:rsid w:val="00495302"/>
    <w:rsid w:val="004954F8"/>
    <w:rsid w:val="0049664D"/>
    <w:rsid w:val="00497C4A"/>
    <w:rsid w:val="004A1093"/>
    <w:rsid w:val="004A189F"/>
    <w:rsid w:val="004A1964"/>
    <w:rsid w:val="004A1AB1"/>
    <w:rsid w:val="004A1C2D"/>
    <w:rsid w:val="004A1F70"/>
    <w:rsid w:val="004A306F"/>
    <w:rsid w:val="004A3983"/>
    <w:rsid w:val="004A56A7"/>
    <w:rsid w:val="004A5CC1"/>
    <w:rsid w:val="004A5F86"/>
    <w:rsid w:val="004A60EC"/>
    <w:rsid w:val="004A75A7"/>
    <w:rsid w:val="004A7B5D"/>
    <w:rsid w:val="004B289F"/>
    <w:rsid w:val="004B6181"/>
    <w:rsid w:val="004B7973"/>
    <w:rsid w:val="004C0F2D"/>
    <w:rsid w:val="004C283C"/>
    <w:rsid w:val="004D09FE"/>
    <w:rsid w:val="004D1084"/>
    <w:rsid w:val="004D1765"/>
    <w:rsid w:val="004D4463"/>
    <w:rsid w:val="004D6EA8"/>
    <w:rsid w:val="004D6F53"/>
    <w:rsid w:val="004E27B5"/>
    <w:rsid w:val="004E3034"/>
    <w:rsid w:val="004E34CB"/>
    <w:rsid w:val="004E5082"/>
    <w:rsid w:val="004E6FFA"/>
    <w:rsid w:val="004E75B9"/>
    <w:rsid w:val="004F0A3E"/>
    <w:rsid w:val="004F38DF"/>
    <w:rsid w:val="005012DB"/>
    <w:rsid w:val="00501FFF"/>
    <w:rsid w:val="00502202"/>
    <w:rsid w:val="00502247"/>
    <w:rsid w:val="005022AA"/>
    <w:rsid w:val="00502964"/>
    <w:rsid w:val="00503B0A"/>
    <w:rsid w:val="00503F68"/>
    <w:rsid w:val="0050419B"/>
    <w:rsid w:val="00504E62"/>
    <w:rsid w:val="00505426"/>
    <w:rsid w:val="00505AFA"/>
    <w:rsid w:val="005069CF"/>
    <w:rsid w:val="005077CD"/>
    <w:rsid w:val="005114A1"/>
    <w:rsid w:val="00511E91"/>
    <w:rsid w:val="00512504"/>
    <w:rsid w:val="005136C8"/>
    <w:rsid w:val="00514073"/>
    <w:rsid w:val="00515F27"/>
    <w:rsid w:val="00516C83"/>
    <w:rsid w:val="00516EE4"/>
    <w:rsid w:val="00516F1F"/>
    <w:rsid w:val="00520F84"/>
    <w:rsid w:val="00523431"/>
    <w:rsid w:val="0052574E"/>
    <w:rsid w:val="00525D0A"/>
    <w:rsid w:val="00526D09"/>
    <w:rsid w:val="0053101B"/>
    <w:rsid w:val="005317E6"/>
    <w:rsid w:val="0053239B"/>
    <w:rsid w:val="005323D0"/>
    <w:rsid w:val="00535261"/>
    <w:rsid w:val="00537CE0"/>
    <w:rsid w:val="00541150"/>
    <w:rsid w:val="00542751"/>
    <w:rsid w:val="005427F0"/>
    <w:rsid w:val="00545E17"/>
    <w:rsid w:val="00546A11"/>
    <w:rsid w:val="005476EC"/>
    <w:rsid w:val="00550A02"/>
    <w:rsid w:val="00551643"/>
    <w:rsid w:val="005530F2"/>
    <w:rsid w:val="00553B6D"/>
    <w:rsid w:val="005547C0"/>
    <w:rsid w:val="00556333"/>
    <w:rsid w:val="0055777B"/>
    <w:rsid w:val="00557BE2"/>
    <w:rsid w:val="00563F4A"/>
    <w:rsid w:val="00564E4C"/>
    <w:rsid w:val="005655EB"/>
    <w:rsid w:val="00566179"/>
    <w:rsid w:val="00567A32"/>
    <w:rsid w:val="00570964"/>
    <w:rsid w:val="005726E4"/>
    <w:rsid w:val="00572F13"/>
    <w:rsid w:val="00573C6D"/>
    <w:rsid w:val="00574913"/>
    <w:rsid w:val="00575242"/>
    <w:rsid w:val="005768C3"/>
    <w:rsid w:val="0057756E"/>
    <w:rsid w:val="00577718"/>
    <w:rsid w:val="00582260"/>
    <w:rsid w:val="00582426"/>
    <w:rsid w:val="00583C39"/>
    <w:rsid w:val="005843E7"/>
    <w:rsid w:val="00586874"/>
    <w:rsid w:val="00586D7E"/>
    <w:rsid w:val="00590419"/>
    <w:rsid w:val="00590D01"/>
    <w:rsid w:val="005918A4"/>
    <w:rsid w:val="005933DF"/>
    <w:rsid w:val="005938A8"/>
    <w:rsid w:val="00593A7A"/>
    <w:rsid w:val="00595295"/>
    <w:rsid w:val="00595DC9"/>
    <w:rsid w:val="00597A1B"/>
    <w:rsid w:val="005A360F"/>
    <w:rsid w:val="005A6DA1"/>
    <w:rsid w:val="005B1380"/>
    <w:rsid w:val="005B2CBF"/>
    <w:rsid w:val="005B3561"/>
    <w:rsid w:val="005B379F"/>
    <w:rsid w:val="005B55B1"/>
    <w:rsid w:val="005C11F9"/>
    <w:rsid w:val="005C230D"/>
    <w:rsid w:val="005C3EED"/>
    <w:rsid w:val="005C45BF"/>
    <w:rsid w:val="005C54DF"/>
    <w:rsid w:val="005C557C"/>
    <w:rsid w:val="005C65D8"/>
    <w:rsid w:val="005C7184"/>
    <w:rsid w:val="005D260C"/>
    <w:rsid w:val="005D3325"/>
    <w:rsid w:val="005D37D2"/>
    <w:rsid w:val="005D5231"/>
    <w:rsid w:val="005D5CFC"/>
    <w:rsid w:val="005D6D90"/>
    <w:rsid w:val="005E297F"/>
    <w:rsid w:val="005E396A"/>
    <w:rsid w:val="005E4717"/>
    <w:rsid w:val="005E4F01"/>
    <w:rsid w:val="005E56AA"/>
    <w:rsid w:val="005E57FA"/>
    <w:rsid w:val="005E5A0C"/>
    <w:rsid w:val="005E6F1E"/>
    <w:rsid w:val="005F3396"/>
    <w:rsid w:val="005F3429"/>
    <w:rsid w:val="005F35E4"/>
    <w:rsid w:val="005F4850"/>
    <w:rsid w:val="005F5416"/>
    <w:rsid w:val="005F5713"/>
    <w:rsid w:val="005F6196"/>
    <w:rsid w:val="00600F7F"/>
    <w:rsid w:val="00601B69"/>
    <w:rsid w:val="0060543A"/>
    <w:rsid w:val="00605BEE"/>
    <w:rsid w:val="006065A6"/>
    <w:rsid w:val="0061091A"/>
    <w:rsid w:val="00610A71"/>
    <w:rsid w:val="006112AB"/>
    <w:rsid w:val="00615E7D"/>
    <w:rsid w:val="00616839"/>
    <w:rsid w:val="006168D3"/>
    <w:rsid w:val="00617234"/>
    <w:rsid w:val="00624A82"/>
    <w:rsid w:val="0062533F"/>
    <w:rsid w:val="00627495"/>
    <w:rsid w:val="00627E9C"/>
    <w:rsid w:val="006308C6"/>
    <w:rsid w:val="00631FD5"/>
    <w:rsid w:val="006331D5"/>
    <w:rsid w:val="006336D2"/>
    <w:rsid w:val="00633A27"/>
    <w:rsid w:val="00635801"/>
    <w:rsid w:val="00636D36"/>
    <w:rsid w:val="006377A3"/>
    <w:rsid w:val="00641858"/>
    <w:rsid w:val="00642047"/>
    <w:rsid w:val="00643E0F"/>
    <w:rsid w:val="006445AF"/>
    <w:rsid w:val="00645C2D"/>
    <w:rsid w:val="0064659E"/>
    <w:rsid w:val="006472C1"/>
    <w:rsid w:val="00651227"/>
    <w:rsid w:val="0065135A"/>
    <w:rsid w:val="00651E5C"/>
    <w:rsid w:val="00651F18"/>
    <w:rsid w:val="00652846"/>
    <w:rsid w:val="006539B3"/>
    <w:rsid w:val="00654A63"/>
    <w:rsid w:val="00654D39"/>
    <w:rsid w:val="00655E1D"/>
    <w:rsid w:val="00660C4F"/>
    <w:rsid w:val="00661C92"/>
    <w:rsid w:val="006622FC"/>
    <w:rsid w:val="00663697"/>
    <w:rsid w:val="00663854"/>
    <w:rsid w:val="00666EE4"/>
    <w:rsid w:val="00667D1D"/>
    <w:rsid w:val="006746D3"/>
    <w:rsid w:val="00676D6D"/>
    <w:rsid w:val="006770FB"/>
    <w:rsid w:val="00682892"/>
    <w:rsid w:val="006846EC"/>
    <w:rsid w:val="00684856"/>
    <w:rsid w:val="0068581F"/>
    <w:rsid w:val="0068585D"/>
    <w:rsid w:val="00690E69"/>
    <w:rsid w:val="006917DC"/>
    <w:rsid w:val="00691FA7"/>
    <w:rsid w:val="00696067"/>
    <w:rsid w:val="00696BB1"/>
    <w:rsid w:val="00696F3E"/>
    <w:rsid w:val="00697A64"/>
    <w:rsid w:val="006A0D00"/>
    <w:rsid w:val="006A19EC"/>
    <w:rsid w:val="006A310E"/>
    <w:rsid w:val="006A35EC"/>
    <w:rsid w:val="006A36B7"/>
    <w:rsid w:val="006A38FF"/>
    <w:rsid w:val="006A3B1D"/>
    <w:rsid w:val="006A4571"/>
    <w:rsid w:val="006A5C2A"/>
    <w:rsid w:val="006A6DCB"/>
    <w:rsid w:val="006A7288"/>
    <w:rsid w:val="006B044F"/>
    <w:rsid w:val="006B2BB9"/>
    <w:rsid w:val="006B35B1"/>
    <w:rsid w:val="006B4333"/>
    <w:rsid w:val="006B468A"/>
    <w:rsid w:val="006B4996"/>
    <w:rsid w:val="006C1D62"/>
    <w:rsid w:val="006C24DA"/>
    <w:rsid w:val="006C319E"/>
    <w:rsid w:val="006D0097"/>
    <w:rsid w:val="006D2756"/>
    <w:rsid w:val="006D2943"/>
    <w:rsid w:val="006D4175"/>
    <w:rsid w:val="006D4360"/>
    <w:rsid w:val="006D5057"/>
    <w:rsid w:val="006D694B"/>
    <w:rsid w:val="006E03F3"/>
    <w:rsid w:val="006E3D5B"/>
    <w:rsid w:val="006E63F1"/>
    <w:rsid w:val="006E66E6"/>
    <w:rsid w:val="006E731D"/>
    <w:rsid w:val="006F0122"/>
    <w:rsid w:val="006F0F13"/>
    <w:rsid w:val="006F1D41"/>
    <w:rsid w:val="006F1F0D"/>
    <w:rsid w:val="006F48DD"/>
    <w:rsid w:val="006F5962"/>
    <w:rsid w:val="006F6435"/>
    <w:rsid w:val="00703C25"/>
    <w:rsid w:val="00707EC5"/>
    <w:rsid w:val="007115CC"/>
    <w:rsid w:val="00711FAC"/>
    <w:rsid w:val="00713BA0"/>
    <w:rsid w:val="00715A65"/>
    <w:rsid w:val="00717163"/>
    <w:rsid w:val="00720CC3"/>
    <w:rsid w:val="00721F62"/>
    <w:rsid w:val="00725BC3"/>
    <w:rsid w:val="00725DF8"/>
    <w:rsid w:val="00727A10"/>
    <w:rsid w:val="00727E57"/>
    <w:rsid w:val="00730273"/>
    <w:rsid w:val="00733200"/>
    <w:rsid w:val="00733BDE"/>
    <w:rsid w:val="00734B38"/>
    <w:rsid w:val="0073504E"/>
    <w:rsid w:val="00736565"/>
    <w:rsid w:val="00740C23"/>
    <w:rsid w:val="00742442"/>
    <w:rsid w:val="007424A1"/>
    <w:rsid w:val="00743A19"/>
    <w:rsid w:val="00744952"/>
    <w:rsid w:val="00744F77"/>
    <w:rsid w:val="00745BCF"/>
    <w:rsid w:val="00750145"/>
    <w:rsid w:val="00750171"/>
    <w:rsid w:val="00753F7B"/>
    <w:rsid w:val="007543A9"/>
    <w:rsid w:val="00755DBC"/>
    <w:rsid w:val="00755DC6"/>
    <w:rsid w:val="0075746F"/>
    <w:rsid w:val="00757AF9"/>
    <w:rsid w:val="00757B13"/>
    <w:rsid w:val="0076040D"/>
    <w:rsid w:val="00760798"/>
    <w:rsid w:val="007608BC"/>
    <w:rsid w:val="00760AE9"/>
    <w:rsid w:val="00760D3E"/>
    <w:rsid w:val="007620EF"/>
    <w:rsid w:val="00762C8D"/>
    <w:rsid w:val="00762CCB"/>
    <w:rsid w:val="007637B5"/>
    <w:rsid w:val="007661C7"/>
    <w:rsid w:val="00766E96"/>
    <w:rsid w:val="00767D20"/>
    <w:rsid w:val="00772713"/>
    <w:rsid w:val="007735AD"/>
    <w:rsid w:val="007768F4"/>
    <w:rsid w:val="00776F23"/>
    <w:rsid w:val="00777ADF"/>
    <w:rsid w:val="00777F01"/>
    <w:rsid w:val="00777FFB"/>
    <w:rsid w:val="007802FC"/>
    <w:rsid w:val="0078209E"/>
    <w:rsid w:val="007834E0"/>
    <w:rsid w:val="0079019B"/>
    <w:rsid w:val="0079023F"/>
    <w:rsid w:val="00790413"/>
    <w:rsid w:val="00790946"/>
    <w:rsid w:val="0079446E"/>
    <w:rsid w:val="00794BB5"/>
    <w:rsid w:val="00797228"/>
    <w:rsid w:val="007A138E"/>
    <w:rsid w:val="007A1A5F"/>
    <w:rsid w:val="007A669E"/>
    <w:rsid w:val="007A6FD3"/>
    <w:rsid w:val="007A7893"/>
    <w:rsid w:val="007A7F10"/>
    <w:rsid w:val="007B1CBF"/>
    <w:rsid w:val="007B2B85"/>
    <w:rsid w:val="007B2BF2"/>
    <w:rsid w:val="007B3F66"/>
    <w:rsid w:val="007B4966"/>
    <w:rsid w:val="007B56B8"/>
    <w:rsid w:val="007B6559"/>
    <w:rsid w:val="007B7D8F"/>
    <w:rsid w:val="007C0C10"/>
    <w:rsid w:val="007C1632"/>
    <w:rsid w:val="007C2962"/>
    <w:rsid w:val="007C7C43"/>
    <w:rsid w:val="007D0F3A"/>
    <w:rsid w:val="007D1B4B"/>
    <w:rsid w:val="007D2223"/>
    <w:rsid w:val="007D2BAB"/>
    <w:rsid w:val="007D3F84"/>
    <w:rsid w:val="007D4E0D"/>
    <w:rsid w:val="007D669C"/>
    <w:rsid w:val="007D71E4"/>
    <w:rsid w:val="007E17FE"/>
    <w:rsid w:val="007E3176"/>
    <w:rsid w:val="007E3EFE"/>
    <w:rsid w:val="007E4073"/>
    <w:rsid w:val="007E4302"/>
    <w:rsid w:val="007E4364"/>
    <w:rsid w:val="007E4A48"/>
    <w:rsid w:val="007F0226"/>
    <w:rsid w:val="007F2405"/>
    <w:rsid w:val="007F2BE2"/>
    <w:rsid w:val="007F40EB"/>
    <w:rsid w:val="007F671B"/>
    <w:rsid w:val="007F72AB"/>
    <w:rsid w:val="00804541"/>
    <w:rsid w:val="00804861"/>
    <w:rsid w:val="00807FE9"/>
    <w:rsid w:val="008103DB"/>
    <w:rsid w:val="00811019"/>
    <w:rsid w:val="00813A17"/>
    <w:rsid w:val="008141A4"/>
    <w:rsid w:val="00815677"/>
    <w:rsid w:val="00816C0B"/>
    <w:rsid w:val="008179E4"/>
    <w:rsid w:val="008208A9"/>
    <w:rsid w:val="0082183C"/>
    <w:rsid w:val="00825C92"/>
    <w:rsid w:val="00830E9C"/>
    <w:rsid w:val="00832709"/>
    <w:rsid w:val="00833214"/>
    <w:rsid w:val="00833528"/>
    <w:rsid w:val="0083486D"/>
    <w:rsid w:val="0084169E"/>
    <w:rsid w:val="00841BEB"/>
    <w:rsid w:val="00842114"/>
    <w:rsid w:val="00843ABB"/>
    <w:rsid w:val="00845E6B"/>
    <w:rsid w:val="0084607C"/>
    <w:rsid w:val="00851CCB"/>
    <w:rsid w:val="00852DDA"/>
    <w:rsid w:val="00853A30"/>
    <w:rsid w:val="00854C8C"/>
    <w:rsid w:val="00855FE7"/>
    <w:rsid w:val="0085643C"/>
    <w:rsid w:val="0085771A"/>
    <w:rsid w:val="00863C7B"/>
    <w:rsid w:val="00865383"/>
    <w:rsid w:val="0086659B"/>
    <w:rsid w:val="00866FBD"/>
    <w:rsid w:val="00867A68"/>
    <w:rsid w:val="00873AE5"/>
    <w:rsid w:val="00874036"/>
    <w:rsid w:val="008753F0"/>
    <w:rsid w:val="00875918"/>
    <w:rsid w:val="00876388"/>
    <w:rsid w:val="008775BE"/>
    <w:rsid w:val="00887DD1"/>
    <w:rsid w:val="0089165C"/>
    <w:rsid w:val="00893080"/>
    <w:rsid w:val="008957E9"/>
    <w:rsid w:val="0089582F"/>
    <w:rsid w:val="008979B6"/>
    <w:rsid w:val="008A011A"/>
    <w:rsid w:val="008A0619"/>
    <w:rsid w:val="008A0F72"/>
    <w:rsid w:val="008A25AC"/>
    <w:rsid w:val="008A26AC"/>
    <w:rsid w:val="008A351D"/>
    <w:rsid w:val="008A6165"/>
    <w:rsid w:val="008B4034"/>
    <w:rsid w:val="008B4E69"/>
    <w:rsid w:val="008B51FF"/>
    <w:rsid w:val="008B6376"/>
    <w:rsid w:val="008C279C"/>
    <w:rsid w:val="008C6522"/>
    <w:rsid w:val="008D146E"/>
    <w:rsid w:val="008D3BA7"/>
    <w:rsid w:val="008D407F"/>
    <w:rsid w:val="008D4247"/>
    <w:rsid w:val="008D616E"/>
    <w:rsid w:val="008D65C0"/>
    <w:rsid w:val="008E03DD"/>
    <w:rsid w:val="008E142C"/>
    <w:rsid w:val="008E15FA"/>
    <w:rsid w:val="008E2977"/>
    <w:rsid w:val="008E39CC"/>
    <w:rsid w:val="008F08E7"/>
    <w:rsid w:val="008F42E4"/>
    <w:rsid w:val="008F7F8D"/>
    <w:rsid w:val="00900EBF"/>
    <w:rsid w:val="009014BC"/>
    <w:rsid w:val="009016B8"/>
    <w:rsid w:val="00903913"/>
    <w:rsid w:val="009048F4"/>
    <w:rsid w:val="00905265"/>
    <w:rsid w:val="00905633"/>
    <w:rsid w:val="009058D3"/>
    <w:rsid w:val="00907324"/>
    <w:rsid w:val="009075FE"/>
    <w:rsid w:val="00911BD1"/>
    <w:rsid w:val="009163D3"/>
    <w:rsid w:val="009205FE"/>
    <w:rsid w:val="009206A2"/>
    <w:rsid w:val="009207E7"/>
    <w:rsid w:val="00922D9D"/>
    <w:rsid w:val="009247D2"/>
    <w:rsid w:val="00924D9B"/>
    <w:rsid w:val="00925518"/>
    <w:rsid w:val="00926172"/>
    <w:rsid w:val="009311BE"/>
    <w:rsid w:val="00935419"/>
    <w:rsid w:val="00937C4D"/>
    <w:rsid w:val="00940BBC"/>
    <w:rsid w:val="00941F0B"/>
    <w:rsid w:val="00944616"/>
    <w:rsid w:val="0094512B"/>
    <w:rsid w:val="00945C83"/>
    <w:rsid w:val="00945EEF"/>
    <w:rsid w:val="00946DC4"/>
    <w:rsid w:val="00950299"/>
    <w:rsid w:val="0095101C"/>
    <w:rsid w:val="009522C2"/>
    <w:rsid w:val="00953332"/>
    <w:rsid w:val="00962361"/>
    <w:rsid w:val="0096271B"/>
    <w:rsid w:val="00964CB9"/>
    <w:rsid w:val="009668F9"/>
    <w:rsid w:val="009709A4"/>
    <w:rsid w:val="00970A07"/>
    <w:rsid w:val="009712FF"/>
    <w:rsid w:val="00971D5B"/>
    <w:rsid w:val="0097214C"/>
    <w:rsid w:val="00972318"/>
    <w:rsid w:val="0097367B"/>
    <w:rsid w:val="009751A7"/>
    <w:rsid w:val="0097532E"/>
    <w:rsid w:val="00975DF2"/>
    <w:rsid w:val="0097662C"/>
    <w:rsid w:val="0098041E"/>
    <w:rsid w:val="009806BF"/>
    <w:rsid w:val="00982DC9"/>
    <w:rsid w:val="009841FB"/>
    <w:rsid w:val="009851B3"/>
    <w:rsid w:val="00987DCE"/>
    <w:rsid w:val="00990176"/>
    <w:rsid w:val="00993C56"/>
    <w:rsid w:val="0099435B"/>
    <w:rsid w:val="00997E95"/>
    <w:rsid w:val="009A019A"/>
    <w:rsid w:val="009A2C33"/>
    <w:rsid w:val="009A2DFC"/>
    <w:rsid w:val="009A3513"/>
    <w:rsid w:val="009A4C65"/>
    <w:rsid w:val="009A5156"/>
    <w:rsid w:val="009A5E9E"/>
    <w:rsid w:val="009A6E19"/>
    <w:rsid w:val="009A7BC3"/>
    <w:rsid w:val="009B001C"/>
    <w:rsid w:val="009B3A23"/>
    <w:rsid w:val="009B473A"/>
    <w:rsid w:val="009B5430"/>
    <w:rsid w:val="009B5B67"/>
    <w:rsid w:val="009B5F59"/>
    <w:rsid w:val="009B76E2"/>
    <w:rsid w:val="009B7E71"/>
    <w:rsid w:val="009C1EDC"/>
    <w:rsid w:val="009C39EA"/>
    <w:rsid w:val="009C3D71"/>
    <w:rsid w:val="009C47F1"/>
    <w:rsid w:val="009C50EF"/>
    <w:rsid w:val="009C546C"/>
    <w:rsid w:val="009D06C4"/>
    <w:rsid w:val="009D163C"/>
    <w:rsid w:val="009E01A2"/>
    <w:rsid w:val="009E4AB7"/>
    <w:rsid w:val="009E5DE1"/>
    <w:rsid w:val="009E72F2"/>
    <w:rsid w:val="009F07D4"/>
    <w:rsid w:val="009F0B0A"/>
    <w:rsid w:val="009F3D22"/>
    <w:rsid w:val="009F4C68"/>
    <w:rsid w:val="009F54CD"/>
    <w:rsid w:val="009F62AE"/>
    <w:rsid w:val="009F791D"/>
    <w:rsid w:val="00A04024"/>
    <w:rsid w:val="00A05DEF"/>
    <w:rsid w:val="00A05E65"/>
    <w:rsid w:val="00A0609C"/>
    <w:rsid w:val="00A10A50"/>
    <w:rsid w:val="00A11B96"/>
    <w:rsid w:val="00A13E2C"/>
    <w:rsid w:val="00A14510"/>
    <w:rsid w:val="00A1479B"/>
    <w:rsid w:val="00A14F18"/>
    <w:rsid w:val="00A16514"/>
    <w:rsid w:val="00A20BD3"/>
    <w:rsid w:val="00A21198"/>
    <w:rsid w:val="00A214A8"/>
    <w:rsid w:val="00A21A20"/>
    <w:rsid w:val="00A22EF9"/>
    <w:rsid w:val="00A24905"/>
    <w:rsid w:val="00A25101"/>
    <w:rsid w:val="00A26665"/>
    <w:rsid w:val="00A267B0"/>
    <w:rsid w:val="00A26C92"/>
    <w:rsid w:val="00A3089A"/>
    <w:rsid w:val="00A326E3"/>
    <w:rsid w:val="00A32DA3"/>
    <w:rsid w:val="00A341F0"/>
    <w:rsid w:val="00A3421D"/>
    <w:rsid w:val="00A35A26"/>
    <w:rsid w:val="00A35B33"/>
    <w:rsid w:val="00A36A97"/>
    <w:rsid w:val="00A37E22"/>
    <w:rsid w:val="00A40A92"/>
    <w:rsid w:val="00A41E29"/>
    <w:rsid w:val="00A42D84"/>
    <w:rsid w:val="00A467A0"/>
    <w:rsid w:val="00A51C68"/>
    <w:rsid w:val="00A53C15"/>
    <w:rsid w:val="00A5576C"/>
    <w:rsid w:val="00A55959"/>
    <w:rsid w:val="00A55AE6"/>
    <w:rsid w:val="00A57246"/>
    <w:rsid w:val="00A6047F"/>
    <w:rsid w:val="00A60E65"/>
    <w:rsid w:val="00A61042"/>
    <w:rsid w:val="00A614B0"/>
    <w:rsid w:val="00A62460"/>
    <w:rsid w:val="00A6469B"/>
    <w:rsid w:val="00A66C31"/>
    <w:rsid w:val="00A67D6C"/>
    <w:rsid w:val="00A71DDF"/>
    <w:rsid w:val="00A71F97"/>
    <w:rsid w:val="00A72D68"/>
    <w:rsid w:val="00A735CB"/>
    <w:rsid w:val="00A76CDA"/>
    <w:rsid w:val="00A77092"/>
    <w:rsid w:val="00A82B6A"/>
    <w:rsid w:val="00A8645B"/>
    <w:rsid w:val="00A86520"/>
    <w:rsid w:val="00A903B6"/>
    <w:rsid w:val="00A90F35"/>
    <w:rsid w:val="00A92579"/>
    <w:rsid w:val="00A950E9"/>
    <w:rsid w:val="00A96F97"/>
    <w:rsid w:val="00A97C86"/>
    <w:rsid w:val="00AA15C8"/>
    <w:rsid w:val="00AA37C5"/>
    <w:rsid w:val="00AA6740"/>
    <w:rsid w:val="00AA72B9"/>
    <w:rsid w:val="00AB0A93"/>
    <w:rsid w:val="00AB1010"/>
    <w:rsid w:val="00AB1416"/>
    <w:rsid w:val="00AB3B78"/>
    <w:rsid w:val="00AB3C41"/>
    <w:rsid w:val="00AB4076"/>
    <w:rsid w:val="00AB40A7"/>
    <w:rsid w:val="00AB5C11"/>
    <w:rsid w:val="00AB6435"/>
    <w:rsid w:val="00AB7AE8"/>
    <w:rsid w:val="00AC1518"/>
    <w:rsid w:val="00AC339B"/>
    <w:rsid w:val="00AC4E41"/>
    <w:rsid w:val="00AC5127"/>
    <w:rsid w:val="00AC6717"/>
    <w:rsid w:val="00AD0643"/>
    <w:rsid w:val="00AD2A7A"/>
    <w:rsid w:val="00AD4863"/>
    <w:rsid w:val="00AD58CD"/>
    <w:rsid w:val="00AD6C34"/>
    <w:rsid w:val="00AD6EC9"/>
    <w:rsid w:val="00AE15B9"/>
    <w:rsid w:val="00AE2F4B"/>
    <w:rsid w:val="00AE5E7F"/>
    <w:rsid w:val="00AF0FD6"/>
    <w:rsid w:val="00AF32F9"/>
    <w:rsid w:val="00AF3A0F"/>
    <w:rsid w:val="00AF5D40"/>
    <w:rsid w:val="00AF7720"/>
    <w:rsid w:val="00B000BA"/>
    <w:rsid w:val="00B01824"/>
    <w:rsid w:val="00B02434"/>
    <w:rsid w:val="00B04714"/>
    <w:rsid w:val="00B07683"/>
    <w:rsid w:val="00B13B12"/>
    <w:rsid w:val="00B14877"/>
    <w:rsid w:val="00B150D7"/>
    <w:rsid w:val="00B16E3A"/>
    <w:rsid w:val="00B17DA3"/>
    <w:rsid w:val="00B200C0"/>
    <w:rsid w:val="00B2012A"/>
    <w:rsid w:val="00B202CB"/>
    <w:rsid w:val="00B2062A"/>
    <w:rsid w:val="00B2259C"/>
    <w:rsid w:val="00B2262E"/>
    <w:rsid w:val="00B226CD"/>
    <w:rsid w:val="00B23835"/>
    <w:rsid w:val="00B252F1"/>
    <w:rsid w:val="00B25DD2"/>
    <w:rsid w:val="00B27B2C"/>
    <w:rsid w:val="00B320C7"/>
    <w:rsid w:val="00B32838"/>
    <w:rsid w:val="00B33E4A"/>
    <w:rsid w:val="00B373EB"/>
    <w:rsid w:val="00B42C01"/>
    <w:rsid w:val="00B432A5"/>
    <w:rsid w:val="00B44EA3"/>
    <w:rsid w:val="00B44EDA"/>
    <w:rsid w:val="00B45B3C"/>
    <w:rsid w:val="00B476DA"/>
    <w:rsid w:val="00B4770A"/>
    <w:rsid w:val="00B50473"/>
    <w:rsid w:val="00B50F05"/>
    <w:rsid w:val="00B51369"/>
    <w:rsid w:val="00B5248A"/>
    <w:rsid w:val="00B53D4E"/>
    <w:rsid w:val="00B544DA"/>
    <w:rsid w:val="00B56A45"/>
    <w:rsid w:val="00B57276"/>
    <w:rsid w:val="00B573E7"/>
    <w:rsid w:val="00B61B5C"/>
    <w:rsid w:val="00B61B67"/>
    <w:rsid w:val="00B6455C"/>
    <w:rsid w:val="00B64866"/>
    <w:rsid w:val="00B64C99"/>
    <w:rsid w:val="00B64DD8"/>
    <w:rsid w:val="00B6633E"/>
    <w:rsid w:val="00B6776C"/>
    <w:rsid w:val="00B70DD6"/>
    <w:rsid w:val="00B74120"/>
    <w:rsid w:val="00B74277"/>
    <w:rsid w:val="00B752C3"/>
    <w:rsid w:val="00B76362"/>
    <w:rsid w:val="00B763A8"/>
    <w:rsid w:val="00B807DC"/>
    <w:rsid w:val="00B813B2"/>
    <w:rsid w:val="00B8366A"/>
    <w:rsid w:val="00B90201"/>
    <w:rsid w:val="00B90755"/>
    <w:rsid w:val="00B913C8"/>
    <w:rsid w:val="00B91A7B"/>
    <w:rsid w:val="00B92854"/>
    <w:rsid w:val="00B92AC9"/>
    <w:rsid w:val="00B92E8D"/>
    <w:rsid w:val="00B94961"/>
    <w:rsid w:val="00B96D9D"/>
    <w:rsid w:val="00BA3A20"/>
    <w:rsid w:val="00BA52A6"/>
    <w:rsid w:val="00BA605A"/>
    <w:rsid w:val="00BA7368"/>
    <w:rsid w:val="00BA746B"/>
    <w:rsid w:val="00BB34B6"/>
    <w:rsid w:val="00BB3FA6"/>
    <w:rsid w:val="00BB4B60"/>
    <w:rsid w:val="00BB5F61"/>
    <w:rsid w:val="00BC45C2"/>
    <w:rsid w:val="00BC643C"/>
    <w:rsid w:val="00BD1B58"/>
    <w:rsid w:val="00BD3101"/>
    <w:rsid w:val="00BD3303"/>
    <w:rsid w:val="00BD41D8"/>
    <w:rsid w:val="00BD4AE1"/>
    <w:rsid w:val="00BD4ECD"/>
    <w:rsid w:val="00BE09AA"/>
    <w:rsid w:val="00BE2854"/>
    <w:rsid w:val="00BE43ED"/>
    <w:rsid w:val="00BE6E07"/>
    <w:rsid w:val="00BF1648"/>
    <w:rsid w:val="00BF1CBC"/>
    <w:rsid w:val="00BF2B6C"/>
    <w:rsid w:val="00BF5440"/>
    <w:rsid w:val="00BF5D14"/>
    <w:rsid w:val="00BF6264"/>
    <w:rsid w:val="00C0559C"/>
    <w:rsid w:val="00C068A9"/>
    <w:rsid w:val="00C07B57"/>
    <w:rsid w:val="00C104CC"/>
    <w:rsid w:val="00C10DE8"/>
    <w:rsid w:val="00C117AD"/>
    <w:rsid w:val="00C1274C"/>
    <w:rsid w:val="00C14D2B"/>
    <w:rsid w:val="00C14D4F"/>
    <w:rsid w:val="00C16DCD"/>
    <w:rsid w:val="00C17D98"/>
    <w:rsid w:val="00C205E7"/>
    <w:rsid w:val="00C20E45"/>
    <w:rsid w:val="00C270B3"/>
    <w:rsid w:val="00C277B4"/>
    <w:rsid w:val="00C30BA8"/>
    <w:rsid w:val="00C3301A"/>
    <w:rsid w:val="00C337BA"/>
    <w:rsid w:val="00C33C02"/>
    <w:rsid w:val="00C34328"/>
    <w:rsid w:val="00C34BA0"/>
    <w:rsid w:val="00C370BA"/>
    <w:rsid w:val="00C407E3"/>
    <w:rsid w:val="00C41826"/>
    <w:rsid w:val="00C44BD6"/>
    <w:rsid w:val="00C458FD"/>
    <w:rsid w:val="00C474BA"/>
    <w:rsid w:val="00C47E8E"/>
    <w:rsid w:val="00C50BDE"/>
    <w:rsid w:val="00C52866"/>
    <w:rsid w:val="00C553BE"/>
    <w:rsid w:val="00C55B8D"/>
    <w:rsid w:val="00C55F33"/>
    <w:rsid w:val="00C605D9"/>
    <w:rsid w:val="00C60A40"/>
    <w:rsid w:val="00C62DBE"/>
    <w:rsid w:val="00C63C24"/>
    <w:rsid w:val="00C65099"/>
    <w:rsid w:val="00C6590B"/>
    <w:rsid w:val="00C6711A"/>
    <w:rsid w:val="00C6762C"/>
    <w:rsid w:val="00C71FD7"/>
    <w:rsid w:val="00C73F35"/>
    <w:rsid w:val="00C743A2"/>
    <w:rsid w:val="00C74B0F"/>
    <w:rsid w:val="00C751A0"/>
    <w:rsid w:val="00C75E30"/>
    <w:rsid w:val="00C778E3"/>
    <w:rsid w:val="00C805B5"/>
    <w:rsid w:val="00C80B22"/>
    <w:rsid w:val="00C83778"/>
    <w:rsid w:val="00C864F6"/>
    <w:rsid w:val="00C8733A"/>
    <w:rsid w:val="00C87F68"/>
    <w:rsid w:val="00C87FC1"/>
    <w:rsid w:val="00C904AA"/>
    <w:rsid w:val="00C9066E"/>
    <w:rsid w:val="00C90C60"/>
    <w:rsid w:val="00C913B8"/>
    <w:rsid w:val="00C922E0"/>
    <w:rsid w:val="00C93724"/>
    <w:rsid w:val="00C94994"/>
    <w:rsid w:val="00CA05E5"/>
    <w:rsid w:val="00CA1B3C"/>
    <w:rsid w:val="00CA1DEA"/>
    <w:rsid w:val="00CA5B03"/>
    <w:rsid w:val="00CA6F8E"/>
    <w:rsid w:val="00CB2C58"/>
    <w:rsid w:val="00CB4357"/>
    <w:rsid w:val="00CB56C5"/>
    <w:rsid w:val="00CB5D54"/>
    <w:rsid w:val="00CB70DD"/>
    <w:rsid w:val="00CC13B8"/>
    <w:rsid w:val="00CC252E"/>
    <w:rsid w:val="00CC2DB4"/>
    <w:rsid w:val="00CC44F3"/>
    <w:rsid w:val="00CC5108"/>
    <w:rsid w:val="00CC5480"/>
    <w:rsid w:val="00CC5E08"/>
    <w:rsid w:val="00CC6575"/>
    <w:rsid w:val="00CC7A33"/>
    <w:rsid w:val="00CD0101"/>
    <w:rsid w:val="00CD1305"/>
    <w:rsid w:val="00CD181B"/>
    <w:rsid w:val="00CD1E56"/>
    <w:rsid w:val="00CD69AF"/>
    <w:rsid w:val="00CD7F30"/>
    <w:rsid w:val="00CE10D5"/>
    <w:rsid w:val="00CE1544"/>
    <w:rsid w:val="00CE1A1C"/>
    <w:rsid w:val="00CE37B5"/>
    <w:rsid w:val="00CE5A44"/>
    <w:rsid w:val="00CE5B71"/>
    <w:rsid w:val="00CE7AD4"/>
    <w:rsid w:val="00CE7DCB"/>
    <w:rsid w:val="00CF0ED5"/>
    <w:rsid w:val="00CF1075"/>
    <w:rsid w:val="00CF1F21"/>
    <w:rsid w:val="00CF2F62"/>
    <w:rsid w:val="00CF359F"/>
    <w:rsid w:val="00CF38B3"/>
    <w:rsid w:val="00CF5C56"/>
    <w:rsid w:val="00CF6007"/>
    <w:rsid w:val="00CF7C3B"/>
    <w:rsid w:val="00CF7E40"/>
    <w:rsid w:val="00D00B20"/>
    <w:rsid w:val="00D11137"/>
    <w:rsid w:val="00D1278E"/>
    <w:rsid w:val="00D131D2"/>
    <w:rsid w:val="00D136E9"/>
    <w:rsid w:val="00D14A21"/>
    <w:rsid w:val="00D16C2D"/>
    <w:rsid w:val="00D16C70"/>
    <w:rsid w:val="00D20FAA"/>
    <w:rsid w:val="00D24D97"/>
    <w:rsid w:val="00D27E5D"/>
    <w:rsid w:val="00D27EF9"/>
    <w:rsid w:val="00D3008A"/>
    <w:rsid w:val="00D30169"/>
    <w:rsid w:val="00D30448"/>
    <w:rsid w:val="00D32FFD"/>
    <w:rsid w:val="00D355C2"/>
    <w:rsid w:val="00D37F7A"/>
    <w:rsid w:val="00D42EF0"/>
    <w:rsid w:val="00D43C22"/>
    <w:rsid w:val="00D44DA9"/>
    <w:rsid w:val="00D44FC0"/>
    <w:rsid w:val="00D45728"/>
    <w:rsid w:val="00D45F6B"/>
    <w:rsid w:val="00D46DB0"/>
    <w:rsid w:val="00D529ED"/>
    <w:rsid w:val="00D55979"/>
    <w:rsid w:val="00D60798"/>
    <w:rsid w:val="00D64603"/>
    <w:rsid w:val="00D662DE"/>
    <w:rsid w:val="00D70518"/>
    <w:rsid w:val="00D73EBE"/>
    <w:rsid w:val="00D75E1A"/>
    <w:rsid w:val="00D77704"/>
    <w:rsid w:val="00D77AE0"/>
    <w:rsid w:val="00D77D97"/>
    <w:rsid w:val="00D81FB6"/>
    <w:rsid w:val="00D824CB"/>
    <w:rsid w:val="00D8306A"/>
    <w:rsid w:val="00D843E5"/>
    <w:rsid w:val="00D851F4"/>
    <w:rsid w:val="00D85726"/>
    <w:rsid w:val="00D8670F"/>
    <w:rsid w:val="00D90E2D"/>
    <w:rsid w:val="00D9121F"/>
    <w:rsid w:val="00D91431"/>
    <w:rsid w:val="00D92498"/>
    <w:rsid w:val="00D932A5"/>
    <w:rsid w:val="00D97273"/>
    <w:rsid w:val="00D974C1"/>
    <w:rsid w:val="00D977C3"/>
    <w:rsid w:val="00DA3A37"/>
    <w:rsid w:val="00DA3C6B"/>
    <w:rsid w:val="00DA3D27"/>
    <w:rsid w:val="00DA4569"/>
    <w:rsid w:val="00DA4818"/>
    <w:rsid w:val="00DA4C2D"/>
    <w:rsid w:val="00DA6F00"/>
    <w:rsid w:val="00DB0300"/>
    <w:rsid w:val="00DB114F"/>
    <w:rsid w:val="00DB1DF3"/>
    <w:rsid w:val="00DB2254"/>
    <w:rsid w:val="00DB419F"/>
    <w:rsid w:val="00DB5B70"/>
    <w:rsid w:val="00DB6241"/>
    <w:rsid w:val="00DB67ED"/>
    <w:rsid w:val="00DC0BB3"/>
    <w:rsid w:val="00DC1291"/>
    <w:rsid w:val="00DC1A05"/>
    <w:rsid w:val="00DC21C0"/>
    <w:rsid w:val="00DC2968"/>
    <w:rsid w:val="00DC5F4D"/>
    <w:rsid w:val="00DC675C"/>
    <w:rsid w:val="00DC6E29"/>
    <w:rsid w:val="00DD4092"/>
    <w:rsid w:val="00DD4D3F"/>
    <w:rsid w:val="00DD7FCF"/>
    <w:rsid w:val="00DE1370"/>
    <w:rsid w:val="00DE2549"/>
    <w:rsid w:val="00DE3375"/>
    <w:rsid w:val="00DE35DE"/>
    <w:rsid w:val="00DE51CA"/>
    <w:rsid w:val="00DE5F59"/>
    <w:rsid w:val="00DF380F"/>
    <w:rsid w:val="00DF4F9B"/>
    <w:rsid w:val="00DF53F3"/>
    <w:rsid w:val="00DF6FDB"/>
    <w:rsid w:val="00E000DF"/>
    <w:rsid w:val="00E00ABF"/>
    <w:rsid w:val="00E041A2"/>
    <w:rsid w:val="00E0423B"/>
    <w:rsid w:val="00E04E05"/>
    <w:rsid w:val="00E06939"/>
    <w:rsid w:val="00E07046"/>
    <w:rsid w:val="00E10F8C"/>
    <w:rsid w:val="00E11FD5"/>
    <w:rsid w:val="00E12798"/>
    <w:rsid w:val="00E12892"/>
    <w:rsid w:val="00E14281"/>
    <w:rsid w:val="00E149AE"/>
    <w:rsid w:val="00E1597C"/>
    <w:rsid w:val="00E16A89"/>
    <w:rsid w:val="00E2032B"/>
    <w:rsid w:val="00E205F2"/>
    <w:rsid w:val="00E2112B"/>
    <w:rsid w:val="00E21C8D"/>
    <w:rsid w:val="00E21D18"/>
    <w:rsid w:val="00E21E77"/>
    <w:rsid w:val="00E22F48"/>
    <w:rsid w:val="00E232E2"/>
    <w:rsid w:val="00E254CC"/>
    <w:rsid w:val="00E27A63"/>
    <w:rsid w:val="00E31F40"/>
    <w:rsid w:val="00E33B05"/>
    <w:rsid w:val="00E33CD8"/>
    <w:rsid w:val="00E34816"/>
    <w:rsid w:val="00E35BAD"/>
    <w:rsid w:val="00E35E47"/>
    <w:rsid w:val="00E369FC"/>
    <w:rsid w:val="00E37DB3"/>
    <w:rsid w:val="00E417CB"/>
    <w:rsid w:val="00E43405"/>
    <w:rsid w:val="00E47C26"/>
    <w:rsid w:val="00E47E18"/>
    <w:rsid w:val="00E500CE"/>
    <w:rsid w:val="00E51839"/>
    <w:rsid w:val="00E51E3F"/>
    <w:rsid w:val="00E52084"/>
    <w:rsid w:val="00E5281F"/>
    <w:rsid w:val="00E538ED"/>
    <w:rsid w:val="00E554E8"/>
    <w:rsid w:val="00E566BE"/>
    <w:rsid w:val="00E56744"/>
    <w:rsid w:val="00E56D8B"/>
    <w:rsid w:val="00E570E3"/>
    <w:rsid w:val="00E60EB6"/>
    <w:rsid w:val="00E61D9F"/>
    <w:rsid w:val="00E62242"/>
    <w:rsid w:val="00E662B4"/>
    <w:rsid w:val="00E71E7C"/>
    <w:rsid w:val="00E73163"/>
    <w:rsid w:val="00E7530C"/>
    <w:rsid w:val="00E77A02"/>
    <w:rsid w:val="00E80676"/>
    <w:rsid w:val="00E81513"/>
    <w:rsid w:val="00E844E1"/>
    <w:rsid w:val="00E857B1"/>
    <w:rsid w:val="00E85CC8"/>
    <w:rsid w:val="00E85DA9"/>
    <w:rsid w:val="00E8722C"/>
    <w:rsid w:val="00E878CB"/>
    <w:rsid w:val="00E87E98"/>
    <w:rsid w:val="00E90D1E"/>
    <w:rsid w:val="00E93CC9"/>
    <w:rsid w:val="00E94135"/>
    <w:rsid w:val="00E95E31"/>
    <w:rsid w:val="00E973ED"/>
    <w:rsid w:val="00EA0414"/>
    <w:rsid w:val="00EA0D41"/>
    <w:rsid w:val="00EA202C"/>
    <w:rsid w:val="00EA3AAF"/>
    <w:rsid w:val="00EA5259"/>
    <w:rsid w:val="00EA56D9"/>
    <w:rsid w:val="00EA6F0E"/>
    <w:rsid w:val="00EA7EA4"/>
    <w:rsid w:val="00EB0A45"/>
    <w:rsid w:val="00EB0E6A"/>
    <w:rsid w:val="00EB1801"/>
    <w:rsid w:val="00EB1A96"/>
    <w:rsid w:val="00EB1CB6"/>
    <w:rsid w:val="00EB1E2B"/>
    <w:rsid w:val="00EB2213"/>
    <w:rsid w:val="00EB2B4B"/>
    <w:rsid w:val="00EB34AA"/>
    <w:rsid w:val="00EB4AB2"/>
    <w:rsid w:val="00EB4F2F"/>
    <w:rsid w:val="00EB7592"/>
    <w:rsid w:val="00EB7621"/>
    <w:rsid w:val="00EB77D7"/>
    <w:rsid w:val="00EB7DF5"/>
    <w:rsid w:val="00EC00BF"/>
    <w:rsid w:val="00EC497F"/>
    <w:rsid w:val="00EC5FCB"/>
    <w:rsid w:val="00EC7216"/>
    <w:rsid w:val="00ED0813"/>
    <w:rsid w:val="00ED0FAB"/>
    <w:rsid w:val="00ED1948"/>
    <w:rsid w:val="00ED1E47"/>
    <w:rsid w:val="00ED2280"/>
    <w:rsid w:val="00ED3307"/>
    <w:rsid w:val="00ED3A04"/>
    <w:rsid w:val="00ED46BD"/>
    <w:rsid w:val="00ED519A"/>
    <w:rsid w:val="00ED5D17"/>
    <w:rsid w:val="00EE0DA5"/>
    <w:rsid w:val="00EE0F4E"/>
    <w:rsid w:val="00EE299E"/>
    <w:rsid w:val="00EE3C27"/>
    <w:rsid w:val="00EE3CE1"/>
    <w:rsid w:val="00EE43E6"/>
    <w:rsid w:val="00EE5DD8"/>
    <w:rsid w:val="00EE5F87"/>
    <w:rsid w:val="00EE69CC"/>
    <w:rsid w:val="00EE6AFD"/>
    <w:rsid w:val="00EF087C"/>
    <w:rsid w:val="00EF1013"/>
    <w:rsid w:val="00EF1314"/>
    <w:rsid w:val="00EF27FF"/>
    <w:rsid w:val="00EF2D53"/>
    <w:rsid w:val="00EF2EFF"/>
    <w:rsid w:val="00EF42A2"/>
    <w:rsid w:val="00EF48D1"/>
    <w:rsid w:val="00EF7402"/>
    <w:rsid w:val="00F0040E"/>
    <w:rsid w:val="00F02E78"/>
    <w:rsid w:val="00F0589B"/>
    <w:rsid w:val="00F05AF0"/>
    <w:rsid w:val="00F10E86"/>
    <w:rsid w:val="00F11B22"/>
    <w:rsid w:val="00F11EB3"/>
    <w:rsid w:val="00F1346A"/>
    <w:rsid w:val="00F15E9B"/>
    <w:rsid w:val="00F17689"/>
    <w:rsid w:val="00F21495"/>
    <w:rsid w:val="00F21D2F"/>
    <w:rsid w:val="00F21D3B"/>
    <w:rsid w:val="00F2220D"/>
    <w:rsid w:val="00F23D3F"/>
    <w:rsid w:val="00F2497A"/>
    <w:rsid w:val="00F24D5F"/>
    <w:rsid w:val="00F26BE8"/>
    <w:rsid w:val="00F30F2D"/>
    <w:rsid w:val="00F36902"/>
    <w:rsid w:val="00F36F9B"/>
    <w:rsid w:val="00F418F9"/>
    <w:rsid w:val="00F42AB6"/>
    <w:rsid w:val="00F45D42"/>
    <w:rsid w:val="00F47400"/>
    <w:rsid w:val="00F548F8"/>
    <w:rsid w:val="00F54AB5"/>
    <w:rsid w:val="00F5502F"/>
    <w:rsid w:val="00F60313"/>
    <w:rsid w:val="00F62709"/>
    <w:rsid w:val="00F63671"/>
    <w:rsid w:val="00F647F1"/>
    <w:rsid w:val="00F65330"/>
    <w:rsid w:val="00F70A80"/>
    <w:rsid w:val="00F71571"/>
    <w:rsid w:val="00F75681"/>
    <w:rsid w:val="00F7577D"/>
    <w:rsid w:val="00F75E1D"/>
    <w:rsid w:val="00F83D8E"/>
    <w:rsid w:val="00F8431E"/>
    <w:rsid w:val="00F911DF"/>
    <w:rsid w:val="00F91216"/>
    <w:rsid w:val="00F93852"/>
    <w:rsid w:val="00F95676"/>
    <w:rsid w:val="00F95B41"/>
    <w:rsid w:val="00F95D1A"/>
    <w:rsid w:val="00F96912"/>
    <w:rsid w:val="00FA0D15"/>
    <w:rsid w:val="00FA157A"/>
    <w:rsid w:val="00FA1AD7"/>
    <w:rsid w:val="00FB0B2E"/>
    <w:rsid w:val="00FB0E25"/>
    <w:rsid w:val="00FB10B2"/>
    <w:rsid w:val="00FB183D"/>
    <w:rsid w:val="00FB325C"/>
    <w:rsid w:val="00FB453F"/>
    <w:rsid w:val="00FB48D4"/>
    <w:rsid w:val="00FB50E9"/>
    <w:rsid w:val="00FB55CF"/>
    <w:rsid w:val="00FB7E82"/>
    <w:rsid w:val="00FC3779"/>
    <w:rsid w:val="00FC60B9"/>
    <w:rsid w:val="00FC664A"/>
    <w:rsid w:val="00FC7395"/>
    <w:rsid w:val="00FC7937"/>
    <w:rsid w:val="00FD1DC8"/>
    <w:rsid w:val="00FD25F8"/>
    <w:rsid w:val="00FD26B0"/>
    <w:rsid w:val="00FD365D"/>
    <w:rsid w:val="00FD48C0"/>
    <w:rsid w:val="00FD52A6"/>
    <w:rsid w:val="00FD5F9B"/>
    <w:rsid w:val="00FE4404"/>
    <w:rsid w:val="00FE476F"/>
    <w:rsid w:val="00FE48E7"/>
    <w:rsid w:val="00FE64A3"/>
    <w:rsid w:val="00FE74CF"/>
    <w:rsid w:val="00FE7CB8"/>
    <w:rsid w:val="00FF0262"/>
    <w:rsid w:val="00FF111C"/>
    <w:rsid w:val="00FF23E1"/>
    <w:rsid w:val="00FF294B"/>
    <w:rsid w:val="00FF31F6"/>
    <w:rsid w:val="00FF5608"/>
    <w:rsid w:val="00FF6FE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76C34"/>
    <w:rPr>
      <w:rFonts w:eastAsiaTheme="minorEastAsia"/>
      <w:lang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176C34"/>
    <w:pPr>
      <w:ind w:left="720"/>
      <w:contextualSpacing/>
    </w:pPr>
    <w:rPr>
      <w:rFonts w:eastAsiaTheme="minorHAnsi"/>
      <w:lang w:eastAsia="en-US"/>
    </w:rPr>
  </w:style>
  <w:style w:type="table" w:styleId="Grilledutableau">
    <w:name w:val="Table Grid"/>
    <w:basedOn w:val="TableauNormal"/>
    <w:uiPriority w:val="59"/>
    <w:rsid w:val="0079019B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En-tte">
    <w:name w:val="header"/>
    <w:basedOn w:val="Normal"/>
    <w:link w:val="En-tteCar"/>
    <w:uiPriority w:val="99"/>
    <w:unhideWhenUsed/>
    <w:rsid w:val="0018077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18077E"/>
    <w:rPr>
      <w:rFonts w:eastAsiaTheme="minorEastAsia"/>
      <w:lang w:eastAsia="fr-FR"/>
    </w:rPr>
  </w:style>
  <w:style w:type="paragraph" w:styleId="Pieddepage">
    <w:name w:val="footer"/>
    <w:basedOn w:val="Normal"/>
    <w:link w:val="PieddepageCar"/>
    <w:uiPriority w:val="99"/>
    <w:unhideWhenUsed/>
    <w:rsid w:val="0018077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18077E"/>
    <w:rPr>
      <w:rFonts w:eastAsiaTheme="minorEastAsia"/>
      <w:lang w:eastAsia="fr-FR"/>
    </w:rPr>
  </w:style>
  <w:style w:type="paragraph" w:styleId="NormalWeb">
    <w:name w:val="Normal (Web)"/>
    <w:basedOn w:val="Normal"/>
    <w:uiPriority w:val="99"/>
    <w:semiHidden/>
    <w:unhideWhenUsed/>
    <w:rsid w:val="001A5429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25785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240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4182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D57C703-9B73-421D-95F2-7E2146798A3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751</Words>
  <Characters>4135</Characters>
  <Application>Microsoft Office Word</Application>
  <DocSecurity>0</DocSecurity>
  <Lines>34</Lines>
  <Paragraphs>9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4877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Invité</dc:creator>
  <cp:lastModifiedBy>admin</cp:lastModifiedBy>
  <cp:revision>2</cp:revision>
  <cp:lastPrinted>2025-04-21T19:09:00Z</cp:lastPrinted>
  <dcterms:created xsi:type="dcterms:W3CDTF">2025-10-22T11:43:00Z</dcterms:created>
  <dcterms:modified xsi:type="dcterms:W3CDTF">2025-10-22T11:43:00Z</dcterms:modified>
</cp:coreProperties>
</file>